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F9" w:rsidRPr="00533216" w:rsidRDefault="00D84CF9" w:rsidP="00D84C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4CF9" w:rsidRPr="00533216" w:rsidRDefault="00D84CF9" w:rsidP="00D84CF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33C4E" w:rsidRPr="00533216" w:rsidRDefault="00D33C4E" w:rsidP="00D84CF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3216">
        <w:rPr>
          <w:rFonts w:ascii="Times New Roman" w:hAnsi="Times New Roman"/>
          <w:b/>
          <w:sz w:val="24"/>
          <w:szCs w:val="24"/>
        </w:rPr>
        <w:t>ПРОГРАММА ПРОФЕССИОНАЛЬНОГО МОДУЛЯ</w:t>
      </w:r>
    </w:p>
    <w:p w:rsidR="00D33C4E" w:rsidRPr="00533216" w:rsidRDefault="00D33C4E" w:rsidP="00D84CF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3216">
        <w:rPr>
          <w:rFonts w:ascii="Times New Roman" w:hAnsi="Times New Roman"/>
          <w:b/>
          <w:sz w:val="24"/>
          <w:szCs w:val="24"/>
        </w:rPr>
        <w:t>ПМ.02 ВЫПО</w:t>
      </w:r>
      <w:r w:rsidR="00533216">
        <w:rPr>
          <w:rFonts w:ascii="Times New Roman" w:hAnsi="Times New Roman"/>
          <w:b/>
          <w:sz w:val="24"/>
          <w:szCs w:val="24"/>
        </w:rPr>
        <w:t>ЛНЕНИЕ ХУДОЖЕСТВЕННОЙ ВЫШИВКИ В</w:t>
      </w:r>
      <w:r w:rsidRPr="00533216">
        <w:rPr>
          <w:rFonts w:ascii="Times New Roman" w:hAnsi="Times New Roman"/>
          <w:b/>
          <w:sz w:val="24"/>
          <w:szCs w:val="24"/>
        </w:rPr>
        <w:t>РУЧНУЮ</w:t>
      </w:r>
    </w:p>
    <w:p w:rsidR="00D33C4E" w:rsidRPr="00533216" w:rsidRDefault="00D33C4E" w:rsidP="00D84CF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МДК.02.01. Технология художественной ручной вышивки</w:t>
      </w:r>
    </w:p>
    <w:p w:rsidR="00D33C4E" w:rsidRPr="00533216" w:rsidRDefault="00D33C4E" w:rsidP="00D84CF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МДК.02.02. Технология художественной вышивки традиционных видов</w:t>
      </w:r>
    </w:p>
    <w:p w:rsidR="00D33C4E" w:rsidRPr="00533216" w:rsidRDefault="00D33C4E" w:rsidP="00D84CF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изделий</w:t>
      </w:r>
    </w:p>
    <w:p w:rsidR="00D33C4E" w:rsidRPr="00533216" w:rsidRDefault="00D33C4E" w:rsidP="00D84CF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3216">
        <w:rPr>
          <w:rFonts w:ascii="Times New Roman" w:hAnsi="Times New Roman"/>
          <w:b/>
          <w:sz w:val="24"/>
          <w:szCs w:val="24"/>
        </w:rPr>
        <w:t>Профессия 11583«Вышивальщица»</w:t>
      </w:r>
    </w:p>
    <w:p w:rsidR="00D33C4E" w:rsidRPr="00533216" w:rsidRDefault="00D33C4E" w:rsidP="00D84CF9">
      <w:pPr>
        <w:spacing w:after="0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8846E0" w:rsidRDefault="008846E0" w:rsidP="008846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автономное профессиональное образовательное учреждение Чукотского Автономного Округа «Чукотский полярный техникум поселка Эгвекинот»</w:t>
      </w:r>
    </w:p>
    <w:p w:rsidR="008846E0" w:rsidRPr="00533216" w:rsidRDefault="008846E0" w:rsidP="008846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6D56" w:rsidRPr="00533216" w:rsidRDefault="00476D56" w:rsidP="008846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Мария Мирославовна, </w:t>
      </w:r>
      <w:r w:rsidRPr="00533216">
        <w:rPr>
          <w:rFonts w:ascii="Times New Roman" w:hAnsi="Times New Roman"/>
          <w:sz w:val="24"/>
          <w:szCs w:val="24"/>
        </w:rPr>
        <w:t>мастер производственного обучения</w:t>
      </w:r>
      <w:r>
        <w:rPr>
          <w:rFonts w:ascii="Times New Roman" w:hAnsi="Times New Roman"/>
          <w:sz w:val="24"/>
          <w:szCs w:val="24"/>
        </w:rPr>
        <w:t>,</w:t>
      </w:r>
      <w:r w:rsidRPr="00476D56">
        <w:rPr>
          <w:rFonts w:ascii="Times New Roman" w:hAnsi="Times New Roman"/>
          <w:sz w:val="24"/>
          <w:szCs w:val="24"/>
        </w:rPr>
        <w:t xml:space="preserve"> </w:t>
      </w:r>
      <w:r w:rsidRPr="00533216">
        <w:rPr>
          <w:rFonts w:ascii="Times New Roman" w:hAnsi="Times New Roman"/>
          <w:sz w:val="24"/>
          <w:szCs w:val="24"/>
        </w:rPr>
        <w:t>преподаватель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спецдисциплин.</w:t>
      </w:r>
    </w:p>
    <w:p w:rsidR="00D33C4E" w:rsidRPr="00533216" w:rsidRDefault="00D33C4E" w:rsidP="008846E0">
      <w:pPr>
        <w:spacing w:before="240" w:after="0" w:line="36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D33C4E" w:rsidRPr="00533216" w:rsidRDefault="00D33C4E" w:rsidP="008846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3C4E" w:rsidRPr="00533216" w:rsidRDefault="00D33C4E" w:rsidP="008846E0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D33C4E" w:rsidRPr="00533216" w:rsidRDefault="00D33C4E" w:rsidP="008846E0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D33C4E" w:rsidRPr="00533216" w:rsidRDefault="00D33C4E" w:rsidP="00D84CF9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D33C4E" w:rsidRPr="00533216" w:rsidRDefault="00D33C4E" w:rsidP="00D84CF9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D33C4E" w:rsidRPr="00533216" w:rsidRDefault="00D33C4E" w:rsidP="00D84CF9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D33C4E" w:rsidRPr="00533216" w:rsidRDefault="00D33C4E" w:rsidP="00D84CF9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D33C4E" w:rsidRPr="00533216" w:rsidRDefault="00D33C4E" w:rsidP="00D84CF9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D84CF9" w:rsidRPr="00533216" w:rsidRDefault="00D84CF9" w:rsidP="00D84CF9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D84CF9" w:rsidRDefault="00D84CF9" w:rsidP="00D84CF9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533216" w:rsidRDefault="00533216" w:rsidP="00D84CF9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533216" w:rsidRDefault="00533216" w:rsidP="00D84CF9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476D56" w:rsidRDefault="00476D56" w:rsidP="00D84CF9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476D56" w:rsidRDefault="00476D56" w:rsidP="00D84CF9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476D56" w:rsidRDefault="00476D56" w:rsidP="00D84CF9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476D56" w:rsidRDefault="00476D56" w:rsidP="00D84CF9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476D56" w:rsidRDefault="00476D56" w:rsidP="00D84CF9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476D56" w:rsidRDefault="00476D56" w:rsidP="00D84CF9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476D56" w:rsidRDefault="00476D56" w:rsidP="00D84CF9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476D56" w:rsidRDefault="00476D56" w:rsidP="00D84CF9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476D56" w:rsidRDefault="00476D56" w:rsidP="00D84CF9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476D56" w:rsidRDefault="00476D56" w:rsidP="00D84CF9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476D56" w:rsidRDefault="00476D56" w:rsidP="00D84CF9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476D56" w:rsidRDefault="00476D56" w:rsidP="00D84CF9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476D56" w:rsidRDefault="00476D56" w:rsidP="00D84CF9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8846E0" w:rsidRDefault="008846E0" w:rsidP="00D84CF9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76D56" w:rsidRDefault="00476D56" w:rsidP="00D84CF9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476D56" w:rsidRDefault="00476D56" w:rsidP="00D84CF9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533216" w:rsidRPr="00533216" w:rsidRDefault="00533216" w:rsidP="00D84CF9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D33C4E" w:rsidRPr="00533216" w:rsidRDefault="00D33C4E" w:rsidP="00D84C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201</w:t>
      </w:r>
      <w:r w:rsidR="00D84CF9" w:rsidRPr="00533216">
        <w:rPr>
          <w:rFonts w:ascii="Times New Roman" w:hAnsi="Times New Roman"/>
          <w:sz w:val="24"/>
          <w:szCs w:val="24"/>
        </w:rPr>
        <w:t>6</w:t>
      </w:r>
      <w:r w:rsidRPr="00533216">
        <w:rPr>
          <w:rFonts w:ascii="Times New Roman" w:hAnsi="Times New Roman"/>
          <w:sz w:val="24"/>
          <w:szCs w:val="24"/>
        </w:rPr>
        <w:t xml:space="preserve"> год</w:t>
      </w:r>
    </w:p>
    <w:p w:rsidR="00D84CF9" w:rsidRPr="00533216" w:rsidRDefault="00D84CF9" w:rsidP="00533216">
      <w:pPr>
        <w:pBdr>
          <w:bottom w:val="single" w:sz="12" w:space="4" w:color="auto"/>
        </w:pBdr>
        <w:spacing w:line="240" w:lineRule="auto"/>
        <w:ind w:left="-284" w:right="141" w:firstLine="426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lastRenderedPageBreak/>
        <w:t>Программа учебной дисциплины разработана на основе Единого тарифно-квалификационного справочника работ и профессий рабочих, утверждённых Постановлением Минтруда РФ от 03.07.2002 № 47</w:t>
      </w:r>
    </w:p>
    <w:p w:rsidR="00D33C4E" w:rsidRPr="00533216" w:rsidRDefault="00D33C4E" w:rsidP="00533216">
      <w:pPr>
        <w:pBdr>
          <w:bottom w:val="single" w:sz="12" w:space="4" w:color="auto"/>
        </w:pBdr>
        <w:spacing w:line="240" w:lineRule="auto"/>
        <w:ind w:left="-284" w:right="141" w:firstLine="426"/>
        <w:jc w:val="center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«Вышивальщица»</w:t>
      </w:r>
    </w:p>
    <w:p w:rsidR="00D33C4E" w:rsidRPr="00533216" w:rsidRDefault="00D33C4E" w:rsidP="00533216">
      <w:pPr>
        <w:spacing w:after="0"/>
        <w:ind w:right="141"/>
        <w:jc w:val="center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(КОД и наименование профессии)</w:t>
      </w:r>
    </w:p>
    <w:p w:rsidR="00D33C4E" w:rsidRPr="00533216" w:rsidRDefault="00D33C4E" w:rsidP="00533216">
      <w:pPr>
        <w:spacing w:after="0" w:line="240" w:lineRule="auto"/>
        <w:ind w:right="141" w:firstLine="142"/>
        <w:jc w:val="both"/>
        <w:rPr>
          <w:rFonts w:ascii="Times New Roman" w:hAnsi="Times New Roman"/>
          <w:sz w:val="24"/>
          <w:szCs w:val="24"/>
        </w:rPr>
      </w:pPr>
    </w:p>
    <w:p w:rsidR="00D33C4E" w:rsidRPr="00533216" w:rsidRDefault="00D33C4E" w:rsidP="00533216">
      <w:pPr>
        <w:spacing w:after="0" w:line="240" w:lineRule="auto"/>
        <w:ind w:right="141" w:firstLine="142"/>
        <w:jc w:val="both"/>
        <w:rPr>
          <w:rFonts w:ascii="Times New Roman" w:hAnsi="Times New Roman"/>
          <w:sz w:val="24"/>
          <w:szCs w:val="24"/>
        </w:rPr>
      </w:pPr>
    </w:p>
    <w:p w:rsidR="00D33C4E" w:rsidRPr="00533216" w:rsidRDefault="00D33C4E" w:rsidP="00533216">
      <w:pPr>
        <w:spacing w:line="240" w:lineRule="auto"/>
        <w:ind w:left="-284" w:right="141" w:firstLine="426"/>
        <w:jc w:val="both"/>
        <w:rPr>
          <w:rFonts w:ascii="Times New Roman" w:hAnsi="Times New Roman"/>
          <w:sz w:val="24"/>
          <w:szCs w:val="24"/>
        </w:rPr>
      </w:pPr>
    </w:p>
    <w:p w:rsidR="00D33C4E" w:rsidRPr="00533216" w:rsidRDefault="00D33C4E" w:rsidP="00533216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Разработчики программы:</w:t>
      </w:r>
    </w:p>
    <w:p w:rsidR="00D33C4E" w:rsidRPr="00533216" w:rsidRDefault="00D33C4E" w:rsidP="00533216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Гаврилов С.Н., кандидат педаго</w:t>
      </w:r>
      <w:r w:rsidR="00A14F9A" w:rsidRPr="00533216">
        <w:rPr>
          <w:rFonts w:ascii="Times New Roman" w:hAnsi="Times New Roman"/>
          <w:sz w:val="24"/>
          <w:szCs w:val="24"/>
        </w:rPr>
        <w:t xml:space="preserve">гических наук, отличник профессионально технического </w:t>
      </w:r>
      <w:r w:rsidRPr="00533216">
        <w:rPr>
          <w:rFonts w:ascii="Times New Roman" w:hAnsi="Times New Roman"/>
          <w:sz w:val="24"/>
          <w:szCs w:val="24"/>
        </w:rPr>
        <w:t xml:space="preserve"> образования, директор техникума;</w:t>
      </w:r>
    </w:p>
    <w:p w:rsidR="00D33C4E" w:rsidRPr="00533216" w:rsidRDefault="00D33C4E" w:rsidP="00533216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Белецкая Е.А., заместитель директора по учебной работе, преподаватель высшей категории;</w:t>
      </w:r>
    </w:p>
    <w:p w:rsidR="00D84CF9" w:rsidRPr="00533216" w:rsidRDefault="00D84CF9" w:rsidP="00533216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3216">
        <w:rPr>
          <w:rFonts w:ascii="Times New Roman" w:hAnsi="Times New Roman"/>
          <w:sz w:val="24"/>
          <w:szCs w:val="24"/>
        </w:rPr>
        <w:t>Тойкина</w:t>
      </w:r>
      <w:proofErr w:type="spellEnd"/>
      <w:r w:rsidRPr="00533216">
        <w:rPr>
          <w:rFonts w:ascii="Times New Roman" w:hAnsi="Times New Roman"/>
          <w:sz w:val="24"/>
          <w:szCs w:val="24"/>
        </w:rPr>
        <w:t xml:space="preserve"> М.М., преподаватель</w:t>
      </w:r>
      <w:r w:rsidR="00476D56">
        <w:rPr>
          <w:rFonts w:ascii="Times New Roman" w:hAnsi="Times New Roman"/>
          <w:sz w:val="24"/>
          <w:szCs w:val="24"/>
        </w:rPr>
        <w:t xml:space="preserve"> </w:t>
      </w:r>
      <w:r w:rsidRPr="00533216">
        <w:rPr>
          <w:rFonts w:ascii="Times New Roman" w:hAnsi="Times New Roman"/>
          <w:sz w:val="24"/>
          <w:szCs w:val="24"/>
        </w:rPr>
        <w:t>спецдисциплин, мастер производственного обучения.</w:t>
      </w:r>
    </w:p>
    <w:p w:rsidR="00D84CF9" w:rsidRPr="00533216" w:rsidRDefault="00D84CF9" w:rsidP="00533216">
      <w:pPr>
        <w:spacing w:after="0" w:line="240" w:lineRule="auto"/>
        <w:ind w:right="141" w:firstLine="709"/>
        <w:jc w:val="both"/>
        <w:rPr>
          <w:rFonts w:ascii="Times New Roman" w:hAnsi="Times New Roman"/>
          <w:sz w:val="24"/>
          <w:szCs w:val="24"/>
        </w:rPr>
      </w:pPr>
    </w:p>
    <w:p w:rsidR="00D33C4E" w:rsidRPr="00533216" w:rsidRDefault="00D33C4E" w:rsidP="00533216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D33C4E" w:rsidRPr="00533216" w:rsidRDefault="00D33C4E" w:rsidP="00533216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D33C4E" w:rsidRPr="00533216" w:rsidRDefault="00D33C4E" w:rsidP="00533216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D33C4E" w:rsidRPr="00533216" w:rsidRDefault="00D33C4E" w:rsidP="00533216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D33C4E" w:rsidRPr="00533216" w:rsidRDefault="00D33C4E" w:rsidP="00533216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D33C4E" w:rsidRPr="00533216" w:rsidRDefault="00D33C4E" w:rsidP="00533216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D33C4E" w:rsidRPr="00533216" w:rsidRDefault="00D33C4E" w:rsidP="00533216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D33C4E" w:rsidRPr="00533216" w:rsidRDefault="00D33C4E" w:rsidP="00CD335A">
      <w:pPr>
        <w:spacing w:after="0"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</w:p>
    <w:p w:rsidR="00D33C4E" w:rsidRPr="00533216" w:rsidRDefault="00D33C4E" w:rsidP="00CD335A">
      <w:pPr>
        <w:spacing w:after="0"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</w:p>
    <w:p w:rsidR="00D33C4E" w:rsidRPr="00533216" w:rsidRDefault="00D33C4E" w:rsidP="00CD335A">
      <w:pPr>
        <w:spacing w:after="0"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</w:p>
    <w:p w:rsidR="00D33C4E" w:rsidRPr="00533216" w:rsidRDefault="00D33C4E" w:rsidP="00CD335A">
      <w:pPr>
        <w:spacing w:after="0"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</w:p>
    <w:p w:rsidR="00D33C4E" w:rsidRPr="00533216" w:rsidRDefault="00D33C4E" w:rsidP="00CD335A">
      <w:pPr>
        <w:spacing w:after="0"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</w:p>
    <w:p w:rsidR="00D33C4E" w:rsidRPr="00533216" w:rsidRDefault="00D33C4E" w:rsidP="00CD335A">
      <w:pPr>
        <w:spacing w:after="0"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</w:p>
    <w:p w:rsidR="00D33C4E" w:rsidRPr="00533216" w:rsidRDefault="00D33C4E" w:rsidP="00CD335A">
      <w:pPr>
        <w:spacing w:after="0"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</w:p>
    <w:p w:rsidR="00D33C4E" w:rsidRPr="00533216" w:rsidRDefault="00D33C4E" w:rsidP="00CD335A">
      <w:pPr>
        <w:spacing w:after="0"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</w:p>
    <w:p w:rsidR="00D33C4E" w:rsidRPr="00533216" w:rsidRDefault="00D33C4E" w:rsidP="00CD335A">
      <w:pPr>
        <w:spacing w:after="0"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</w:p>
    <w:p w:rsidR="00D33C4E" w:rsidRPr="00533216" w:rsidRDefault="00D33C4E" w:rsidP="00CD335A">
      <w:pPr>
        <w:spacing w:after="0"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</w:p>
    <w:p w:rsidR="00D33C4E" w:rsidRPr="00533216" w:rsidRDefault="00D33C4E" w:rsidP="00CD335A">
      <w:pPr>
        <w:spacing w:after="0"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</w:p>
    <w:p w:rsidR="00D33C4E" w:rsidRPr="00533216" w:rsidRDefault="00D33C4E" w:rsidP="00CD335A">
      <w:pPr>
        <w:spacing w:after="0"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</w:p>
    <w:p w:rsidR="00D33C4E" w:rsidRPr="00533216" w:rsidRDefault="00D33C4E" w:rsidP="00CD335A">
      <w:pPr>
        <w:spacing w:after="0"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</w:p>
    <w:p w:rsidR="00D33C4E" w:rsidRPr="00533216" w:rsidRDefault="00D33C4E" w:rsidP="00CD335A">
      <w:pPr>
        <w:spacing w:after="0"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</w:p>
    <w:p w:rsidR="00D33C4E" w:rsidRPr="00533216" w:rsidRDefault="00D33C4E" w:rsidP="00CD335A">
      <w:pPr>
        <w:spacing w:after="0"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</w:p>
    <w:p w:rsidR="00D33C4E" w:rsidRPr="00533216" w:rsidRDefault="00D33C4E" w:rsidP="00CD335A">
      <w:pPr>
        <w:spacing w:after="0"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</w:p>
    <w:p w:rsidR="00D33C4E" w:rsidRPr="00533216" w:rsidRDefault="00D33C4E" w:rsidP="00CD335A">
      <w:pPr>
        <w:spacing w:after="0"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</w:p>
    <w:p w:rsidR="00D33C4E" w:rsidRPr="00533216" w:rsidRDefault="00D33C4E" w:rsidP="00CD335A">
      <w:pPr>
        <w:spacing w:after="0"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</w:p>
    <w:p w:rsidR="00D33C4E" w:rsidRPr="00533216" w:rsidRDefault="00D33C4E" w:rsidP="00CD335A">
      <w:pPr>
        <w:spacing w:after="0"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</w:p>
    <w:p w:rsidR="00D33C4E" w:rsidRDefault="00D33C4E" w:rsidP="00CD335A">
      <w:pPr>
        <w:spacing w:after="0"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</w:p>
    <w:p w:rsidR="00533216" w:rsidRDefault="00533216" w:rsidP="00CD335A">
      <w:pPr>
        <w:spacing w:after="0"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</w:p>
    <w:p w:rsidR="00533216" w:rsidRDefault="00533216" w:rsidP="00CD335A">
      <w:pPr>
        <w:spacing w:after="0"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</w:p>
    <w:p w:rsidR="00533216" w:rsidRDefault="00533216" w:rsidP="00CD335A">
      <w:pPr>
        <w:spacing w:after="0"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</w:p>
    <w:p w:rsidR="00533216" w:rsidRDefault="00533216" w:rsidP="00CD335A">
      <w:pPr>
        <w:spacing w:after="0"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</w:p>
    <w:p w:rsidR="00533216" w:rsidRDefault="00533216" w:rsidP="00CD335A">
      <w:pPr>
        <w:spacing w:after="0"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</w:p>
    <w:p w:rsidR="00533216" w:rsidRDefault="00533216" w:rsidP="00CD335A">
      <w:pPr>
        <w:spacing w:after="0"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</w:p>
    <w:p w:rsidR="00533216" w:rsidRDefault="00533216" w:rsidP="00CD335A">
      <w:pPr>
        <w:spacing w:after="0"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</w:p>
    <w:p w:rsidR="00D33C4E" w:rsidRPr="00533216" w:rsidRDefault="00D33C4E" w:rsidP="00CD335A">
      <w:pPr>
        <w:spacing w:after="0"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</w:p>
    <w:p w:rsidR="00D33C4E" w:rsidRPr="00533216" w:rsidRDefault="00D33C4E" w:rsidP="00533216">
      <w:pPr>
        <w:spacing w:after="0" w:line="240" w:lineRule="auto"/>
        <w:ind w:right="-426"/>
        <w:jc w:val="center"/>
        <w:rPr>
          <w:rFonts w:ascii="Times New Roman" w:hAnsi="Times New Roman"/>
          <w:b/>
          <w:sz w:val="24"/>
          <w:szCs w:val="24"/>
        </w:rPr>
      </w:pPr>
      <w:r w:rsidRPr="00533216">
        <w:rPr>
          <w:rFonts w:ascii="Times New Roman" w:hAnsi="Times New Roman"/>
          <w:b/>
          <w:sz w:val="24"/>
          <w:szCs w:val="24"/>
        </w:rPr>
        <w:t>СОДЕРЖАНИЕ</w:t>
      </w:r>
    </w:p>
    <w:p w:rsidR="00D33C4E" w:rsidRPr="00533216" w:rsidRDefault="00D33C4E" w:rsidP="00533216">
      <w:pPr>
        <w:spacing w:after="0" w:line="240" w:lineRule="auto"/>
        <w:ind w:right="-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11" w:type="dxa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60"/>
        <w:gridCol w:w="3751"/>
      </w:tblGrid>
      <w:tr w:rsidR="00D33C4E" w:rsidRPr="00533216" w:rsidTr="00533216">
        <w:trPr>
          <w:trHeight w:val="445"/>
          <w:jc w:val="center"/>
        </w:trPr>
        <w:tc>
          <w:tcPr>
            <w:tcW w:w="6360" w:type="dxa"/>
          </w:tcPr>
          <w:p w:rsidR="00D33C4E" w:rsidRPr="00533216" w:rsidRDefault="00D33C4E" w:rsidP="00CD335A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751" w:type="dxa"/>
          </w:tcPr>
          <w:p w:rsidR="00D33C4E" w:rsidRPr="00533216" w:rsidRDefault="00D84CF9" w:rsidP="00CD335A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D33C4E" w:rsidRPr="00533216">
              <w:rPr>
                <w:rFonts w:ascii="Times New Roman" w:hAnsi="Times New Roman"/>
                <w:b/>
                <w:sz w:val="24"/>
                <w:szCs w:val="24"/>
              </w:rPr>
              <w:t>траницы</w:t>
            </w:r>
          </w:p>
        </w:tc>
      </w:tr>
      <w:tr w:rsidR="00D33C4E" w:rsidRPr="00533216" w:rsidTr="00533216">
        <w:trPr>
          <w:trHeight w:val="445"/>
          <w:jc w:val="center"/>
        </w:trPr>
        <w:tc>
          <w:tcPr>
            <w:tcW w:w="6360" w:type="dxa"/>
          </w:tcPr>
          <w:p w:rsidR="00D33C4E" w:rsidRPr="00533216" w:rsidRDefault="00D33C4E" w:rsidP="00CD335A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Паспорт программы профессионального модуля</w:t>
            </w:r>
          </w:p>
        </w:tc>
        <w:tc>
          <w:tcPr>
            <w:tcW w:w="3751" w:type="dxa"/>
          </w:tcPr>
          <w:p w:rsidR="00D33C4E" w:rsidRPr="00533216" w:rsidRDefault="00D33C4E" w:rsidP="00CD335A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33C4E" w:rsidRPr="00533216" w:rsidTr="00533216">
        <w:trPr>
          <w:trHeight w:val="445"/>
          <w:jc w:val="center"/>
        </w:trPr>
        <w:tc>
          <w:tcPr>
            <w:tcW w:w="6360" w:type="dxa"/>
          </w:tcPr>
          <w:p w:rsidR="00D33C4E" w:rsidRPr="00533216" w:rsidRDefault="00D33C4E" w:rsidP="00CD335A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Результат освоения профессионального модуля</w:t>
            </w:r>
          </w:p>
        </w:tc>
        <w:tc>
          <w:tcPr>
            <w:tcW w:w="3751" w:type="dxa"/>
          </w:tcPr>
          <w:p w:rsidR="00D33C4E" w:rsidRPr="00533216" w:rsidRDefault="00D33C4E" w:rsidP="00CD335A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33C4E" w:rsidRPr="00533216" w:rsidTr="00533216">
        <w:trPr>
          <w:trHeight w:val="466"/>
          <w:jc w:val="center"/>
        </w:trPr>
        <w:tc>
          <w:tcPr>
            <w:tcW w:w="6360" w:type="dxa"/>
          </w:tcPr>
          <w:p w:rsidR="00D33C4E" w:rsidRPr="00533216" w:rsidRDefault="00D33C4E" w:rsidP="00CD335A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Структура и  примерное содержание профессионального модуля</w:t>
            </w:r>
          </w:p>
        </w:tc>
        <w:tc>
          <w:tcPr>
            <w:tcW w:w="3751" w:type="dxa"/>
          </w:tcPr>
          <w:p w:rsidR="00D33C4E" w:rsidRPr="00533216" w:rsidRDefault="00D33C4E" w:rsidP="00CD335A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33C4E" w:rsidRPr="00533216" w:rsidTr="00533216">
        <w:trPr>
          <w:trHeight w:val="466"/>
          <w:jc w:val="center"/>
        </w:trPr>
        <w:tc>
          <w:tcPr>
            <w:tcW w:w="6360" w:type="dxa"/>
          </w:tcPr>
          <w:p w:rsidR="00D33C4E" w:rsidRPr="00533216" w:rsidRDefault="00D33C4E" w:rsidP="00CD335A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Условия реализации про</w:t>
            </w:r>
            <w:r w:rsidR="00D84CF9" w:rsidRPr="00533216">
              <w:rPr>
                <w:rFonts w:ascii="Times New Roman" w:hAnsi="Times New Roman"/>
                <w:sz w:val="24"/>
                <w:szCs w:val="24"/>
              </w:rPr>
              <w:t>граммы профессионального модуля</w:t>
            </w:r>
          </w:p>
        </w:tc>
        <w:tc>
          <w:tcPr>
            <w:tcW w:w="3751" w:type="dxa"/>
          </w:tcPr>
          <w:p w:rsidR="00D33C4E" w:rsidRPr="00533216" w:rsidRDefault="00D33C4E" w:rsidP="00CD335A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D33C4E" w:rsidRPr="00533216" w:rsidTr="00533216">
        <w:trPr>
          <w:trHeight w:val="466"/>
          <w:jc w:val="center"/>
        </w:trPr>
        <w:tc>
          <w:tcPr>
            <w:tcW w:w="6360" w:type="dxa"/>
          </w:tcPr>
          <w:p w:rsidR="00D33C4E" w:rsidRPr="00533216" w:rsidRDefault="00D33C4E" w:rsidP="00D84CF9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Контроль и оценка результатов освоения профессионального модуля (вида профессиональной деятельности)</w:t>
            </w:r>
          </w:p>
        </w:tc>
        <w:tc>
          <w:tcPr>
            <w:tcW w:w="3751" w:type="dxa"/>
          </w:tcPr>
          <w:p w:rsidR="00D33C4E" w:rsidRPr="00533216" w:rsidRDefault="00D33C4E" w:rsidP="00CD335A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D33C4E" w:rsidRPr="00533216" w:rsidRDefault="00D33C4E" w:rsidP="00CD335A">
      <w:pPr>
        <w:spacing w:after="0"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</w:p>
    <w:p w:rsidR="00D33C4E" w:rsidRPr="00533216" w:rsidRDefault="00D33C4E" w:rsidP="00CD335A">
      <w:pPr>
        <w:spacing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</w:p>
    <w:p w:rsidR="00D33C4E" w:rsidRPr="00533216" w:rsidRDefault="00D33C4E" w:rsidP="00CD335A">
      <w:pPr>
        <w:spacing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</w:p>
    <w:p w:rsidR="00D33C4E" w:rsidRPr="00533216" w:rsidRDefault="00D33C4E" w:rsidP="00CD335A">
      <w:pPr>
        <w:spacing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</w:p>
    <w:p w:rsidR="00D33C4E" w:rsidRPr="00533216" w:rsidRDefault="00D33C4E" w:rsidP="00CD335A">
      <w:pPr>
        <w:spacing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</w:p>
    <w:p w:rsidR="00D33C4E" w:rsidRPr="00533216" w:rsidRDefault="00D33C4E" w:rsidP="00CD335A">
      <w:pPr>
        <w:spacing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</w:p>
    <w:p w:rsidR="00D33C4E" w:rsidRPr="00533216" w:rsidRDefault="00D33C4E" w:rsidP="00CD335A">
      <w:pPr>
        <w:spacing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</w:p>
    <w:p w:rsidR="00D33C4E" w:rsidRPr="00533216" w:rsidRDefault="00D33C4E" w:rsidP="00CD335A">
      <w:pPr>
        <w:spacing w:line="240" w:lineRule="auto"/>
        <w:ind w:right="-426"/>
        <w:rPr>
          <w:rFonts w:ascii="Times New Roman" w:hAnsi="Times New Roman"/>
          <w:sz w:val="24"/>
          <w:szCs w:val="24"/>
        </w:rPr>
      </w:pPr>
    </w:p>
    <w:p w:rsidR="00D33C4E" w:rsidRPr="00533216" w:rsidRDefault="00D33C4E" w:rsidP="00CD335A">
      <w:pPr>
        <w:spacing w:line="240" w:lineRule="auto"/>
        <w:ind w:right="-426"/>
        <w:rPr>
          <w:rFonts w:ascii="Times New Roman" w:hAnsi="Times New Roman"/>
          <w:sz w:val="24"/>
          <w:szCs w:val="24"/>
        </w:rPr>
      </w:pPr>
    </w:p>
    <w:p w:rsidR="00D33C4E" w:rsidRPr="00533216" w:rsidRDefault="00D33C4E" w:rsidP="00CD335A">
      <w:pPr>
        <w:spacing w:line="240" w:lineRule="auto"/>
        <w:ind w:right="-426"/>
        <w:rPr>
          <w:rFonts w:ascii="Times New Roman" w:hAnsi="Times New Roman"/>
          <w:sz w:val="24"/>
          <w:szCs w:val="24"/>
        </w:rPr>
      </w:pPr>
    </w:p>
    <w:p w:rsidR="00D33C4E" w:rsidRPr="00533216" w:rsidRDefault="00D33C4E" w:rsidP="00CD335A">
      <w:pPr>
        <w:spacing w:line="240" w:lineRule="auto"/>
        <w:ind w:right="-426"/>
        <w:rPr>
          <w:rFonts w:ascii="Times New Roman" w:hAnsi="Times New Roman"/>
          <w:sz w:val="24"/>
          <w:szCs w:val="24"/>
        </w:rPr>
      </w:pPr>
    </w:p>
    <w:p w:rsidR="00D33C4E" w:rsidRPr="00533216" w:rsidRDefault="00D33C4E" w:rsidP="00CD335A">
      <w:pPr>
        <w:spacing w:line="240" w:lineRule="auto"/>
        <w:ind w:right="-426"/>
        <w:rPr>
          <w:rFonts w:ascii="Times New Roman" w:hAnsi="Times New Roman"/>
          <w:sz w:val="24"/>
          <w:szCs w:val="24"/>
        </w:rPr>
      </w:pPr>
    </w:p>
    <w:p w:rsidR="00D33C4E" w:rsidRPr="00533216" w:rsidRDefault="00D33C4E" w:rsidP="00CD335A">
      <w:pPr>
        <w:spacing w:line="240" w:lineRule="auto"/>
        <w:ind w:right="-426"/>
        <w:rPr>
          <w:rFonts w:ascii="Times New Roman" w:hAnsi="Times New Roman"/>
          <w:sz w:val="24"/>
          <w:szCs w:val="24"/>
        </w:rPr>
      </w:pPr>
    </w:p>
    <w:p w:rsidR="00D33C4E" w:rsidRPr="00533216" w:rsidRDefault="00D33C4E" w:rsidP="00CD335A">
      <w:pPr>
        <w:spacing w:line="240" w:lineRule="auto"/>
        <w:ind w:right="-426"/>
        <w:rPr>
          <w:rFonts w:ascii="Times New Roman" w:hAnsi="Times New Roman"/>
          <w:sz w:val="24"/>
          <w:szCs w:val="24"/>
        </w:rPr>
      </w:pPr>
    </w:p>
    <w:p w:rsidR="00D33C4E" w:rsidRPr="00533216" w:rsidRDefault="00D33C4E" w:rsidP="00CD335A">
      <w:pPr>
        <w:spacing w:line="240" w:lineRule="auto"/>
        <w:ind w:right="-426"/>
        <w:rPr>
          <w:rFonts w:ascii="Times New Roman" w:hAnsi="Times New Roman"/>
          <w:sz w:val="24"/>
          <w:szCs w:val="24"/>
        </w:rPr>
      </w:pPr>
    </w:p>
    <w:p w:rsidR="00D33C4E" w:rsidRPr="00533216" w:rsidRDefault="00D33C4E" w:rsidP="00CD335A">
      <w:pPr>
        <w:spacing w:line="240" w:lineRule="auto"/>
        <w:ind w:right="-426"/>
        <w:rPr>
          <w:rFonts w:ascii="Times New Roman" w:hAnsi="Times New Roman"/>
          <w:sz w:val="24"/>
          <w:szCs w:val="24"/>
        </w:rPr>
      </w:pPr>
    </w:p>
    <w:p w:rsidR="00D33C4E" w:rsidRPr="00533216" w:rsidRDefault="00D33C4E" w:rsidP="00CD335A">
      <w:pPr>
        <w:spacing w:line="240" w:lineRule="auto"/>
        <w:ind w:right="-426"/>
        <w:rPr>
          <w:rFonts w:ascii="Times New Roman" w:hAnsi="Times New Roman"/>
          <w:sz w:val="24"/>
          <w:szCs w:val="24"/>
        </w:rPr>
      </w:pPr>
    </w:p>
    <w:p w:rsidR="00D33C4E" w:rsidRPr="00533216" w:rsidRDefault="00D33C4E" w:rsidP="00CD335A">
      <w:pPr>
        <w:spacing w:line="240" w:lineRule="auto"/>
        <w:ind w:right="-426"/>
        <w:rPr>
          <w:rFonts w:ascii="Times New Roman" w:hAnsi="Times New Roman"/>
          <w:sz w:val="24"/>
          <w:szCs w:val="24"/>
        </w:rPr>
      </w:pPr>
    </w:p>
    <w:p w:rsidR="00D33C4E" w:rsidRDefault="00D33C4E" w:rsidP="00CD335A">
      <w:pPr>
        <w:spacing w:line="240" w:lineRule="auto"/>
        <w:ind w:right="-426"/>
        <w:rPr>
          <w:rFonts w:ascii="Times New Roman" w:hAnsi="Times New Roman"/>
          <w:sz w:val="24"/>
          <w:szCs w:val="24"/>
        </w:rPr>
      </w:pPr>
    </w:p>
    <w:p w:rsidR="00533216" w:rsidRDefault="00533216" w:rsidP="00CD335A">
      <w:pPr>
        <w:spacing w:line="240" w:lineRule="auto"/>
        <w:ind w:right="-426"/>
        <w:rPr>
          <w:rFonts w:ascii="Times New Roman" w:hAnsi="Times New Roman"/>
          <w:sz w:val="24"/>
          <w:szCs w:val="24"/>
        </w:rPr>
      </w:pPr>
    </w:p>
    <w:p w:rsidR="00297D76" w:rsidRDefault="00297D76" w:rsidP="00CD335A">
      <w:pPr>
        <w:spacing w:line="240" w:lineRule="auto"/>
        <w:ind w:right="-426"/>
        <w:rPr>
          <w:rFonts w:ascii="Times New Roman" w:hAnsi="Times New Roman"/>
          <w:sz w:val="24"/>
          <w:szCs w:val="24"/>
        </w:rPr>
      </w:pPr>
    </w:p>
    <w:p w:rsidR="00533216" w:rsidRDefault="00533216" w:rsidP="00CD335A">
      <w:pPr>
        <w:spacing w:line="240" w:lineRule="auto"/>
        <w:ind w:right="-426"/>
        <w:rPr>
          <w:rFonts w:ascii="Times New Roman" w:hAnsi="Times New Roman"/>
          <w:sz w:val="24"/>
          <w:szCs w:val="24"/>
        </w:rPr>
      </w:pPr>
    </w:p>
    <w:p w:rsidR="00533216" w:rsidRDefault="00533216" w:rsidP="00CD335A">
      <w:pPr>
        <w:spacing w:line="240" w:lineRule="auto"/>
        <w:ind w:right="-426"/>
        <w:rPr>
          <w:rFonts w:ascii="Times New Roman" w:hAnsi="Times New Roman"/>
          <w:sz w:val="24"/>
          <w:szCs w:val="24"/>
        </w:rPr>
      </w:pPr>
    </w:p>
    <w:p w:rsidR="00D33C4E" w:rsidRPr="00533216" w:rsidRDefault="00D33C4E" w:rsidP="0053321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3216">
        <w:rPr>
          <w:rFonts w:ascii="Times New Roman" w:hAnsi="Times New Roman"/>
          <w:b/>
          <w:sz w:val="24"/>
          <w:szCs w:val="24"/>
        </w:rPr>
        <w:lastRenderedPageBreak/>
        <w:t xml:space="preserve">1.ПАСПОРТ ПРОГРАММЫ ПРОФЕССИОНАЛЬНОГО МОДУЛЯ </w:t>
      </w:r>
    </w:p>
    <w:p w:rsidR="00D33C4E" w:rsidRPr="00533216" w:rsidRDefault="00476D56" w:rsidP="0053321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D33C4E" w:rsidRPr="00533216">
        <w:rPr>
          <w:rFonts w:ascii="Times New Roman" w:hAnsi="Times New Roman"/>
          <w:b/>
          <w:sz w:val="24"/>
          <w:szCs w:val="24"/>
        </w:rPr>
        <w:t>ехнология художественной вышивки</w:t>
      </w:r>
    </w:p>
    <w:p w:rsidR="00D33C4E" w:rsidRPr="00533216" w:rsidRDefault="00D33C4E" w:rsidP="0053321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33C4E" w:rsidRPr="00533216" w:rsidRDefault="00D33C4E" w:rsidP="005332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b/>
          <w:sz w:val="24"/>
          <w:szCs w:val="24"/>
        </w:rPr>
        <w:t>1.1.Область применения программы ПМ</w:t>
      </w:r>
    </w:p>
    <w:p w:rsidR="00297D76" w:rsidRDefault="00D33C4E" w:rsidP="00297D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 xml:space="preserve">Рабочая программа профессионального модуля – является частью основной профессиональной образовательной программы </w:t>
      </w:r>
      <w:r w:rsidR="00297D76">
        <w:rPr>
          <w:rFonts w:ascii="Times New Roman" w:hAnsi="Times New Roman"/>
          <w:sz w:val="24"/>
          <w:szCs w:val="24"/>
        </w:rPr>
        <w:t>с учетом:</w:t>
      </w:r>
    </w:p>
    <w:p w:rsidR="00297D76" w:rsidRPr="00297D76" w:rsidRDefault="00297D76" w:rsidP="00297D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7D76">
        <w:rPr>
          <w:rFonts w:ascii="Times New Roman" w:hAnsi="Times New Roman"/>
          <w:sz w:val="24"/>
          <w:szCs w:val="24"/>
        </w:rPr>
        <w:t xml:space="preserve">Общероссийского классификатора профессий рабочих, должностей служащих и тарифных разрядов ОК 016-94; </w:t>
      </w:r>
    </w:p>
    <w:p w:rsidR="00297D76" w:rsidRPr="00297D76" w:rsidRDefault="00297D76" w:rsidP="00297D7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7D76">
        <w:rPr>
          <w:rFonts w:ascii="Times New Roman" w:hAnsi="Times New Roman"/>
          <w:sz w:val="24"/>
          <w:szCs w:val="24"/>
        </w:rPr>
        <w:t>Единого тарифно-квалификационного справочника работ и профессий рабочих (ЕТКС), утверждённых Постановлением Минтруда РФ от 03.07.2002 № 47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7D76">
        <w:rPr>
          <w:rFonts w:ascii="Times New Roman" w:hAnsi="Times New Roman"/>
          <w:sz w:val="24"/>
          <w:szCs w:val="24"/>
        </w:rPr>
        <w:t xml:space="preserve">по профессии: «Вышивальщица» код 11583 в части освоения квалификации Вышивальщица и основных </w:t>
      </w:r>
      <w:r w:rsidRPr="00297D76">
        <w:rPr>
          <w:rFonts w:ascii="Times New Roman" w:hAnsi="Times New Roman"/>
          <w:b/>
          <w:sz w:val="24"/>
          <w:szCs w:val="24"/>
        </w:rPr>
        <w:t>видов профессиональной деятельности (ВПД).</w:t>
      </w:r>
    </w:p>
    <w:p w:rsidR="00D33C4E" w:rsidRPr="00297D76" w:rsidRDefault="00D33C4E" w:rsidP="0053321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7D76">
        <w:rPr>
          <w:rFonts w:ascii="Times New Roman" w:hAnsi="Times New Roman"/>
          <w:sz w:val="24"/>
          <w:szCs w:val="24"/>
        </w:rPr>
        <w:t>Рабочая программа профессионального модуля находится в логической и содержательно-методической связи с другими дисциплинами.</w:t>
      </w:r>
    </w:p>
    <w:p w:rsidR="00D33C4E" w:rsidRPr="00533216" w:rsidRDefault="00D33C4E" w:rsidP="0053321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Рабочая программа может быть использована в дополнительном профессиональном образовании – программах переподготовки и повышения квалификации по профессии «Вышивальщица».</w:t>
      </w:r>
    </w:p>
    <w:p w:rsidR="00D33C4E" w:rsidRPr="00533216" w:rsidRDefault="00D33C4E" w:rsidP="0053321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Рабочая программа профессионального модуля состоит из МДК.02.02. Технология художественной вышивки традиционных видов изделий и МДК.02.01. Технология художественной ручной вышивки.</w:t>
      </w:r>
    </w:p>
    <w:p w:rsidR="00D33C4E" w:rsidRPr="00533216" w:rsidRDefault="00D33C4E" w:rsidP="00533216">
      <w:pPr>
        <w:pStyle w:val="a3"/>
        <w:tabs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33C4E" w:rsidRPr="00533216" w:rsidRDefault="00D33C4E" w:rsidP="00533216">
      <w:pPr>
        <w:pStyle w:val="a3"/>
        <w:tabs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33216">
        <w:rPr>
          <w:rFonts w:ascii="Times New Roman" w:hAnsi="Times New Roman"/>
          <w:b/>
          <w:sz w:val="24"/>
          <w:szCs w:val="24"/>
        </w:rPr>
        <w:t>1.2. Цели и задачи модуля – требования к результатам освоения модуля:</w:t>
      </w:r>
    </w:p>
    <w:p w:rsidR="00D33C4E" w:rsidRPr="00533216" w:rsidRDefault="00D33C4E" w:rsidP="00533216">
      <w:pPr>
        <w:pStyle w:val="a3"/>
        <w:tabs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33216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33216">
        <w:rPr>
          <w:rFonts w:ascii="Times New Roman" w:hAnsi="Times New Roman"/>
          <w:sz w:val="24"/>
          <w:szCs w:val="24"/>
        </w:rPr>
        <w:t xml:space="preserve"> в ходе освоения профессионального модуля должен:</w:t>
      </w:r>
    </w:p>
    <w:p w:rsidR="00D33C4E" w:rsidRPr="00533216" w:rsidRDefault="00D33C4E" w:rsidP="00533216">
      <w:pPr>
        <w:pStyle w:val="a3"/>
        <w:tabs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33C4E" w:rsidRPr="00533216" w:rsidRDefault="00D33C4E" w:rsidP="00533216">
      <w:pPr>
        <w:pStyle w:val="a3"/>
        <w:tabs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МДК 02.02.</w:t>
      </w:r>
    </w:p>
    <w:p w:rsidR="00D33C4E" w:rsidRPr="00533216" w:rsidRDefault="00D33C4E" w:rsidP="00533216">
      <w:pPr>
        <w:pStyle w:val="a3"/>
        <w:tabs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33216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D33C4E" w:rsidRPr="00533216" w:rsidRDefault="00D33C4E" w:rsidP="00533216">
      <w:pPr>
        <w:pStyle w:val="a3"/>
        <w:tabs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Выполнения построения рисунка для вышивки разной сложности, а также с применением отделочной фурнитуры на различных материалах;</w:t>
      </w:r>
    </w:p>
    <w:p w:rsidR="00D33C4E" w:rsidRPr="00533216" w:rsidRDefault="00D33C4E" w:rsidP="00533216">
      <w:pPr>
        <w:pStyle w:val="a3"/>
        <w:tabs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Соблюдение безопасных методов труда;</w:t>
      </w:r>
    </w:p>
    <w:p w:rsidR="00D33C4E" w:rsidRPr="00533216" w:rsidRDefault="00D33C4E" w:rsidP="00533216">
      <w:pPr>
        <w:pStyle w:val="a3"/>
        <w:tabs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Выполнение аппликаций;</w:t>
      </w:r>
    </w:p>
    <w:p w:rsidR="00D33C4E" w:rsidRPr="00533216" w:rsidRDefault="00D84CF9" w:rsidP="0053321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3216">
        <w:rPr>
          <w:rFonts w:ascii="Times New Roman" w:hAnsi="Times New Roman"/>
          <w:b/>
          <w:sz w:val="24"/>
          <w:szCs w:val="24"/>
        </w:rPr>
        <w:t>У</w:t>
      </w:r>
      <w:r w:rsidR="00D33C4E" w:rsidRPr="00533216">
        <w:rPr>
          <w:rFonts w:ascii="Times New Roman" w:hAnsi="Times New Roman"/>
          <w:b/>
          <w:sz w:val="24"/>
          <w:szCs w:val="24"/>
        </w:rPr>
        <w:t>меть:</w:t>
      </w:r>
    </w:p>
    <w:p w:rsidR="00D33C4E" w:rsidRPr="00533216" w:rsidRDefault="00D33C4E" w:rsidP="005332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Определять виды вышивки;</w:t>
      </w:r>
    </w:p>
    <w:p w:rsidR="00D33C4E" w:rsidRPr="00533216" w:rsidRDefault="00D33C4E" w:rsidP="005332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Определять способы выполнения вышивки,</w:t>
      </w:r>
    </w:p>
    <w:p w:rsidR="00D33C4E" w:rsidRPr="00533216" w:rsidRDefault="00D33C4E" w:rsidP="005332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 xml:space="preserve">Выполнять швы традиционных видов изделий: </w:t>
      </w:r>
    </w:p>
    <w:p w:rsidR="00D33C4E" w:rsidRPr="00533216" w:rsidRDefault="00D33C4E" w:rsidP="005332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 xml:space="preserve">шитьё оленьим волосом; </w:t>
      </w:r>
    </w:p>
    <w:p w:rsidR="00D33C4E" w:rsidRPr="00533216" w:rsidRDefault="00D33C4E" w:rsidP="005332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3216">
        <w:rPr>
          <w:rFonts w:ascii="Times New Roman" w:hAnsi="Times New Roman"/>
          <w:sz w:val="24"/>
          <w:szCs w:val="24"/>
        </w:rPr>
        <w:t>продёжка</w:t>
      </w:r>
      <w:proofErr w:type="spellEnd"/>
      <w:r w:rsidRPr="00533216">
        <w:rPr>
          <w:rFonts w:ascii="Times New Roman" w:hAnsi="Times New Roman"/>
          <w:sz w:val="24"/>
          <w:szCs w:val="24"/>
        </w:rPr>
        <w:t xml:space="preserve">   ремешков; </w:t>
      </w:r>
    </w:p>
    <w:p w:rsidR="00D33C4E" w:rsidRPr="00533216" w:rsidRDefault="00D33C4E" w:rsidP="005332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 xml:space="preserve">меховая мозаика; </w:t>
      </w:r>
    </w:p>
    <w:p w:rsidR="00D33C4E" w:rsidRPr="00533216" w:rsidRDefault="007B1E7A" w:rsidP="005332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рельефный декоративный шов;</w:t>
      </w:r>
    </w:p>
    <w:p w:rsidR="00D33C4E" w:rsidRPr="00533216" w:rsidRDefault="00D84CF9" w:rsidP="005332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Выполнять вышивки бисером</w:t>
      </w:r>
      <w:r w:rsidR="007B1E7A" w:rsidRPr="00533216">
        <w:rPr>
          <w:rFonts w:ascii="Times New Roman" w:hAnsi="Times New Roman"/>
          <w:sz w:val="24"/>
          <w:szCs w:val="24"/>
        </w:rPr>
        <w:t>;</w:t>
      </w:r>
    </w:p>
    <w:p w:rsidR="00D33C4E" w:rsidRPr="00533216" w:rsidRDefault="00D33C4E" w:rsidP="005332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 xml:space="preserve">Выполнять вышивки с применением отделочной </w:t>
      </w:r>
      <w:proofErr w:type="spellStart"/>
      <w:r w:rsidRPr="00533216">
        <w:rPr>
          <w:rFonts w:ascii="Times New Roman" w:hAnsi="Times New Roman"/>
          <w:sz w:val="24"/>
          <w:szCs w:val="24"/>
        </w:rPr>
        <w:t>спецфурнитуры</w:t>
      </w:r>
      <w:proofErr w:type="spellEnd"/>
      <w:r w:rsidRPr="00533216">
        <w:rPr>
          <w:rFonts w:ascii="Times New Roman" w:hAnsi="Times New Roman"/>
          <w:sz w:val="24"/>
          <w:szCs w:val="24"/>
        </w:rPr>
        <w:t>;</w:t>
      </w:r>
    </w:p>
    <w:p w:rsidR="00D33C4E" w:rsidRPr="00533216" w:rsidRDefault="00D33C4E" w:rsidP="005332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Выполнение аппликаций различных сложностей в технологической последовательности;</w:t>
      </w:r>
    </w:p>
    <w:p w:rsidR="00D33C4E" w:rsidRPr="00533216" w:rsidRDefault="00D33C4E" w:rsidP="005332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Применять принципы творческого варьирования;</w:t>
      </w:r>
    </w:p>
    <w:p w:rsidR="00D33C4E" w:rsidRPr="00533216" w:rsidRDefault="00D33C4E" w:rsidP="005332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Вырезать специальными ножницами;</w:t>
      </w:r>
    </w:p>
    <w:p w:rsidR="00D33C4E" w:rsidRPr="00533216" w:rsidRDefault="00D33C4E" w:rsidP="005332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Выполнять работы с соблюдением правил техники безопасности;</w:t>
      </w:r>
    </w:p>
    <w:p w:rsidR="00D33C4E" w:rsidRPr="00533216" w:rsidRDefault="007B1E7A" w:rsidP="0053321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3216">
        <w:rPr>
          <w:rFonts w:ascii="Times New Roman" w:hAnsi="Times New Roman"/>
          <w:b/>
          <w:sz w:val="24"/>
          <w:szCs w:val="24"/>
        </w:rPr>
        <w:t>З</w:t>
      </w:r>
      <w:r w:rsidR="00D33C4E" w:rsidRPr="00533216">
        <w:rPr>
          <w:rFonts w:ascii="Times New Roman" w:hAnsi="Times New Roman"/>
          <w:b/>
          <w:sz w:val="24"/>
          <w:szCs w:val="24"/>
        </w:rPr>
        <w:t>нать:</w:t>
      </w:r>
    </w:p>
    <w:p w:rsidR="00D33C4E" w:rsidRPr="00533216" w:rsidRDefault="00D33C4E" w:rsidP="005332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Отделочно-декоративные швы народов крайнего Севера;</w:t>
      </w:r>
    </w:p>
    <w:p w:rsidR="00D33C4E" w:rsidRPr="00533216" w:rsidRDefault="00D33C4E" w:rsidP="005332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Строение и свойства кожи и меха;</w:t>
      </w:r>
    </w:p>
    <w:p w:rsidR="00D33C4E" w:rsidRPr="00533216" w:rsidRDefault="00D33C4E" w:rsidP="005332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Принципы создания узора;</w:t>
      </w:r>
    </w:p>
    <w:p w:rsidR="00D33C4E" w:rsidRPr="00533216" w:rsidRDefault="00D33C4E" w:rsidP="005332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 xml:space="preserve">Особенности </w:t>
      </w:r>
      <w:proofErr w:type="spellStart"/>
      <w:r w:rsidRPr="00533216">
        <w:rPr>
          <w:rFonts w:ascii="Times New Roman" w:hAnsi="Times New Roman"/>
          <w:sz w:val="24"/>
          <w:szCs w:val="24"/>
        </w:rPr>
        <w:t>строчевых</w:t>
      </w:r>
      <w:proofErr w:type="spellEnd"/>
      <w:r w:rsidRPr="00533216">
        <w:rPr>
          <w:rFonts w:ascii="Times New Roman" w:hAnsi="Times New Roman"/>
          <w:sz w:val="24"/>
          <w:szCs w:val="24"/>
        </w:rPr>
        <w:t xml:space="preserve"> работ при выполнении мотивов различных форм;</w:t>
      </w:r>
    </w:p>
    <w:p w:rsidR="00D33C4E" w:rsidRPr="00533216" w:rsidRDefault="00D33C4E" w:rsidP="005332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lastRenderedPageBreak/>
        <w:t>Виды  и технику выполнения  вышивки традиционных видов изделий, а также с применением отделочной фурнитуры;</w:t>
      </w:r>
    </w:p>
    <w:p w:rsidR="00D33C4E" w:rsidRPr="00533216" w:rsidRDefault="00D33C4E" w:rsidP="005332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Строение и свойства применяемых текстильных материалов;</w:t>
      </w:r>
    </w:p>
    <w:p w:rsidR="00D33C4E" w:rsidRPr="00533216" w:rsidRDefault="00D33C4E" w:rsidP="005332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Особенности выполнения аппликаций различных видов, также с применением отделочной фурнитуры;</w:t>
      </w:r>
    </w:p>
    <w:p w:rsidR="00D33C4E" w:rsidRPr="00533216" w:rsidRDefault="00D33C4E" w:rsidP="005332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Классификация ниток.</w:t>
      </w:r>
    </w:p>
    <w:p w:rsidR="00D33C4E" w:rsidRPr="00533216" w:rsidRDefault="00D33C4E" w:rsidP="00533216">
      <w:pPr>
        <w:pStyle w:val="a3"/>
        <w:tabs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33C4E" w:rsidRPr="00533216" w:rsidRDefault="00D33C4E" w:rsidP="0053321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МДК.02.01</w:t>
      </w:r>
    </w:p>
    <w:p w:rsidR="00D33C4E" w:rsidRPr="00533216" w:rsidRDefault="007B1E7A" w:rsidP="0053321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3216">
        <w:rPr>
          <w:rFonts w:ascii="Times New Roman" w:hAnsi="Times New Roman"/>
          <w:b/>
          <w:sz w:val="24"/>
          <w:szCs w:val="24"/>
        </w:rPr>
        <w:t>И</w:t>
      </w:r>
      <w:r w:rsidR="00D33C4E" w:rsidRPr="00533216">
        <w:rPr>
          <w:rFonts w:ascii="Times New Roman" w:hAnsi="Times New Roman"/>
          <w:b/>
          <w:sz w:val="24"/>
          <w:szCs w:val="24"/>
        </w:rPr>
        <w:t>меть практический опыт:</w:t>
      </w:r>
    </w:p>
    <w:p w:rsidR="00D33C4E" w:rsidRPr="00533216" w:rsidRDefault="00D33C4E" w:rsidP="0053321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Выполнения построения рисунка для вышивки разной сложности, а также с применением отделочной фурнитуры на различных материалах;</w:t>
      </w:r>
    </w:p>
    <w:p w:rsidR="00D33C4E" w:rsidRPr="00533216" w:rsidRDefault="00D33C4E" w:rsidP="0053321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Соблюдение безопасных методов труда;</w:t>
      </w:r>
    </w:p>
    <w:p w:rsidR="00D33C4E" w:rsidRPr="00533216" w:rsidRDefault="00D33C4E" w:rsidP="0053321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Выполнение аппликаций;</w:t>
      </w:r>
    </w:p>
    <w:p w:rsidR="00D33C4E" w:rsidRPr="00533216" w:rsidRDefault="007B1E7A" w:rsidP="0053321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3216">
        <w:rPr>
          <w:rFonts w:ascii="Times New Roman" w:hAnsi="Times New Roman"/>
          <w:b/>
          <w:sz w:val="24"/>
          <w:szCs w:val="24"/>
        </w:rPr>
        <w:t>У</w:t>
      </w:r>
      <w:r w:rsidR="00D33C4E" w:rsidRPr="00533216">
        <w:rPr>
          <w:rFonts w:ascii="Times New Roman" w:hAnsi="Times New Roman"/>
          <w:b/>
          <w:sz w:val="24"/>
          <w:szCs w:val="24"/>
        </w:rPr>
        <w:t>меть:</w:t>
      </w:r>
    </w:p>
    <w:p w:rsidR="00D33C4E" w:rsidRPr="00533216" w:rsidRDefault="00D33C4E" w:rsidP="0053321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Определять виды вышивки;</w:t>
      </w:r>
    </w:p>
    <w:p w:rsidR="00D33C4E" w:rsidRPr="00533216" w:rsidRDefault="00D33C4E" w:rsidP="0053321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Определять способы выполнения вышивки,</w:t>
      </w:r>
    </w:p>
    <w:p w:rsidR="00D33C4E" w:rsidRPr="00533216" w:rsidRDefault="00D33C4E" w:rsidP="0053321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Выполнять счётные вышивки и швы;</w:t>
      </w:r>
    </w:p>
    <w:p w:rsidR="00D33C4E" w:rsidRPr="00533216" w:rsidRDefault="00D33C4E" w:rsidP="0053321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 xml:space="preserve">Выполнять </w:t>
      </w:r>
      <w:proofErr w:type="spellStart"/>
      <w:r w:rsidRPr="00533216">
        <w:rPr>
          <w:rFonts w:ascii="Times New Roman" w:hAnsi="Times New Roman"/>
          <w:sz w:val="24"/>
          <w:szCs w:val="24"/>
        </w:rPr>
        <w:t>строчевые</w:t>
      </w:r>
      <w:proofErr w:type="spellEnd"/>
      <w:r w:rsidRPr="00533216">
        <w:rPr>
          <w:rFonts w:ascii="Times New Roman" w:hAnsi="Times New Roman"/>
          <w:sz w:val="24"/>
          <w:szCs w:val="24"/>
        </w:rPr>
        <w:t xml:space="preserve"> вышивки и швы,</w:t>
      </w:r>
    </w:p>
    <w:p w:rsidR="00D33C4E" w:rsidRPr="00533216" w:rsidRDefault="00D33C4E" w:rsidP="0053321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Выполнять вышивки гладью,</w:t>
      </w:r>
    </w:p>
    <w:p w:rsidR="00D33C4E" w:rsidRPr="00533216" w:rsidRDefault="00D33C4E" w:rsidP="0053321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Выполнять вышивки крестом различной сложности;</w:t>
      </w:r>
    </w:p>
    <w:p w:rsidR="00D33C4E" w:rsidRPr="00533216" w:rsidRDefault="00D33C4E" w:rsidP="0053321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Выполнять ажурные вышивки;</w:t>
      </w:r>
    </w:p>
    <w:p w:rsidR="00A078A0" w:rsidRPr="00533216" w:rsidRDefault="00D33C4E" w:rsidP="0053321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Вы</w:t>
      </w:r>
      <w:r w:rsidR="00A078A0" w:rsidRPr="00533216">
        <w:rPr>
          <w:rFonts w:ascii="Times New Roman" w:hAnsi="Times New Roman"/>
          <w:sz w:val="24"/>
          <w:szCs w:val="24"/>
        </w:rPr>
        <w:t xml:space="preserve">полнять мережки, ришелье, </w:t>
      </w:r>
      <w:proofErr w:type="spellStart"/>
      <w:r w:rsidR="00A078A0" w:rsidRPr="00533216">
        <w:rPr>
          <w:rFonts w:ascii="Times New Roman" w:hAnsi="Times New Roman"/>
          <w:sz w:val="24"/>
          <w:szCs w:val="24"/>
        </w:rPr>
        <w:t>бриды</w:t>
      </w:r>
      <w:proofErr w:type="spellEnd"/>
      <w:r w:rsidR="00A078A0" w:rsidRPr="00533216">
        <w:rPr>
          <w:rFonts w:ascii="Times New Roman" w:hAnsi="Times New Roman"/>
          <w:sz w:val="24"/>
          <w:szCs w:val="24"/>
        </w:rPr>
        <w:t>;</w:t>
      </w:r>
    </w:p>
    <w:p w:rsidR="00D33C4E" w:rsidRPr="00533216" w:rsidRDefault="00D33C4E" w:rsidP="0053321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 xml:space="preserve">Выполнять вышивки с применением отделочной </w:t>
      </w:r>
      <w:proofErr w:type="spellStart"/>
      <w:r w:rsidRPr="00533216">
        <w:rPr>
          <w:rFonts w:ascii="Times New Roman" w:hAnsi="Times New Roman"/>
          <w:sz w:val="24"/>
          <w:szCs w:val="24"/>
        </w:rPr>
        <w:t>спецфурнитуры</w:t>
      </w:r>
      <w:proofErr w:type="spellEnd"/>
      <w:r w:rsidRPr="00533216">
        <w:rPr>
          <w:rFonts w:ascii="Times New Roman" w:hAnsi="Times New Roman"/>
          <w:sz w:val="24"/>
          <w:szCs w:val="24"/>
        </w:rPr>
        <w:t>;</w:t>
      </w:r>
    </w:p>
    <w:p w:rsidR="00D33C4E" w:rsidRPr="00533216" w:rsidRDefault="00D33C4E" w:rsidP="0053321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Выполнение аппликаций различных сложностей в технологической последовательности;</w:t>
      </w:r>
    </w:p>
    <w:p w:rsidR="00D33C4E" w:rsidRPr="00533216" w:rsidRDefault="00D33C4E" w:rsidP="0053321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Применять принципы творческого варьирования;</w:t>
      </w:r>
    </w:p>
    <w:p w:rsidR="00D33C4E" w:rsidRPr="00533216" w:rsidRDefault="00D33C4E" w:rsidP="0053321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Вырезать специальными ножницами;</w:t>
      </w:r>
    </w:p>
    <w:p w:rsidR="00D33C4E" w:rsidRPr="00533216" w:rsidRDefault="00D33C4E" w:rsidP="0053321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Выполнять работы с соблюдением правил техники безопасности;</w:t>
      </w:r>
    </w:p>
    <w:p w:rsidR="00D33C4E" w:rsidRPr="00533216" w:rsidRDefault="00D33C4E" w:rsidP="005332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3C4E" w:rsidRPr="00533216" w:rsidRDefault="007B1E7A" w:rsidP="0053321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3216">
        <w:rPr>
          <w:rFonts w:ascii="Times New Roman" w:hAnsi="Times New Roman"/>
          <w:b/>
          <w:sz w:val="24"/>
          <w:szCs w:val="24"/>
        </w:rPr>
        <w:t>З</w:t>
      </w:r>
      <w:r w:rsidR="00D33C4E" w:rsidRPr="00533216">
        <w:rPr>
          <w:rFonts w:ascii="Times New Roman" w:hAnsi="Times New Roman"/>
          <w:b/>
          <w:sz w:val="24"/>
          <w:szCs w:val="24"/>
        </w:rPr>
        <w:t>нать:</w:t>
      </w:r>
    </w:p>
    <w:p w:rsidR="00D33C4E" w:rsidRPr="00533216" w:rsidRDefault="00D33C4E" w:rsidP="0053321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 xml:space="preserve">Простые и </w:t>
      </w:r>
      <w:proofErr w:type="gramStart"/>
      <w:r w:rsidRPr="00533216">
        <w:rPr>
          <w:rFonts w:ascii="Times New Roman" w:hAnsi="Times New Roman"/>
          <w:sz w:val="24"/>
          <w:szCs w:val="24"/>
        </w:rPr>
        <w:t>отделочные-декоративные</w:t>
      </w:r>
      <w:proofErr w:type="gramEnd"/>
      <w:r w:rsidRPr="00533216">
        <w:rPr>
          <w:rFonts w:ascii="Times New Roman" w:hAnsi="Times New Roman"/>
          <w:sz w:val="24"/>
          <w:szCs w:val="24"/>
        </w:rPr>
        <w:t xml:space="preserve"> швы;</w:t>
      </w:r>
    </w:p>
    <w:p w:rsidR="00D33C4E" w:rsidRPr="00533216" w:rsidRDefault="00D33C4E" w:rsidP="0053321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Строение и свойства ткани;</w:t>
      </w:r>
    </w:p>
    <w:p w:rsidR="00D33C4E" w:rsidRPr="00533216" w:rsidRDefault="00D33C4E" w:rsidP="0053321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Сведения групп счётных швов по технике исполнения;</w:t>
      </w:r>
    </w:p>
    <w:p w:rsidR="00D33C4E" w:rsidRPr="00533216" w:rsidRDefault="00D33C4E" w:rsidP="0053321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Принципы создания узора;</w:t>
      </w:r>
    </w:p>
    <w:p w:rsidR="00D33C4E" w:rsidRPr="00533216" w:rsidRDefault="00D33C4E" w:rsidP="0053321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 xml:space="preserve">Особенности </w:t>
      </w:r>
      <w:proofErr w:type="spellStart"/>
      <w:r w:rsidRPr="00533216">
        <w:rPr>
          <w:rFonts w:ascii="Times New Roman" w:hAnsi="Times New Roman"/>
          <w:sz w:val="24"/>
          <w:szCs w:val="24"/>
        </w:rPr>
        <w:t>строчевых</w:t>
      </w:r>
      <w:proofErr w:type="spellEnd"/>
      <w:r w:rsidRPr="00533216">
        <w:rPr>
          <w:rFonts w:ascii="Times New Roman" w:hAnsi="Times New Roman"/>
          <w:sz w:val="24"/>
          <w:szCs w:val="24"/>
        </w:rPr>
        <w:t xml:space="preserve"> работ при выполнении мотивов различных форм;</w:t>
      </w:r>
    </w:p>
    <w:p w:rsidR="00D33C4E" w:rsidRPr="00533216" w:rsidRDefault="00D33C4E" w:rsidP="0053321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Виды  и технику выполнения художественной вышивки, а также с применением отделочной фурнитуры;</w:t>
      </w:r>
    </w:p>
    <w:p w:rsidR="00D33C4E" w:rsidRPr="00533216" w:rsidRDefault="00D33C4E" w:rsidP="0053321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Строение и свойства применяемых текстильных материалов;</w:t>
      </w:r>
    </w:p>
    <w:p w:rsidR="00D33C4E" w:rsidRPr="00533216" w:rsidRDefault="00D33C4E" w:rsidP="0053321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Особенности выполнения аппликаций различных видов, также с применением отделочной фурнитуры;</w:t>
      </w:r>
    </w:p>
    <w:p w:rsidR="00D33C4E" w:rsidRPr="00533216" w:rsidRDefault="00D33C4E" w:rsidP="0053321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Классификация ниток.</w:t>
      </w:r>
    </w:p>
    <w:p w:rsidR="00D33C4E" w:rsidRPr="00533216" w:rsidRDefault="00D33C4E" w:rsidP="005332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3C4E" w:rsidRPr="00533216" w:rsidRDefault="00D33C4E" w:rsidP="005332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3C4E" w:rsidRPr="00533216" w:rsidRDefault="00D33C4E" w:rsidP="0053321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33216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профессионального модуля:</w:t>
      </w:r>
    </w:p>
    <w:p w:rsidR="00D33C4E" w:rsidRPr="00533216" w:rsidRDefault="00D33C4E" w:rsidP="0053321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всего – 1126 часов, в том числе:</w:t>
      </w:r>
    </w:p>
    <w:p w:rsidR="00D33C4E" w:rsidRPr="00533216" w:rsidRDefault="00D33C4E" w:rsidP="0053321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533216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533216">
        <w:rPr>
          <w:rFonts w:ascii="Times New Roman" w:hAnsi="Times New Roman"/>
          <w:sz w:val="24"/>
          <w:szCs w:val="24"/>
        </w:rPr>
        <w:t xml:space="preserve"> –556, включая</w:t>
      </w:r>
    </w:p>
    <w:p w:rsidR="00D33C4E" w:rsidRPr="00533216" w:rsidRDefault="00D33C4E" w:rsidP="0053321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 xml:space="preserve">обязательной аудиторной нагрузки </w:t>
      </w:r>
      <w:proofErr w:type="gramStart"/>
      <w:r w:rsidRPr="00533216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533216">
        <w:rPr>
          <w:rFonts w:ascii="Times New Roman" w:hAnsi="Times New Roman"/>
          <w:sz w:val="24"/>
          <w:szCs w:val="24"/>
        </w:rPr>
        <w:t xml:space="preserve"> -376часов</w:t>
      </w:r>
    </w:p>
    <w:p w:rsidR="00D33C4E" w:rsidRPr="00533216" w:rsidRDefault="00D33C4E" w:rsidP="0053321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самостоятельная работа – 180 часов</w:t>
      </w:r>
    </w:p>
    <w:p w:rsidR="00D33C4E" w:rsidRPr="00533216" w:rsidRDefault="00D33C4E" w:rsidP="0053321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lastRenderedPageBreak/>
        <w:t>МДК 02.01</w:t>
      </w:r>
      <w:r w:rsidRPr="00533216">
        <w:rPr>
          <w:rFonts w:ascii="Times New Roman" w:hAnsi="Times New Roman"/>
          <w:b/>
          <w:sz w:val="24"/>
          <w:szCs w:val="24"/>
        </w:rPr>
        <w:t>.</w:t>
      </w:r>
      <w:r w:rsidRPr="00533216">
        <w:rPr>
          <w:rFonts w:ascii="Times New Roman" w:hAnsi="Times New Roman"/>
          <w:sz w:val="24"/>
          <w:szCs w:val="24"/>
        </w:rPr>
        <w:t xml:space="preserve"> «Технология художественной ручной вышивки» аудиторной нагрузки обучающегося – 174 часа обязательной аудиторной нагрузки;</w:t>
      </w:r>
    </w:p>
    <w:p w:rsidR="00D33C4E" w:rsidRPr="00533216" w:rsidRDefault="00D33C4E" w:rsidP="0053321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Самостоятельной работы – 80 часов</w:t>
      </w:r>
    </w:p>
    <w:p w:rsidR="00D33C4E" w:rsidRPr="00533216" w:rsidRDefault="00D33C4E" w:rsidP="0053321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МДК 02.01</w:t>
      </w:r>
      <w:r w:rsidRPr="00533216">
        <w:rPr>
          <w:rFonts w:ascii="Times New Roman" w:hAnsi="Times New Roman"/>
          <w:b/>
          <w:sz w:val="24"/>
          <w:szCs w:val="24"/>
        </w:rPr>
        <w:t>.</w:t>
      </w:r>
      <w:r w:rsidRPr="00533216">
        <w:rPr>
          <w:rFonts w:ascii="Times New Roman" w:hAnsi="Times New Roman"/>
          <w:sz w:val="24"/>
          <w:szCs w:val="24"/>
        </w:rPr>
        <w:t xml:space="preserve"> «Технология художественной вышивки традиционных</w:t>
      </w:r>
      <w:r w:rsidR="00476D56">
        <w:rPr>
          <w:rFonts w:ascii="Times New Roman" w:hAnsi="Times New Roman"/>
          <w:sz w:val="24"/>
          <w:szCs w:val="24"/>
        </w:rPr>
        <w:t xml:space="preserve"> </w:t>
      </w:r>
      <w:r w:rsidRPr="00533216">
        <w:rPr>
          <w:rFonts w:ascii="Times New Roman" w:hAnsi="Times New Roman"/>
          <w:sz w:val="24"/>
          <w:szCs w:val="24"/>
        </w:rPr>
        <w:t xml:space="preserve">видов изделий»  </w:t>
      </w:r>
    </w:p>
    <w:p w:rsidR="00D33C4E" w:rsidRPr="00533216" w:rsidRDefault="00D33C4E" w:rsidP="0053321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обязательной аудиторной нагрузки -  202 часа</w:t>
      </w:r>
    </w:p>
    <w:p w:rsidR="00D33C4E" w:rsidRPr="00533216" w:rsidRDefault="00D33C4E" w:rsidP="0053321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 xml:space="preserve">самостоятельной  работы – 100 часов                                                                      </w:t>
      </w:r>
    </w:p>
    <w:p w:rsidR="00D33C4E" w:rsidRPr="00533216" w:rsidRDefault="00D33C4E" w:rsidP="0053321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учебной практики «Технология художественной ручной в</w:t>
      </w:r>
      <w:r w:rsidR="00A078A0" w:rsidRPr="00533216">
        <w:rPr>
          <w:rFonts w:ascii="Times New Roman" w:hAnsi="Times New Roman"/>
          <w:sz w:val="24"/>
          <w:szCs w:val="24"/>
        </w:rPr>
        <w:t>ы</w:t>
      </w:r>
      <w:r w:rsidRPr="00533216">
        <w:rPr>
          <w:rFonts w:ascii="Times New Roman" w:hAnsi="Times New Roman"/>
          <w:sz w:val="24"/>
          <w:szCs w:val="24"/>
        </w:rPr>
        <w:t>шивки»-222 часа</w:t>
      </w:r>
    </w:p>
    <w:p w:rsidR="00D33C4E" w:rsidRPr="00533216" w:rsidRDefault="00D33C4E" w:rsidP="0053321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 xml:space="preserve">учебной практики «Технология художественной вышивки </w:t>
      </w:r>
      <w:proofErr w:type="gramStart"/>
      <w:r w:rsidRPr="00533216">
        <w:rPr>
          <w:rFonts w:ascii="Times New Roman" w:hAnsi="Times New Roman"/>
          <w:sz w:val="24"/>
          <w:szCs w:val="24"/>
        </w:rPr>
        <w:t>традиционных</w:t>
      </w:r>
      <w:proofErr w:type="gramEnd"/>
    </w:p>
    <w:p w:rsidR="00D33C4E" w:rsidRPr="00533216" w:rsidRDefault="00D33C4E" w:rsidP="0053321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видов изделий»  - 348</w:t>
      </w:r>
    </w:p>
    <w:p w:rsidR="00D33C4E" w:rsidRPr="00533216" w:rsidRDefault="00D33C4E" w:rsidP="0053321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33C4E" w:rsidRPr="00533216" w:rsidRDefault="00D33C4E" w:rsidP="0053321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33C4E" w:rsidRPr="00533216" w:rsidRDefault="00D33C4E" w:rsidP="0053321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33C4E" w:rsidRPr="00533216" w:rsidRDefault="00D33C4E" w:rsidP="0053321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3216">
        <w:rPr>
          <w:rFonts w:ascii="Times New Roman" w:hAnsi="Times New Roman"/>
          <w:b/>
          <w:sz w:val="24"/>
          <w:szCs w:val="24"/>
        </w:rPr>
        <w:t>2. РЕЗУЛЬТАТЫ ОСВОЕНИЯ ПРОФЕССИОНАЛЬНОГО МОДУЛЯ</w:t>
      </w:r>
    </w:p>
    <w:p w:rsidR="00D33C4E" w:rsidRPr="00533216" w:rsidRDefault="00D33C4E" w:rsidP="0053321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33C4E" w:rsidRPr="00533216" w:rsidRDefault="00D33C4E" w:rsidP="005332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видо</w:t>
      </w:r>
      <w:r w:rsidR="00533216">
        <w:rPr>
          <w:rFonts w:ascii="Times New Roman" w:hAnsi="Times New Roman"/>
          <w:sz w:val="24"/>
          <w:szCs w:val="24"/>
        </w:rPr>
        <w:t>м профессиональной деятельности</w:t>
      </w:r>
      <w:r w:rsidRPr="00533216">
        <w:rPr>
          <w:rFonts w:ascii="Times New Roman" w:hAnsi="Times New Roman"/>
          <w:sz w:val="24"/>
          <w:szCs w:val="24"/>
        </w:rPr>
        <w:t>: выполнение работ художественной вышивки, используемых в качестве декоративного оформления швейных изделий различного ассортимента и назначения</w:t>
      </w:r>
      <w:r w:rsidR="00297D76">
        <w:rPr>
          <w:rFonts w:ascii="Times New Roman" w:hAnsi="Times New Roman"/>
          <w:sz w:val="24"/>
          <w:szCs w:val="24"/>
        </w:rPr>
        <w:t>:</w:t>
      </w:r>
    </w:p>
    <w:p w:rsidR="00D33C4E" w:rsidRDefault="00D33C4E" w:rsidP="0053321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97D76" w:rsidRPr="00533216" w:rsidRDefault="00297D76" w:rsidP="0053321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10091" w:type="dxa"/>
        <w:jc w:val="center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5"/>
        <w:gridCol w:w="7686"/>
      </w:tblGrid>
      <w:tr w:rsidR="00297D76" w:rsidRPr="00533216" w:rsidTr="00297D76">
        <w:trPr>
          <w:trHeight w:val="280"/>
          <w:jc w:val="center"/>
        </w:trPr>
        <w:tc>
          <w:tcPr>
            <w:tcW w:w="2405" w:type="dxa"/>
            <w:shd w:val="clear" w:color="auto" w:fill="FBD4B4" w:themeFill="accent6" w:themeFillTint="66"/>
            <w:vAlign w:val="center"/>
          </w:tcPr>
          <w:p w:rsidR="00297D76" w:rsidRPr="00297D76" w:rsidRDefault="00297D76" w:rsidP="00297D76">
            <w:pPr>
              <w:tabs>
                <w:tab w:val="left" w:pos="99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76">
              <w:rPr>
                <w:rFonts w:ascii="Times New Roman" w:hAnsi="Times New Roman"/>
                <w:sz w:val="24"/>
                <w:szCs w:val="24"/>
              </w:rPr>
              <w:t>Виды профессиональной деятельности</w:t>
            </w:r>
          </w:p>
        </w:tc>
        <w:tc>
          <w:tcPr>
            <w:tcW w:w="7686" w:type="dxa"/>
            <w:shd w:val="clear" w:color="auto" w:fill="FBD4B4" w:themeFill="accent6" w:themeFillTint="66"/>
            <w:vAlign w:val="center"/>
          </w:tcPr>
          <w:p w:rsidR="00297D76" w:rsidRPr="00297D76" w:rsidRDefault="00297D76" w:rsidP="00297D76">
            <w:pPr>
              <w:tabs>
                <w:tab w:val="left" w:pos="99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76">
              <w:rPr>
                <w:rFonts w:ascii="Times New Roman" w:hAnsi="Times New Roman"/>
                <w:sz w:val="24"/>
                <w:szCs w:val="24"/>
              </w:rPr>
              <w:t>Требования к умениям</w:t>
            </w:r>
          </w:p>
        </w:tc>
      </w:tr>
      <w:tr w:rsidR="00297D76" w:rsidRPr="00533216" w:rsidTr="00297D76">
        <w:trPr>
          <w:trHeight w:val="280"/>
          <w:jc w:val="center"/>
        </w:trPr>
        <w:tc>
          <w:tcPr>
            <w:tcW w:w="2405" w:type="dxa"/>
            <w:vMerge w:val="restart"/>
            <w:vAlign w:val="center"/>
          </w:tcPr>
          <w:p w:rsidR="00297D76" w:rsidRPr="00297D76" w:rsidRDefault="00297D76" w:rsidP="00297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76">
              <w:rPr>
                <w:rFonts w:ascii="Times New Roman" w:hAnsi="Times New Roman"/>
                <w:sz w:val="24"/>
                <w:szCs w:val="24"/>
              </w:rPr>
              <w:t>1. Разработка технологических процессов художественной вышивки различной сложности</w:t>
            </w:r>
          </w:p>
        </w:tc>
        <w:tc>
          <w:tcPr>
            <w:tcW w:w="7686" w:type="dxa"/>
          </w:tcPr>
          <w:p w:rsidR="00297D76" w:rsidRPr="00533216" w:rsidRDefault="00297D76" w:rsidP="0053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Применять материалы с учётом их свойств</w:t>
            </w:r>
          </w:p>
        </w:tc>
      </w:tr>
      <w:tr w:rsidR="00297D76" w:rsidRPr="00533216" w:rsidTr="00297D76">
        <w:trPr>
          <w:trHeight w:val="297"/>
          <w:jc w:val="center"/>
        </w:trPr>
        <w:tc>
          <w:tcPr>
            <w:tcW w:w="2405" w:type="dxa"/>
            <w:vMerge/>
          </w:tcPr>
          <w:p w:rsidR="00297D76" w:rsidRPr="00533216" w:rsidRDefault="00297D76" w:rsidP="0029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6" w:type="dxa"/>
          </w:tcPr>
          <w:p w:rsidR="00297D76" w:rsidRPr="00533216" w:rsidRDefault="00297D76" w:rsidP="0053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Выбирать принципы построения рисунков для вышивки</w:t>
            </w:r>
          </w:p>
        </w:tc>
      </w:tr>
      <w:tr w:rsidR="00297D76" w:rsidRPr="00533216" w:rsidTr="00297D76">
        <w:trPr>
          <w:trHeight w:val="158"/>
          <w:jc w:val="center"/>
        </w:trPr>
        <w:tc>
          <w:tcPr>
            <w:tcW w:w="2405" w:type="dxa"/>
            <w:vMerge/>
          </w:tcPr>
          <w:p w:rsidR="00297D76" w:rsidRPr="00533216" w:rsidRDefault="00297D76" w:rsidP="0029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6" w:type="dxa"/>
          </w:tcPr>
          <w:p w:rsidR="00297D76" w:rsidRPr="00533216" w:rsidRDefault="00297D76" w:rsidP="0053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Выполнять поэтапную ручную вышивку традиционных видов изделий  различной сложности</w:t>
            </w:r>
          </w:p>
        </w:tc>
      </w:tr>
      <w:tr w:rsidR="00297D76" w:rsidRPr="00533216" w:rsidTr="00297D76">
        <w:trPr>
          <w:trHeight w:val="158"/>
          <w:jc w:val="center"/>
        </w:trPr>
        <w:tc>
          <w:tcPr>
            <w:tcW w:w="2405" w:type="dxa"/>
            <w:vMerge/>
          </w:tcPr>
          <w:p w:rsidR="00297D76" w:rsidRPr="00533216" w:rsidRDefault="00297D76" w:rsidP="0029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6" w:type="dxa"/>
          </w:tcPr>
          <w:p w:rsidR="00297D76" w:rsidRPr="00533216" w:rsidRDefault="00297D76" w:rsidP="0053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Соблюдать правила построения декоративных элементов при выполнении аппликации и вышивки бисером</w:t>
            </w:r>
          </w:p>
        </w:tc>
      </w:tr>
      <w:tr w:rsidR="00297D76" w:rsidRPr="00533216" w:rsidTr="00297D76">
        <w:trPr>
          <w:trHeight w:val="158"/>
          <w:jc w:val="center"/>
        </w:trPr>
        <w:tc>
          <w:tcPr>
            <w:tcW w:w="2405" w:type="dxa"/>
            <w:vMerge/>
          </w:tcPr>
          <w:p w:rsidR="00297D76" w:rsidRPr="00533216" w:rsidRDefault="00297D76" w:rsidP="0029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6" w:type="dxa"/>
          </w:tcPr>
          <w:p w:rsidR="00297D76" w:rsidRPr="00533216" w:rsidRDefault="00297D76" w:rsidP="0053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Подбирать соответствие материалов и оборудования для вышивки.</w:t>
            </w:r>
          </w:p>
        </w:tc>
      </w:tr>
      <w:tr w:rsidR="00297D76" w:rsidRPr="00533216" w:rsidTr="00297D76">
        <w:trPr>
          <w:trHeight w:val="158"/>
          <w:jc w:val="center"/>
        </w:trPr>
        <w:tc>
          <w:tcPr>
            <w:tcW w:w="2405" w:type="dxa"/>
            <w:vMerge/>
          </w:tcPr>
          <w:p w:rsidR="00297D76" w:rsidRPr="00533216" w:rsidRDefault="00297D76" w:rsidP="0029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6" w:type="dxa"/>
          </w:tcPr>
          <w:p w:rsidR="00297D76" w:rsidRPr="00533216" w:rsidRDefault="00297D76" w:rsidP="0053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Выполнять машинную вышивку швейных изделий по образцам рисунков с использованием различных технологий</w:t>
            </w:r>
          </w:p>
        </w:tc>
      </w:tr>
      <w:tr w:rsidR="00297D76" w:rsidRPr="00533216" w:rsidTr="00297D76">
        <w:trPr>
          <w:trHeight w:val="158"/>
          <w:jc w:val="center"/>
        </w:trPr>
        <w:tc>
          <w:tcPr>
            <w:tcW w:w="2405" w:type="dxa"/>
            <w:vMerge/>
          </w:tcPr>
          <w:p w:rsidR="00297D76" w:rsidRPr="00533216" w:rsidRDefault="00297D76" w:rsidP="0029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6" w:type="dxa"/>
          </w:tcPr>
          <w:p w:rsidR="00297D76" w:rsidRPr="00533216" w:rsidRDefault="00297D76" w:rsidP="0053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Выполнять машинную вышивку аппликацией</w:t>
            </w:r>
          </w:p>
        </w:tc>
      </w:tr>
      <w:tr w:rsidR="00297D76" w:rsidRPr="00533216" w:rsidTr="00297D76">
        <w:trPr>
          <w:trHeight w:val="158"/>
          <w:jc w:val="center"/>
        </w:trPr>
        <w:tc>
          <w:tcPr>
            <w:tcW w:w="2405" w:type="dxa"/>
            <w:vMerge/>
          </w:tcPr>
          <w:p w:rsidR="00297D76" w:rsidRPr="00533216" w:rsidRDefault="00297D76" w:rsidP="0029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6" w:type="dxa"/>
          </w:tcPr>
          <w:p w:rsidR="00297D76" w:rsidRPr="00533216" w:rsidRDefault="00297D76" w:rsidP="0053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Выполнять контроль качества вышивок различных сложностей</w:t>
            </w:r>
          </w:p>
        </w:tc>
      </w:tr>
      <w:tr w:rsidR="00297D76" w:rsidRPr="00533216" w:rsidTr="00297D76">
        <w:trPr>
          <w:trHeight w:val="158"/>
          <w:jc w:val="center"/>
        </w:trPr>
        <w:tc>
          <w:tcPr>
            <w:tcW w:w="2405" w:type="dxa"/>
            <w:vMerge/>
          </w:tcPr>
          <w:p w:rsidR="00297D76" w:rsidRPr="00533216" w:rsidRDefault="00297D76" w:rsidP="0029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6" w:type="dxa"/>
          </w:tcPr>
          <w:p w:rsidR="00297D76" w:rsidRPr="00533216" w:rsidRDefault="00297D76" w:rsidP="0053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Определять по внешним признакам вид и качество материалов, используемых для вышивания</w:t>
            </w:r>
          </w:p>
        </w:tc>
      </w:tr>
    </w:tbl>
    <w:p w:rsidR="00D33C4E" w:rsidRPr="00533216" w:rsidRDefault="00D33C4E" w:rsidP="00533216">
      <w:pPr>
        <w:spacing w:after="0" w:line="240" w:lineRule="auto"/>
        <w:rPr>
          <w:rFonts w:ascii="Times New Roman" w:hAnsi="Times New Roman"/>
          <w:sz w:val="24"/>
          <w:szCs w:val="24"/>
        </w:rPr>
        <w:sectPr w:rsidR="00D33C4E" w:rsidRPr="00533216" w:rsidSect="00533216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3C4E" w:rsidRPr="00533216" w:rsidRDefault="00D33C4E" w:rsidP="007B1E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b/>
          <w:sz w:val="24"/>
          <w:szCs w:val="24"/>
        </w:rPr>
        <w:lastRenderedPageBreak/>
        <w:t>3. СТРУКТУРА И СОДЕРЖАНИЕ ПРОФЕССИОНАЛЬНОГО МОДУЛЯ</w:t>
      </w:r>
    </w:p>
    <w:p w:rsidR="00D33C4E" w:rsidRPr="00533216" w:rsidRDefault="00D33C4E" w:rsidP="007B1E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3216">
        <w:rPr>
          <w:rFonts w:ascii="Times New Roman" w:hAnsi="Times New Roman"/>
          <w:b/>
          <w:sz w:val="24"/>
          <w:szCs w:val="24"/>
        </w:rPr>
        <w:t>3.1.Тематический план профессионального модуля</w:t>
      </w:r>
    </w:p>
    <w:p w:rsidR="00D33C4E" w:rsidRPr="00533216" w:rsidRDefault="00D33C4E" w:rsidP="00BF2A6B">
      <w:pPr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14"/>
        <w:gridCol w:w="5049"/>
        <w:gridCol w:w="999"/>
        <w:gridCol w:w="1477"/>
        <w:gridCol w:w="1130"/>
        <w:gridCol w:w="2246"/>
        <w:gridCol w:w="1168"/>
        <w:gridCol w:w="1418"/>
      </w:tblGrid>
      <w:tr w:rsidR="00D33C4E" w:rsidRPr="00533216" w:rsidTr="00BF2A6B">
        <w:trPr>
          <w:trHeight w:val="516"/>
        </w:trPr>
        <w:tc>
          <w:tcPr>
            <w:tcW w:w="2214" w:type="dxa"/>
            <w:vMerge w:val="restart"/>
          </w:tcPr>
          <w:p w:rsidR="00D33C4E" w:rsidRPr="00533216" w:rsidRDefault="00D33C4E" w:rsidP="007B1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Коды</w:t>
            </w:r>
          </w:p>
          <w:p w:rsidR="00D33C4E" w:rsidRPr="00533216" w:rsidRDefault="00D33C4E" w:rsidP="007B1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профессиональных</w:t>
            </w:r>
          </w:p>
          <w:p w:rsidR="00D33C4E" w:rsidRPr="00533216" w:rsidRDefault="00D33C4E" w:rsidP="007B1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компетенций</w:t>
            </w:r>
          </w:p>
        </w:tc>
        <w:tc>
          <w:tcPr>
            <w:tcW w:w="5049" w:type="dxa"/>
            <w:vMerge w:val="restart"/>
          </w:tcPr>
          <w:p w:rsidR="00D33C4E" w:rsidRPr="00533216" w:rsidRDefault="00D33C4E" w:rsidP="007B1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 xml:space="preserve">Наименование разделов  </w:t>
            </w:r>
            <w:proofErr w:type="gramStart"/>
            <w:r w:rsidRPr="00533216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proofErr w:type="gramEnd"/>
          </w:p>
          <w:p w:rsidR="00D33C4E" w:rsidRPr="00533216" w:rsidRDefault="00D33C4E" w:rsidP="007B1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модуля</w:t>
            </w:r>
          </w:p>
        </w:tc>
        <w:tc>
          <w:tcPr>
            <w:tcW w:w="999" w:type="dxa"/>
            <w:vMerge w:val="restart"/>
          </w:tcPr>
          <w:p w:rsidR="00D33C4E" w:rsidRPr="00533216" w:rsidRDefault="00D33C4E" w:rsidP="007B1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D33C4E" w:rsidRPr="00533216" w:rsidRDefault="00D33C4E" w:rsidP="007B1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4853" w:type="dxa"/>
            <w:gridSpan w:val="3"/>
          </w:tcPr>
          <w:p w:rsidR="00D33C4E" w:rsidRPr="00533216" w:rsidRDefault="00D33C4E" w:rsidP="007B1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Объём времени, отведённый на освоение междисциплинарного курса (курсов)</w:t>
            </w:r>
          </w:p>
        </w:tc>
        <w:tc>
          <w:tcPr>
            <w:tcW w:w="2586" w:type="dxa"/>
            <w:gridSpan w:val="2"/>
            <w:tcBorders>
              <w:bottom w:val="single" w:sz="4" w:space="0" w:color="auto"/>
            </w:tcBorders>
          </w:tcPr>
          <w:p w:rsidR="00D33C4E" w:rsidRPr="00533216" w:rsidRDefault="007B1E7A" w:rsidP="007B1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П</w:t>
            </w:r>
            <w:r w:rsidR="00D33C4E" w:rsidRPr="00533216">
              <w:rPr>
                <w:rFonts w:ascii="Times New Roman" w:hAnsi="Times New Roman"/>
                <w:sz w:val="24"/>
                <w:szCs w:val="24"/>
              </w:rPr>
              <w:t>рактика</w:t>
            </w:r>
          </w:p>
        </w:tc>
      </w:tr>
      <w:tr w:rsidR="00D33C4E" w:rsidRPr="00533216" w:rsidTr="00BF2A6B">
        <w:trPr>
          <w:trHeight w:val="305"/>
        </w:trPr>
        <w:tc>
          <w:tcPr>
            <w:tcW w:w="2214" w:type="dxa"/>
            <w:vMerge/>
            <w:vAlign w:val="center"/>
          </w:tcPr>
          <w:p w:rsidR="00D33C4E" w:rsidRPr="00533216" w:rsidRDefault="00D33C4E" w:rsidP="007B1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9" w:type="dxa"/>
            <w:vMerge/>
            <w:vAlign w:val="center"/>
          </w:tcPr>
          <w:p w:rsidR="00D33C4E" w:rsidRPr="00533216" w:rsidRDefault="00D33C4E" w:rsidP="007B1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vAlign w:val="center"/>
          </w:tcPr>
          <w:p w:rsidR="00D33C4E" w:rsidRPr="00533216" w:rsidRDefault="00D33C4E" w:rsidP="007B1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3C4E" w:rsidRPr="00533216" w:rsidRDefault="00D33C4E" w:rsidP="007B1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</w:t>
            </w:r>
            <w:proofErr w:type="gramStart"/>
            <w:r w:rsidRPr="00533216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246" w:type="dxa"/>
            <w:vMerge w:val="restart"/>
          </w:tcPr>
          <w:p w:rsidR="00D33C4E" w:rsidRPr="00533216" w:rsidRDefault="00D33C4E" w:rsidP="007B1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Самостоятельная, Обучающегося,</w:t>
            </w:r>
          </w:p>
          <w:p w:rsidR="00D33C4E" w:rsidRPr="00533216" w:rsidRDefault="00D33C4E" w:rsidP="007B1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(часов)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</w:tcBorders>
            <w:vAlign w:val="center"/>
          </w:tcPr>
          <w:p w:rsidR="00D33C4E" w:rsidRPr="00533216" w:rsidRDefault="00D33C4E" w:rsidP="007B1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D33C4E" w:rsidRPr="00533216" w:rsidRDefault="00D33C4E" w:rsidP="007B1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</w:tc>
      </w:tr>
      <w:tr w:rsidR="00D33C4E" w:rsidRPr="00533216" w:rsidTr="00BF2A6B">
        <w:trPr>
          <w:trHeight w:val="516"/>
        </w:trPr>
        <w:tc>
          <w:tcPr>
            <w:tcW w:w="2214" w:type="dxa"/>
            <w:vMerge/>
            <w:vAlign w:val="center"/>
          </w:tcPr>
          <w:p w:rsidR="00D33C4E" w:rsidRPr="00533216" w:rsidRDefault="00D33C4E" w:rsidP="007B1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  <w:vMerge/>
            <w:vAlign w:val="center"/>
          </w:tcPr>
          <w:p w:rsidR="00D33C4E" w:rsidRPr="00533216" w:rsidRDefault="00D33C4E" w:rsidP="007B1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vMerge/>
            <w:vAlign w:val="center"/>
          </w:tcPr>
          <w:p w:rsidR="00D33C4E" w:rsidRPr="00533216" w:rsidRDefault="00D33C4E" w:rsidP="007B1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D33C4E" w:rsidRPr="00533216" w:rsidRDefault="00D33C4E" w:rsidP="007B1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Всего</w:t>
            </w:r>
          </w:p>
          <w:p w:rsidR="00D33C4E" w:rsidRPr="00533216" w:rsidRDefault="00D33C4E" w:rsidP="007B1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часов</w:t>
            </w:r>
          </w:p>
        </w:tc>
        <w:tc>
          <w:tcPr>
            <w:tcW w:w="1130" w:type="dxa"/>
          </w:tcPr>
          <w:p w:rsidR="00D33C4E" w:rsidRPr="00533216" w:rsidRDefault="00D33C4E" w:rsidP="007B1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В т.ч.</w:t>
            </w:r>
          </w:p>
          <w:p w:rsidR="00D33C4E" w:rsidRPr="00533216" w:rsidRDefault="00D33C4E" w:rsidP="007B1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практические занятия</w:t>
            </w:r>
          </w:p>
        </w:tc>
        <w:tc>
          <w:tcPr>
            <w:tcW w:w="2246" w:type="dxa"/>
            <w:vMerge/>
            <w:vAlign w:val="center"/>
          </w:tcPr>
          <w:p w:rsidR="00D33C4E" w:rsidRPr="00533216" w:rsidRDefault="00D33C4E" w:rsidP="007B1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vMerge/>
            <w:vAlign w:val="center"/>
          </w:tcPr>
          <w:p w:rsidR="00D33C4E" w:rsidRPr="00533216" w:rsidRDefault="00D33C4E" w:rsidP="007B1E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33C4E" w:rsidRPr="00533216" w:rsidRDefault="00D33C4E" w:rsidP="007B1E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33C4E" w:rsidRPr="00533216" w:rsidTr="00BF2A6B">
        <w:trPr>
          <w:trHeight w:val="236"/>
        </w:trPr>
        <w:tc>
          <w:tcPr>
            <w:tcW w:w="2214" w:type="dxa"/>
          </w:tcPr>
          <w:p w:rsidR="00D33C4E" w:rsidRPr="00533216" w:rsidRDefault="00D33C4E" w:rsidP="007B1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9" w:type="dxa"/>
          </w:tcPr>
          <w:p w:rsidR="00D33C4E" w:rsidRPr="00533216" w:rsidRDefault="00D33C4E" w:rsidP="007B1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D33C4E" w:rsidRPr="00533216" w:rsidRDefault="00D33C4E" w:rsidP="007B1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</w:tcPr>
          <w:p w:rsidR="00D33C4E" w:rsidRPr="00533216" w:rsidRDefault="00D33C4E" w:rsidP="007B1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</w:tcPr>
          <w:p w:rsidR="00D33C4E" w:rsidRPr="00533216" w:rsidRDefault="00D33C4E" w:rsidP="007B1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6" w:type="dxa"/>
          </w:tcPr>
          <w:p w:rsidR="00D33C4E" w:rsidRPr="00533216" w:rsidRDefault="00D33C4E" w:rsidP="007B1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8" w:type="dxa"/>
          </w:tcPr>
          <w:p w:rsidR="00D33C4E" w:rsidRPr="00533216" w:rsidRDefault="00D33C4E" w:rsidP="007B1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33C4E" w:rsidRPr="00533216" w:rsidRDefault="00D33C4E" w:rsidP="007B1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33C4E" w:rsidRPr="00533216" w:rsidTr="00BF2A6B">
        <w:trPr>
          <w:trHeight w:val="691"/>
        </w:trPr>
        <w:tc>
          <w:tcPr>
            <w:tcW w:w="2214" w:type="dxa"/>
          </w:tcPr>
          <w:p w:rsidR="00D33C4E" w:rsidRPr="00533216" w:rsidRDefault="00D33C4E" w:rsidP="007B1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ПК 1.4</w:t>
            </w:r>
          </w:p>
          <w:p w:rsidR="00D33C4E" w:rsidRPr="00533216" w:rsidRDefault="00D33C4E" w:rsidP="007B1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D33C4E" w:rsidRPr="00533216" w:rsidRDefault="00D33C4E" w:rsidP="007B1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D33C4E" w:rsidRPr="00533216" w:rsidRDefault="00D33C4E" w:rsidP="007B1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ПК 2.3</w:t>
            </w:r>
          </w:p>
          <w:p w:rsidR="00D33C4E" w:rsidRPr="00533216" w:rsidRDefault="00D33C4E" w:rsidP="007B1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ПК 4.1.</w:t>
            </w:r>
          </w:p>
          <w:p w:rsidR="00D33C4E" w:rsidRPr="00533216" w:rsidRDefault="00D33C4E" w:rsidP="007B1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ПК 4.2</w:t>
            </w:r>
          </w:p>
        </w:tc>
        <w:tc>
          <w:tcPr>
            <w:tcW w:w="5049" w:type="dxa"/>
          </w:tcPr>
          <w:p w:rsidR="00D33C4E" w:rsidRPr="00533216" w:rsidRDefault="00D33C4E" w:rsidP="00C923FA">
            <w:pPr>
              <w:spacing w:after="0" w:line="240" w:lineRule="auto"/>
              <w:ind w:right="-426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ПМ.02</w:t>
            </w:r>
          </w:p>
          <w:p w:rsidR="00D33C4E" w:rsidRPr="00533216" w:rsidRDefault="00D33C4E" w:rsidP="00C923FA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МДК 02.01</w:t>
            </w:r>
            <w:r w:rsidRPr="005332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3C4E" w:rsidRPr="00533216" w:rsidRDefault="00D33C4E" w:rsidP="00C923FA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 xml:space="preserve">Технология художественной   ручной вышивки </w:t>
            </w:r>
          </w:p>
        </w:tc>
        <w:tc>
          <w:tcPr>
            <w:tcW w:w="999" w:type="dxa"/>
          </w:tcPr>
          <w:p w:rsidR="00D33C4E" w:rsidRPr="00533216" w:rsidRDefault="00D33C4E" w:rsidP="007B1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568</w:t>
            </w:r>
          </w:p>
        </w:tc>
        <w:tc>
          <w:tcPr>
            <w:tcW w:w="1477" w:type="dxa"/>
          </w:tcPr>
          <w:p w:rsidR="00D33C4E" w:rsidRPr="00533216" w:rsidRDefault="00D33C4E" w:rsidP="007B1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130" w:type="dxa"/>
          </w:tcPr>
          <w:p w:rsidR="00D33C4E" w:rsidRPr="00533216" w:rsidRDefault="00D33C4E" w:rsidP="007B1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46" w:type="dxa"/>
          </w:tcPr>
          <w:p w:rsidR="00D33C4E" w:rsidRPr="00533216" w:rsidRDefault="00D33C4E" w:rsidP="007B1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68" w:type="dxa"/>
          </w:tcPr>
          <w:p w:rsidR="00D33C4E" w:rsidRPr="00533216" w:rsidRDefault="00D33C4E" w:rsidP="007B1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418" w:type="dxa"/>
          </w:tcPr>
          <w:p w:rsidR="00D33C4E" w:rsidRPr="00533216" w:rsidRDefault="00D33C4E" w:rsidP="007B1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D33C4E" w:rsidRPr="00533216" w:rsidTr="00BF2A6B">
        <w:trPr>
          <w:trHeight w:val="691"/>
        </w:trPr>
        <w:tc>
          <w:tcPr>
            <w:tcW w:w="2214" w:type="dxa"/>
          </w:tcPr>
          <w:p w:rsidR="00D33C4E" w:rsidRPr="00533216" w:rsidRDefault="00D33C4E" w:rsidP="007B1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ПК 3.1</w:t>
            </w:r>
          </w:p>
          <w:p w:rsidR="00D33C4E" w:rsidRPr="00533216" w:rsidRDefault="00D33C4E" w:rsidP="007B1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ПК 3.2</w:t>
            </w:r>
          </w:p>
          <w:p w:rsidR="00D33C4E" w:rsidRPr="00533216" w:rsidRDefault="00D33C4E" w:rsidP="007B1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5049" w:type="dxa"/>
          </w:tcPr>
          <w:p w:rsidR="00D33C4E" w:rsidRPr="00533216" w:rsidRDefault="00D33C4E" w:rsidP="00C923FA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МДК 02.02.</w:t>
            </w:r>
          </w:p>
          <w:p w:rsidR="00D33C4E" w:rsidRPr="00533216" w:rsidRDefault="00D33C4E" w:rsidP="00403FF1">
            <w:pPr>
              <w:spacing w:after="0" w:line="240" w:lineRule="auto"/>
              <w:ind w:right="207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Технология художественной вышивки традиционных видов изделий</w:t>
            </w:r>
          </w:p>
        </w:tc>
        <w:tc>
          <w:tcPr>
            <w:tcW w:w="999" w:type="dxa"/>
          </w:tcPr>
          <w:p w:rsidR="00D33C4E" w:rsidRPr="00533216" w:rsidRDefault="00D33C4E" w:rsidP="007B1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742</w:t>
            </w:r>
          </w:p>
        </w:tc>
        <w:tc>
          <w:tcPr>
            <w:tcW w:w="1477" w:type="dxa"/>
          </w:tcPr>
          <w:p w:rsidR="00D33C4E" w:rsidRPr="00533216" w:rsidRDefault="00D33C4E" w:rsidP="007B1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130" w:type="dxa"/>
          </w:tcPr>
          <w:p w:rsidR="00D33C4E" w:rsidRPr="00533216" w:rsidRDefault="00D33C4E" w:rsidP="007B1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246" w:type="dxa"/>
          </w:tcPr>
          <w:p w:rsidR="00D33C4E" w:rsidRPr="00533216" w:rsidRDefault="00D33C4E" w:rsidP="007B1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8" w:type="dxa"/>
          </w:tcPr>
          <w:p w:rsidR="00D33C4E" w:rsidRPr="00533216" w:rsidRDefault="00D33C4E" w:rsidP="007B1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1418" w:type="dxa"/>
          </w:tcPr>
          <w:p w:rsidR="00D33C4E" w:rsidRPr="00533216" w:rsidRDefault="00D33C4E" w:rsidP="007B1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D33C4E" w:rsidRPr="00533216" w:rsidTr="00BF2A6B">
        <w:trPr>
          <w:trHeight w:val="691"/>
        </w:trPr>
        <w:tc>
          <w:tcPr>
            <w:tcW w:w="2214" w:type="dxa"/>
          </w:tcPr>
          <w:p w:rsidR="00D33C4E" w:rsidRPr="00533216" w:rsidRDefault="00D33C4E" w:rsidP="007B1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D33C4E" w:rsidRPr="00533216" w:rsidRDefault="00D33C4E" w:rsidP="00C923FA">
            <w:pPr>
              <w:spacing w:after="0" w:line="240" w:lineRule="auto"/>
              <w:ind w:right="-426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999" w:type="dxa"/>
          </w:tcPr>
          <w:p w:rsidR="00D33C4E" w:rsidRPr="00533216" w:rsidRDefault="00D33C4E" w:rsidP="007B1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D33C4E" w:rsidRPr="00533216" w:rsidRDefault="00D33C4E" w:rsidP="007B1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D33C4E" w:rsidRPr="00533216" w:rsidRDefault="00D33C4E" w:rsidP="007B1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D33C4E" w:rsidRPr="00533216" w:rsidRDefault="00D33C4E" w:rsidP="007B1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33C4E" w:rsidRPr="00533216" w:rsidRDefault="00D33C4E" w:rsidP="007B1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1418" w:type="dxa"/>
          </w:tcPr>
          <w:p w:rsidR="00D33C4E" w:rsidRPr="00533216" w:rsidRDefault="00D33C4E" w:rsidP="007B1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</w:tr>
      <w:tr w:rsidR="00D33C4E" w:rsidRPr="00533216" w:rsidTr="009A3F74">
        <w:trPr>
          <w:trHeight w:val="473"/>
        </w:trPr>
        <w:tc>
          <w:tcPr>
            <w:tcW w:w="2214" w:type="dxa"/>
          </w:tcPr>
          <w:p w:rsidR="00D33C4E" w:rsidRPr="00533216" w:rsidRDefault="00D33C4E" w:rsidP="007B1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D33C4E" w:rsidRPr="00533216" w:rsidRDefault="00D33C4E" w:rsidP="00C923FA">
            <w:pPr>
              <w:spacing w:after="0" w:line="240" w:lineRule="auto"/>
              <w:ind w:right="-426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9" w:type="dxa"/>
          </w:tcPr>
          <w:p w:rsidR="00D33C4E" w:rsidRPr="00533216" w:rsidRDefault="00D33C4E" w:rsidP="007B1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1310</w:t>
            </w:r>
          </w:p>
        </w:tc>
        <w:tc>
          <w:tcPr>
            <w:tcW w:w="1477" w:type="dxa"/>
          </w:tcPr>
          <w:p w:rsidR="00D33C4E" w:rsidRPr="00533216" w:rsidRDefault="00D33C4E" w:rsidP="007B1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1130" w:type="dxa"/>
          </w:tcPr>
          <w:p w:rsidR="00D33C4E" w:rsidRPr="00533216" w:rsidRDefault="00D33C4E" w:rsidP="007B1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246" w:type="dxa"/>
          </w:tcPr>
          <w:p w:rsidR="00D33C4E" w:rsidRPr="00533216" w:rsidRDefault="00D33C4E" w:rsidP="007B1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68" w:type="dxa"/>
          </w:tcPr>
          <w:p w:rsidR="00D33C4E" w:rsidRPr="00533216" w:rsidRDefault="00D33C4E" w:rsidP="007B1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1418" w:type="dxa"/>
          </w:tcPr>
          <w:p w:rsidR="00D33C4E" w:rsidRPr="00533216" w:rsidRDefault="00D33C4E" w:rsidP="007B1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</w:tr>
    </w:tbl>
    <w:p w:rsidR="00D33C4E" w:rsidRPr="00533216" w:rsidRDefault="00D33C4E" w:rsidP="00CD335A">
      <w:pPr>
        <w:spacing w:after="0" w:line="240" w:lineRule="auto"/>
        <w:ind w:right="-426"/>
        <w:rPr>
          <w:rFonts w:ascii="Times New Roman" w:hAnsi="Times New Roman"/>
          <w:sz w:val="24"/>
          <w:szCs w:val="24"/>
        </w:rPr>
        <w:sectPr w:rsidR="00D33C4E" w:rsidRPr="00533216" w:rsidSect="00BF2A6B">
          <w:pgSz w:w="16838" w:h="11906" w:orient="landscape"/>
          <w:pgMar w:top="851" w:right="425" w:bottom="1134" w:left="851" w:header="708" w:footer="708" w:gutter="0"/>
          <w:cols w:space="708"/>
          <w:docGrid w:linePitch="360"/>
        </w:sectPr>
      </w:pPr>
    </w:p>
    <w:p w:rsidR="00D33C4E" w:rsidRPr="00533216" w:rsidRDefault="00D33C4E" w:rsidP="009A3F74">
      <w:pPr>
        <w:spacing w:after="0" w:line="240" w:lineRule="auto"/>
        <w:ind w:right="-426"/>
        <w:jc w:val="center"/>
        <w:rPr>
          <w:rFonts w:ascii="Times New Roman" w:hAnsi="Times New Roman"/>
          <w:b/>
          <w:sz w:val="24"/>
          <w:szCs w:val="24"/>
        </w:rPr>
      </w:pPr>
      <w:r w:rsidRPr="00533216">
        <w:rPr>
          <w:rFonts w:ascii="Times New Roman" w:hAnsi="Times New Roman"/>
          <w:b/>
          <w:sz w:val="24"/>
          <w:szCs w:val="24"/>
        </w:rPr>
        <w:lastRenderedPageBreak/>
        <w:t>3.2</w:t>
      </w:r>
      <w:r w:rsidRPr="00533216">
        <w:rPr>
          <w:rFonts w:ascii="Times New Roman" w:hAnsi="Times New Roman"/>
          <w:sz w:val="24"/>
          <w:szCs w:val="24"/>
        </w:rPr>
        <w:t>.</w:t>
      </w:r>
      <w:r w:rsidRPr="00533216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533216">
        <w:rPr>
          <w:rFonts w:ascii="Times New Roman" w:hAnsi="Times New Roman"/>
          <w:b/>
          <w:sz w:val="24"/>
          <w:szCs w:val="24"/>
        </w:rPr>
        <w:t>обучения по</w:t>
      </w:r>
      <w:proofErr w:type="gramEnd"/>
      <w:r w:rsidRPr="00533216">
        <w:rPr>
          <w:rFonts w:ascii="Times New Roman" w:hAnsi="Times New Roman"/>
          <w:b/>
          <w:sz w:val="24"/>
          <w:szCs w:val="24"/>
        </w:rPr>
        <w:t xml:space="preserve"> профессиональному модулю (ПМ)</w:t>
      </w:r>
    </w:p>
    <w:p w:rsidR="00D33C4E" w:rsidRPr="00533216" w:rsidRDefault="00D33C4E" w:rsidP="000C65A4">
      <w:pPr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</w:p>
    <w:p w:rsidR="00D33C4E" w:rsidRPr="00533216" w:rsidRDefault="00D33C4E" w:rsidP="005D72C6">
      <w:pPr>
        <w:spacing w:after="0" w:line="240" w:lineRule="auto"/>
        <w:ind w:right="-1277"/>
        <w:rPr>
          <w:rFonts w:ascii="Times New Roman" w:hAnsi="Times New Roman"/>
          <w:sz w:val="24"/>
          <w:szCs w:val="24"/>
        </w:rPr>
      </w:pPr>
    </w:p>
    <w:tbl>
      <w:tblPr>
        <w:tblW w:w="158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4"/>
        <w:gridCol w:w="3859"/>
        <w:gridCol w:w="7423"/>
        <w:gridCol w:w="1686"/>
        <w:gridCol w:w="78"/>
        <w:gridCol w:w="1635"/>
      </w:tblGrid>
      <w:tr w:rsidR="009A3F74" w:rsidRPr="00533216" w:rsidTr="00045A60">
        <w:trPr>
          <w:trHeight w:val="614"/>
        </w:trPr>
        <w:tc>
          <w:tcPr>
            <w:tcW w:w="1134" w:type="dxa"/>
          </w:tcPr>
          <w:p w:rsidR="009A3F74" w:rsidRPr="00533216" w:rsidRDefault="009A3F74" w:rsidP="009A3F7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59" w:type="dxa"/>
          </w:tcPr>
          <w:p w:rsidR="009A3F74" w:rsidRPr="00533216" w:rsidRDefault="009A3F74" w:rsidP="00FB7D0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Наименование разделов  профессионального модуля (ПМ) междисциплинарных курсов (МДК) и тем</w:t>
            </w:r>
          </w:p>
        </w:tc>
        <w:tc>
          <w:tcPr>
            <w:tcW w:w="7423" w:type="dxa"/>
          </w:tcPr>
          <w:p w:rsidR="009A3F74" w:rsidRPr="00533216" w:rsidRDefault="009A3F74" w:rsidP="00FB7D0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 xml:space="preserve">Содержание учебного материала, лабораторные работы и практические занятия,  самостоятельная работа </w:t>
            </w:r>
            <w:proofErr w:type="gramStart"/>
            <w:r w:rsidRPr="0053321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86" w:type="dxa"/>
          </w:tcPr>
          <w:p w:rsidR="009A3F74" w:rsidRPr="00533216" w:rsidRDefault="009A3F74" w:rsidP="00FB7D0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Объём часов</w:t>
            </w:r>
          </w:p>
        </w:tc>
        <w:tc>
          <w:tcPr>
            <w:tcW w:w="1713" w:type="dxa"/>
            <w:gridSpan w:val="2"/>
          </w:tcPr>
          <w:p w:rsidR="009A3F74" w:rsidRPr="00533216" w:rsidRDefault="009A3F74" w:rsidP="00FB7D0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9A3F74" w:rsidRPr="00533216" w:rsidRDefault="009A3F74" w:rsidP="00FB7D0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усвоения</w:t>
            </w:r>
          </w:p>
        </w:tc>
      </w:tr>
      <w:tr w:rsidR="009A3F74" w:rsidRPr="00533216" w:rsidTr="00045A60">
        <w:trPr>
          <w:trHeight w:val="421"/>
        </w:trPr>
        <w:tc>
          <w:tcPr>
            <w:tcW w:w="1134" w:type="dxa"/>
          </w:tcPr>
          <w:p w:rsidR="009A3F74" w:rsidRPr="00533216" w:rsidRDefault="009A3F74" w:rsidP="00FB7D0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9" w:type="dxa"/>
          </w:tcPr>
          <w:p w:rsidR="009A3F74" w:rsidRPr="00533216" w:rsidRDefault="009A3F74" w:rsidP="00FB7D0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23" w:type="dxa"/>
          </w:tcPr>
          <w:p w:rsidR="009A3F74" w:rsidRPr="00533216" w:rsidRDefault="009A3F74" w:rsidP="00FB7D0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6" w:type="dxa"/>
          </w:tcPr>
          <w:p w:rsidR="009A3F74" w:rsidRPr="00533216" w:rsidRDefault="009A3F74" w:rsidP="00FB7D0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  <w:gridSpan w:val="2"/>
          </w:tcPr>
          <w:p w:rsidR="009A3F74" w:rsidRPr="00533216" w:rsidRDefault="009A3F74" w:rsidP="00FB7D0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3F74" w:rsidRPr="00533216" w:rsidTr="00045A60">
        <w:trPr>
          <w:trHeight w:val="614"/>
        </w:trPr>
        <w:tc>
          <w:tcPr>
            <w:tcW w:w="1134" w:type="dxa"/>
          </w:tcPr>
          <w:p w:rsidR="009A3F74" w:rsidRPr="00533216" w:rsidRDefault="009A3F74" w:rsidP="00FB7D0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81" w:type="dxa"/>
            <w:gridSpan w:val="5"/>
          </w:tcPr>
          <w:p w:rsidR="009A3F74" w:rsidRPr="00533216" w:rsidRDefault="009A3F74" w:rsidP="00FB7D0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Первый год обучения</w:t>
            </w:r>
          </w:p>
          <w:p w:rsidR="009A3F74" w:rsidRPr="00533216" w:rsidRDefault="009A3F74" w:rsidP="009A3F7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МДК 02.01. Технология художественнойручной вышивки</w:t>
            </w:r>
          </w:p>
        </w:tc>
      </w:tr>
      <w:tr w:rsidR="009A3F74" w:rsidRPr="00533216" w:rsidTr="00045A60">
        <w:trPr>
          <w:trHeight w:val="614"/>
        </w:trPr>
        <w:tc>
          <w:tcPr>
            <w:tcW w:w="1134" w:type="dxa"/>
          </w:tcPr>
          <w:p w:rsidR="009A3F74" w:rsidRPr="00533216" w:rsidRDefault="009A3F74" w:rsidP="000D219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859" w:type="dxa"/>
          </w:tcPr>
          <w:p w:rsidR="009A3F74" w:rsidRPr="00533216" w:rsidRDefault="009A3F74" w:rsidP="000D2190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История и развитие (эволюция) вышивки</w:t>
            </w:r>
          </w:p>
        </w:tc>
        <w:tc>
          <w:tcPr>
            <w:tcW w:w="7423" w:type="dxa"/>
          </w:tcPr>
          <w:p w:rsidR="009A3F74" w:rsidRPr="00533216" w:rsidRDefault="009A3F74" w:rsidP="009A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9A3F74" w:rsidRPr="00533216" w:rsidRDefault="00DE5D12" w:rsidP="000C6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635" w:type="dxa"/>
            <w:vAlign w:val="center"/>
          </w:tcPr>
          <w:p w:rsidR="009A3F74" w:rsidRPr="00533216" w:rsidRDefault="009A3F74" w:rsidP="000C6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F74" w:rsidRPr="00533216" w:rsidTr="00045A60">
        <w:trPr>
          <w:trHeight w:val="700"/>
        </w:trPr>
        <w:tc>
          <w:tcPr>
            <w:tcW w:w="1134" w:type="dxa"/>
          </w:tcPr>
          <w:p w:rsidR="009A3F74" w:rsidRPr="00533216" w:rsidRDefault="009A3F74" w:rsidP="009A3F7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859" w:type="dxa"/>
          </w:tcPr>
          <w:p w:rsidR="009A3F74" w:rsidRPr="00533216" w:rsidRDefault="009A3F74" w:rsidP="00FB7D0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Вышивка в первобытном обществе и странах Древнего мира</w:t>
            </w:r>
          </w:p>
        </w:tc>
        <w:tc>
          <w:tcPr>
            <w:tcW w:w="7423" w:type="dxa"/>
          </w:tcPr>
          <w:p w:rsidR="009A3F74" w:rsidRPr="00533216" w:rsidRDefault="009A3F74" w:rsidP="009A3F74">
            <w:pPr>
              <w:pStyle w:val="a3"/>
              <w:widowControl w:val="0"/>
              <w:tabs>
                <w:tab w:val="left" w:pos="4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Вышивка в первобытном обществе. Вышивка в странах Древнего мира</w:t>
            </w:r>
          </w:p>
        </w:tc>
        <w:tc>
          <w:tcPr>
            <w:tcW w:w="1764" w:type="dxa"/>
            <w:gridSpan w:val="2"/>
            <w:vAlign w:val="center"/>
          </w:tcPr>
          <w:p w:rsidR="009A3F74" w:rsidRPr="00533216" w:rsidRDefault="009A3F74" w:rsidP="000C6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Align w:val="center"/>
          </w:tcPr>
          <w:p w:rsidR="009A3F74" w:rsidRPr="00533216" w:rsidRDefault="009A3F74" w:rsidP="000C6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3F74" w:rsidRPr="00533216" w:rsidTr="00045A60">
        <w:trPr>
          <w:trHeight w:val="459"/>
        </w:trPr>
        <w:tc>
          <w:tcPr>
            <w:tcW w:w="1134" w:type="dxa"/>
          </w:tcPr>
          <w:p w:rsidR="009A3F74" w:rsidRPr="00533216" w:rsidRDefault="009A3F74" w:rsidP="009A3F7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859" w:type="dxa"/>
          </w:tcPr>
          <w:p w:rsidR="009A3F74" w:rsidRPr="00533216" w:rsidRDefault="009A3F74" w:rsidP="000D2190">
            <w:pPr>
              <w:pStyle w:val="a3"/>
              <w:widowControl w:val="0"/>
              <w:tabs>
                <w:tab w:val="left" w:pos="43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Крестьянская и городская вышивка в  России</w:t>
            </w:r>
          </w:p>
        </w:tc>
        <w:tc>
          <w:tcPr>
            <w:tcW w:w="7423" w:type="dxa"/>
          </w:tcPr>
          <w:p w:rsidR="009A3F74" w:rsidRPr="00533216" w:rsidRDefault="00DE5D12" w:rsidP="009A3F74">
            <w:pPr>
              <w:pStyle w:val="a3"/>
              <w:widowControl w:val="0"/>
              <w:tabs>
                <w:tab w:val="left" w:pos="43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Крестьянская</w:t>
            </w:r>
            <w:r w:rsidR="00010865" w:rsidRPr="00533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216">
              <w:rPr>
                <w:rFonts w:ascii="Times New Roman" w:hAnsi="Times New Roman"/>
                <w:sz w:val="24"/>
                <w:szCs w:val="24"/>
              </w:rPr>
              <w:t>вышивка. Городская вышивка. Ткани для вышивания. Узоры и приемы вышивания</w:t>
            </w:r>
          </w:p>
        </w:tc>
        <w:tc>
          <w:tcPr>
            <w:tcW w:w="1764" w:type="dxa"/>
            <w:gridSpan w:val="2"/>
            <w:vAlign w:val="center"/>
          </w:tcPr>
          <w:p w:rsidR="009A3F74" w:rsidRPr="00533216" w:rsidRDefault="009A3F74" w:rsidP="000C6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Align w:val="center"/>
          </w:tcPr>
          <w:p w:rsidR="009A3F74" w:rsidRPr="00533216" w:rsidRDefault="009A3F74" w:rsidP="000C6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3F74" w:rsidRPr="00533216" w:rsidTr="00045A60">
        <w:trPr>
          <w:trHeight w:val="614"/>
        </w:trPr>
        <w:tc>
          <w:tcPr>
            <w:tcW w:w="1134" w:type="dxa"/>
          </w:tcPr>
          <w:p w:rsidR="009A3F74" w:rsidRPr="00533216" w:rsidRDefault="009A3F74" w:rsidP="009A3F7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859" w:type="dxa"/>
          </w:tcPr>
          <w:p w:rsidR="009A3F74" w:rsidRPr="00533216" w:rsidRDefault="009A3F74" w:rsidP="000D2190">
            <w:pPr>
              <w:pStyle w:val="a3"/>
              <w:widowControl w:val="0"/>
              <w:tabs>
                <w:tab w:val="left" w:pos="4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Эволюция материалов, инструментов и приспособлений для вышивки</w:t>
            </w:r>
          </w:p>
        </w:tc>
        <w:tc>
          <w:tcPr>
            <w:tcW w:w="7423" w:type="dxa"/>
          </w:tcPr>
          <w:p w:rsidR="009A3F74" w:rsidRPr="00533216" w:rsidRDefault="00DE5D12" w:rsidP="00DE5D12">
            <w:pPr>
              <w:pStyle w:val="a3"/>
              <w:widowControl w:val="0"/>
              <w:tabs>
                <w:tab w:val="left" w:pos="4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Эволюция материалов. Эволюция инструментов и приспособлений</w:t>
            </w:r>
          </w:p>
        </w:tc>
        <w:tc>
          <w:tcPr>
            <w:tcW w:w="1764" w:type="dxa"/>
            <w:gridSpan w:val="2"/>
            <w:vAlign w:val="center"/>
          </w:tcPr>
          <w:p w:rsidR="009A3F74" w:rsidRPr="00533216" w:rsidRDefault="009A3F74" w:rsidP="000C6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Align w:val="center"/>
          </w:tcPr>
          <w:p w:rsidR="009A3F74" w:rsidRPr="00533216" w:rsidRDefault="009A3F74" w:rsidP="000C6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3F74" w:rsidRPr="00533216" w:rsidTr="00045A60">
        <w:trPr>
          <w:trHeight w:val="415"/>
        </w:trPr>
        <w:tc>
          <w:tcPr>
            <w:tcW w:w="1134" w:type="dxa"/>
          </w:tcPr>
          <w:p w:rsidR="009A3F74" w:rsidRPr="00533216" w:rsidRDefault="009A3F74" w:rsidP="009A3F7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859" w:type="dxa"/>
          </w:tcPr>
          <w:p w:rsidR="009A3F74" w:rsidRPr="00533216" w:rsidRDefault="009A3F74" w:rsidP="000D2190">
            <w:pPr>
              <w:pStyle w:val="a3"/>
              <w:widowControl w:val="0"/>
              <w:tabs>
                <w:tab w:val="left" w:pos="4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Развитие вышивальных промыслов в России</w:t>
            </w:r>
          </w:p>
        </w:tc>
        <w:tc>
          <w:tcPr>
            <w:tcW w:w="7423" w:type="dxa"/>
          </w:tcPr>
          <w:p w:rsidR="009A3F74" w:rsidRPr="00533216" w:rsidRDefault="00DE5D12" w:rsidP="00DE5D12">
            <w:pPr>
              <w:pStyle w:val="a3"/>
              <w:widowControl w:val="0"/>
              <w:tabs>
                <w:tab w:val="left" w:pos="4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Вышивальные промыслы России</w:t>
            </w:r>
          </w:p>
        </w:tc>
        <w:tc>
          <w:tcPr>
            <w:tcW w:w="1764" w:type="dxa"/>
            <w:gridSpan w:val="2"/>
            <w:vAlign w:val="center"/>
          </w:tcPr>
          <w:p w:rsidR="009A3F74" w:rsidRPr="00533216" w:rsidRDefault="009A3F74" w:rsidP="000C6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Align w:val="center"/>
          </w:tcPr>
          <w:p w:rsidR="009A3F74" w:rsidRPr="00533216" w:rsidRDefault="009A3F74" w:rsidP="000C6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3F74" w:rsidRPr="00533216" w:rsidTr="00045A60">
        <w:trPr>
          <w:trHeight w:val="421"/>
        </w:trPr>
        <w:tc>
          <w:tcPr>
            <w:tcW w:w="1134" w:type="dxa"/>
          </w:tcPr>
          <w:p w:rsidR="009A3F74" w:rsidRPr="00533216" w:rsidRDefault="009A3F74" w:rsidP="009A3F7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859" w:type="dxa"/>
          </w:tcPr>
          <w:p w:rsidR="009A3F74" w:rsidRPr="00533216" w:rsidRDefault="009A3F74" w:rsidP="000D2190">
            <w:pPr>
              <w:pStyle w:val="a3"/>
              <w:tabs>
                <w:tab w:val="left" w:pos="431"/>
                <w:tab w:val="left" w:pos="183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Классификация вышитой продукции</w:t>
            </w:r>
          </w:p>
        </w:tc>
        <w:tc>
          <w:tcPr>
            <w:tcW w:w="7423" w:type="dxa"/>
          </w:tcPr>
          <w:p w:rsidR="009A3F74" w:rsidRPr="00533216" w:rsidRDefault="00DE5D12" w:rsidP="009A3F74">
            <w:pPr>
              <w:pStyle w:val="a3"/>
              <w:tabs>
                <w:tab w:val="left" w:pos="431"/>
                <w:tab w:val="left" w:pos="183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Виды вышивок по положению швов; по характеру вышивального мотива; по внешнему виду; по виду технологии; по географическому происхождению</w:t>
            </w:r>
          </w:p>
        </w:tc>
        <w:tc>
          <w:tcPr>
            <w:tcW w:w="1764" w:type="dxa"/>
            <w:gridSpan w:val="2"/>
            <w:vAlign w:val="center"/>
          </w:tcPr>
          <w:p w:rsidR="009A3F74" w:rsidRPr="00533216" w:rsidRDefault="009A3F74" w:rsidP="000C6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Align w:val="center"/>
          </w:tcPr>
          <w:p w:rsidR="009A3F74" w:rsidRPr="00533216" w:rsidRDefault="009A3F74" w:rsidP="000C6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3F74" w:rsidRPr="00533216" w:rsidTr="00045A60">
        <w:trPr>
          <w:trHeight w:val="413"/>
        </w:trPr>
        <w:tc>
          <w:tcPr>
            <w:tcW w:w="1134" w:type="dxa"/>
          </w:tcPr>
          <w:p w:rsidR="009A3F74" w:rsidRPr="00533216" w:rsidRDefault="009A3F74" w:rsidP="009A3F7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859" w:type="dxa"/>
          </w:tcPr>
          <w:p w:rsidR="009A3F74" w:rsidRPr="00533216" w:rsidRDefault="009A3F74" w:rsidP="00FB7D0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3" w:type="dxa"/>
          </w:tcPr>
          <w:p w:rsidR="009A3F74" w:rsidRPr="00533216" w:rsidRDefault="009A3F74" w:rsidP="009A3F74">
            <w:pPr>
              <w:pStyle w:val="a3"/>
              <w:tabs>
                <w:tab w:val="left" w:pos="431"/>
                <w:tab w:val="left" w:pos="183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Разделу 1</w:t>
            </w:r>
          </w:p>
        </w:tc>
        <w:tc>
          <w:tcPr>
            <w:tcW w:w="1764" w:type="dxa"/>
            <w:gridSpan w:val="2"/>
            <w:vAlign w:val="center"/>
          </w:tcPr>
          <w:p w:rsidR="009A3F74" w:rsidRPr="00533216" w:rsidRDefault="009A3F74" w:rsidP="000C6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Align w:val="center"/>
          </w:tcPr>
          <w:p w:rsidR="009A3F74" w:rsidRPr="00533216" w:rsidRDefault="009A3F74" w:rsidP="000C6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3F74" w:rsidRPr="00533216" w:rsidTr="00045A60">
        <w:trPr>
          <w:trHeight w:val="614"/>
        </w:trPr>
        <w:tc>
          <w:tcPr>
            <w:tcW w:w="1134" w:type="dxa"/>
          </w:tcPr>
          <w:p w:rsidR="009A3F74" w:rsidRPr="00533216" w:rsidRDefault="009A3F74" w:rsidP="00FB7D0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9" w:type="dxa"/>
          </w:tcPr>
          <w:p w:rsidR="009A3F74" w:rsidRPr="00533216" w:rsidRDefault="009A3F74" w:rsidP="00FB7D0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3" w:type="dxa"/>
          </w:tcPr>
          <w:p w:rsidR="009A3F74" w:rsidRPr="00533216" w:rsidRDefault="009A3F74" w:rsidP="009A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Примерная тематика домашних заданий</w:t>
            </w:r>
            <w:r w:rsidRPr="0053321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A3F74" w:rsidRPr="00533216" w:rsidRDefault="009A3F74" w:rsidP="009A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Повторение тем для подготовки к контрольной работе:</w:t>
            </w:r>
          </w:p>
          <w:p w:rsidR="009A3F74" w:rsidRPr="00533216" w:rsidRDefault="009A3F74" w:rsidP="009A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- Вышивка в первобытном обществе;</w:t>
            </w:r>
          </w:p>
          <w:p w:rsidR="009A3F74" w:rsidRPr="00533216" w:rsidRDefault="009A3F74" w:rsidP="009A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- Крестьянская и городская вышивка;</w:t>
            </w:r>
          </w:p>
          <w:p w:rsidR="009A3F74" w:rsidRPr="00533216" w:rsidRDefault="009A3F74" w:rsidP="009A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- Эволюция материалов, инструментов и приспособлений;</w:t>
            </w:r>
          </w:p>
          <w:p w:rsidR="009A3F74" w:rsidRPr="00533216" w:rsidRDefault="009A3F74" w:rsidP="009A3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- Развитие вышивальных промыслов в России;</w:t>
            </w:r>
          </w:p>
          <w:p w:rsidR="009A3F74" w:rsidRPr="00533216" w:rsidRDefault="009A3F74" w:rsidP="009A3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- Классификация вышитой продукции</w:t>
            </w:r>
          </w:p>
        </w:tc>
        <w:tc>
          <w:tcPr>
            <w:tcW w:w="1764" w:type="dxa"/>
            <w:gridSpan w:val="2"/>
            <w:vAlign w:val="center"/>
          </w:tcPr>
          <w:p w:rsidR="009A3F74" w:rsidRPr="00533216" w:rsidRDefault="009A3F74" w:rsidP="000C6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9A3F74" w:rsidRPr="00533216" w:rsidRDefault="009A3F74" w:rsidP="000C6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D12" w:rsidRPr="00533216" w:rsidTr="00045A60">
        <w:trPr>
          <w:trHeight w:val="534"/>
        </w:trPr>
        <w:tc>
          <w:tcPr>
            <w:tcW w:w="1134" w:type="dxa"/>
          </w:tcPr>
          <w:p w:rsidR="00DE5D12" w:rsidRPr="00533216" w:rsidRDefault="00C82279" w:rsidP="000C64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859" w:type="dxa"/>
          </w:tcPr>
          <w:p w:rsidR="00DE5D12" w:rsidRPr="00533216" w:rsidRDefault="00DE5D12" w:rsidP="00C82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Технология глухой вышивки</w:t>
            </w:r>
          </w:p>
        </w:tc>
        <w:tc>
          <w:tcPr>
            <w:tcW w:w="7423" w:type="dxa"/>
            <w:tcBorders>
              <w:bottom w:val="single" w:sz="4" w:space="0" w:color="auto"/>
            </w:tcBorders>
          </w:tcPr>
          <w:p w:rsidR="00DE5D12" w:rsidRPr="00533216" w:rsidRDefault="00DE5D12" w:rsidP="000D21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bottom w:val="single" w:sz="4" w:space="0" w:color="auto"/>
            </w:tcBorders>
            <w:vAlign w:val="center"/>
          </w:tcPr>
          <w:p w:rsidR="00DE5D12" w:rsidRPr="00533216" w:rsidRDefault="00DE5D12" w:rsidP="000C64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:rsidR="00DE5D12" w:rsidRPr="00533216" w:rsidRDefault="00DE5D12" w:rsidP="000C6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D12" w:rsidRPr="00533216" w:rsidTr="00045A60">
        <w:trPr>
          <w:trHeight w:val="742"/>
        </w:trPr>
        <w:tc>
          <w:tcPr>
            <w:tcW w:w="1134" w:type="dxa"/>
          </w:tcPr>
          <w:p w:rsidR="00DE5D12" w:rsidRPr="00533216" w:rsidRDefault="00C82279" w:rsidP="000C64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859" w:type="dxa"/>
          </w:tcPr>
          <w:p w:rsidR="00C82279" w:rsidRPr="00533216" w:rsidRDefault="00C82279" w:rsidP="00C822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Санитария и гигиена;</w:t>
            </w:r>
          </w:p>
          <w:p w:rsidR="00DE5D12" w:rsidRPr="00533216" w:rsidRDefault="00C82279" w:rsidP="00C822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Техника безопасного труда</w:t>
            </w:r>
          </w:p>
        </w:tc>
        <w:tc>
          <w:tcPr>
            <w:tcW w:w="7423" w:type="dxa"/>
            <w:tcBorders>
              <w:top w:val="single" w:sz="4" w:space="0" w:color="auto"/>
              <w:bottom w:val="single" w:sz="4" w:space="0" w:color="auto"/>
            </w:tcBorders>
          </w:tcPr>
          <w:p w:rsidR="00DE5D12" w:rsidRPr="00533216" w:rsidRDefault="00C82279" w:rsidP="000D21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Правила безопасной работы; санитарно-гигиенические требования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D12" w:rsidRPr="00533216" w:rsidRDefault="00DE5D12" w:rsidP="000C64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D12" w:rsidRPr="00533216" w:rsidRDefault="0024376D" w:rsidP="000C64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2279" w:rsidRPr="00533216" w:rsidTr="00045A60">
        <w:trPr>
          <w:trHeight w:val="987"/>
        </w:trPr>
        <w:tc>
          <w:tcPr>
            <w:tcW w:w="1134" w:type="dxa"/>
          </w:tcPr>
          <w:p w:rsidR="00C82279" w:rsidRPr="00533216" w:rsidRDefault="00C82279" w:rsidP="000C64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859" w:type="dxa"/>
          </w:tcPr>
          <w:p w:rsidR="00C82279" w:rsidRPr="00533216" w:rsidRDefault="00C82279" w:rsidP="000D21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Организация рабочего места вышивальщицы;</w:t>
            </w:r>
          </w:p>
          <w:p w:rsidR="00C82279" w:rsidRPr="00533216" w:rsidRDefault="00C82279" w:rsidP="000D21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Подготовка к вышиванию;</w:t>
            </w:r>
          </w:p>
          <w:p w:rsidR="00C82279" w:rsidRPr="00533216" w:rsidRDefault="00C82279" w:rsidP="000D21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Правила организации труда</w:t>
            </w:r>
          </w:p>
        </w:tc>
        <w:tc>
          <w:tcPr>
            <w:tcW w:w="7423" w:type="dxa"/>
            <w:tcBorders>
              <w:top w:val="single" w:sz="4" w:space="0" w:color="auto"/>
              <w:bottom w:val="single" w:sz="4" w:space="0" w:color="auto"/>
            </w:tcBorders>
          </w:tcPr>
          <w:p w:rsidR="00C82279" w:rsidRPr="00533216" w:rsidRDefault="00C82279" w:rsidP="000D21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Правильная организация рабочего места. Правила организации труда. Подготовка к вышиванию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279" w:rsidRPr="00533216" w:rsidRDefault="00C82279" w:rsidP="000C64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279" w:rsidRPr="00533216" w:rsidRDefault="0024376D" w:rsidP="000C64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2279" w:rsidRPr="00533216" w:rsidTr="00045A60">
        <w:trPr>
          <w:trHeight w:val="891"/>
        </w:trPr>
        <w:tc>
          <w:tcPr>
            <w:tcW w:w="1134" w:type="dxa"/>
          </w:tcPr>
          <w:p w:rsidR="00C82279" w:rsidRPr="00533216" w:rsidRDefault="00C82279" w:rsidP="000C64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859" w:type="dxa"/>
          </w:tcPr>
          <w:p w:rsidR="00C82279" w:rsidRPr="00533216" w:rsidRDefault="00C82279" w:rsidP="000D21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Способы перевода рисунка на материал;</w:t>
            </w:r>
          </w:p>
          <w:p w:rsidR="00C82279" w:rsidRPr="00533216" w:rsidRDefault="00C82279" w:rsidP="000D21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Увеличение и уменьшение рисунка</w:t>
            </w:r>
          </w:p>
        </w:tc>
        <w:tc>
          <w:tcPr>
            <w:tcW w:w="7423" w:type="dxa"/>
            <w:tcBorders>
              <w:top w:val="single" w:sz="4" w:space="0" w:color="auto"/>
            </w:tcBorders>
          </w:tcPr>
          <w:p w:rsidR="00C82279" w:rsidRPr="00533216" w:rsidRDefault="00C82279" w:rsidP="000D21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 xml:space="preserve">Перевод с помощью копировальной бумаги. Перевод с помощью сколка. Перевод </w:t>
            </w:r>
            <w:r w:rsidR="009B3369" w:rsidRPr="00533216">
              <w:rPr>
                <w:rFonts w:ascii="Times New Roman" w:hAnsi="Times New Roman"/>
                <w:sz w:val="24"/>
                <w:szCs w:val="24"/>
              </w:rPr>
              <w:t>с помощью кальки. Перевод с помощью специального карандаша и утюга. Увеличение и уменьшение рисунка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</w:tcBorders>
            <w:vAlign w:val="center"/>
          </w:tcPr>
          <w:p w:rsidR="00C82279" w:rsidRPr="00533216" w:rsidRDefault="00C82279" w:rsidP="000C64A7">
            <w:pPr>
              <w:widowControl w:val="0"/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vAlign w:val="center"/>
          </w:tcPr>
          <w:p w:rsidR="00C82279" w:rsidRPr="00533216" w:rsidRDefault="0024376D" w:rsidP="000C64A7">
            <w:pPr>
              <w:widowControl w:val="0"/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2279" w:rsidRPr="00533216" w:rsidTr="00045A60">
        <w:trPr>
          <w:trHeight w:val="614"/>
        </w:trPr>
        <w:tc>
          <w:tcPr>
            <w:tcW w:w="1134" w:type="dxa"/>
          </w:tcPr>
          <w:p w:rsidR="00C82279" w:rsidRPr="00533216" w:rsidRDefault="00C82279" w:rsidP="000C64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859" w:type="dxa"/>
          </w:tcPr>
          <w:p w:rsidR="00C82279" w:rsidRPr="00533216" w:rsidRDefault="00C82279" w:rsidP="000D21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 xml:space="preserve">Закрепление ткани в </w:t>
            </w:r>
            <w:proofErr w:type="gramStart"/>
            <w:r w:rsidRPr="00533216">
              <w:rPr>
                <w:rFonts w:ascii="Times New Roman" w:hAnsi="Times New Roman"/>
                <w:sz w:val="24"/>
                <w:szCs w:val="24"/>
              </w:rPr>
              <w:t>круглых</w:t>
            </w:r>
            <w:proofErr w:type="gramEnd"/>
            <w:r w:rsidRPr="00533216">
              <w:rPr>
                <w:rFonts w:ascii="Times New Roman" w:hAnsi="Times New Roman"/>
                <w:sz w:val="24"/>
                <w:szCs w:val="24"/>
              </w:rPr>
              <w:t xml:space="preserve"> и прямоугольных  </w:t>
            </w:r>
          </w:p>
          <w:p w:rsidR="00C82279" w:rsidRPr="00533216" w:rsidRDefault="00C82279" w:rsidP="000D21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3216">
              <w:rPr>
                <w:rFonts w:ascii="Times New Roman" w:hAnsi="Times New Roman"/>
                <w:sz w:val="24"/>
                <w:szCs w:val="24"/>
              </w:rPr>
              <w:t>пяльцах</w:t>
            </w:r>
            <w:proofErr w:type="gramEnd"/>
            <w:r w:rsidRPr="005332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2279" w:rsidRPr="00533216" w:rsidRDefault="00C82279" w:rsidP="000D21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216">
              <w:rPr>
                <w:rFonts w:ascii="Times New Roman" w:hAnsi="Times New Roman"/>
                <w:sz w:val="24"/>
                <w:szCs w:val="24"/>
              </w:rPr>
              <w:t>Безузловое</w:t>
            </w:r>
            <w:proofErr w:type="spellEnd"/>
            <w:r w:rsidRPr="00533216">
              <w:rPr>
                <w:rFonts w:ascii="Times New Roman" w:hAnsi="Times New Roman"/>
                <w:sz w:val="24"/>
                <w:szCs w:val="24"/>
              </w:rPr>
              <w:t xml:space="preserve"> закрепление рабочей нитки на материале;</w:t>
            </w:r>
          </w:p>
          <w:p w:rsidR="00C82279" w:rsidRPr="00533216" w:rsidRDefault="00C82279" w:rsidP="000D21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Технология вышивания</w:t>
            </w:r>
          </w:p>
        </w:tc>
        <w:tc>
          <w:tcPr>
            <w:tcW w:w="7423" w:type="dxa"/>
          </w:tcPr>
          <w:p w:rsidR="00C82279" w:rsidRPr="00533216" w:rsidRDefault="009B3369" w:rsidP="009B336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 xml:space="preserve">Техника закрепления ткани в пяльцах. </w:t>
            </w:r>
            <w:proofErr w:type="spellStart"/>
            <w:r w:rsidRPr="00533216">
              <w:rPr>
                <w:rFonts w:ascii="Times New Roman" w:hAnsi="Times New Roman"/>
                <w:sz w:val="24"/>
                <w:szCs w:val="24"/>
              </w:rPr>
              <w:t>Безузловое</w:t>
            </w:r>
            <w:proofErr w:type="spellEnd"/>
            <w:r w:rsidRPr="00533216">
              <w:rPr>
                <w:rFonts w:ascii="Times New Roman" w:hAnsi="Times New Roman"/>
                <w:sz w:val="24"/>
                <w:szCs w:val="24"/>
              </w:rPr>
              <w:t xml:space="preserve"> закрепление рабочей нитки 5 способами. Технология вышивания</w:t>
            </w:r>
          </w:p>
        </w:tc>
        <w:tc>
          <w:tcPr>
            <w:tcW w:w="1764" w:type="dxa"/>
            <w:gridSpan w:val="2"/>
            <w:vAlign w:val="center"/>
          </w:tcPr>
          <w:p w:rsidR="00C82279" w:rsidRPr="00533216" w:rsidRDefault="00C82279" w:rsidP="000C64A7">
            <w:pPr>
              <w:widowControl w:val="0"/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Align w:val="center"/>
          </w:tcPr>
          <w:p w:rsidR="00C82279" w:rsidRPr="00533216" w:rsidRDefault="0024376D" w:rsidP="000C64A7">
            <w:pPr>
              <w:widowControl w:val="0"/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2279" w:rsidRPr="00533216" w:rsidTr="00045A60">
        <w:trPr>
          <w:trHeight w:val="614"/>
        </w:trPr>
        <w:tc>
          <w:tcPr>
            <w:tcW w:w="1134" w:type="dxa"/>
          </w:tcPr>
          <w:p w:rsidR="00C82279" w:rsidRPr="00533216" w:rsidRDefault="00C82279" w:rsidP="000C64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2.5.</w:t>
            </w:r>
          </w:p>
        </w:tc>
        <w:tc>
          <w:tcPr>
            <w:tcW w:w="3859" w:type="dxa"/>
          </w:tcPr>
          <w:p w:rsidR="00C82279" w:rsidRPr="00533216" w:rsidRDefault="00C82279" w:rsidP="000D21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3" w:type="dxa"/>
          </w:tcPr>
          <w:p w:rsidR="00C82279" w:rsidRPr="00533216" w:rsidRDefault="00C82279" w:rsidP="000D21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53321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82279" w:rsidRPr="00533216" w:rsidRDefault="00C82279" w:rsidP="005332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Изготовление образца:</w:t>
            </w:r>
            <w:r w:rsidR="00533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216">
              <w:rPr>
                <w:rFonts w:ascii="Times New Roman" w:hAnsi="Times New Roman"/>
                <w:sz w:val="24"/>
                <w:szCs w:val="24"/>
              </w:rPr>
              <w:t>безузловое</w:t>
            </w:r>
            <w:proofErr w:type="spellEnd"/>
            <w:r w:rsidRPr="00533216">
              <w:rPr>
                <w:rFonts w:ascii="Times New Roman" w:hAnsi="Times New Roman"/>
                <w:sz w:val="24"/>
                <w:szCs w:val="24"/>
              </w:rPr>
              <w:t xml:space="preserve"> закрепление нитки на ткани</w:t>
            </w:r>
          </w:p>
        </w:tc>
        <w:tc>
          <w:tcPr>
            <w:tcW w:w="1764" w:type="dxa"/>
            <w:gridSpan w:val="2"/>
            <w:vAlign w:val="center"/>
          </w:tcPr>
          <w:p w:rsidR="00C82279" w:rsidRPr="00533216" w:rsidRDefault="00C82279" w:rsidP="000C64A7">
            <w:pPr>
              <w:widowControl w:val="0"/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Align w:val="center"/>
          </w:tcPr>
          <w:p w:rsidR="00C82279" w:rsidRPr="00533216" w:rsidRDefault="0024376D" w:rsidP="000C64A7">
            <w:pPr>
              <w:widowControl w:val="0"/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82279" w:rsidRPr="00533216" w:rsidTr="00045A60">
        <w:trPr>
          <w:trHeight w:val="614"/>
        </w:trPr>
        <w:tc>
          <w:tcPr>
            <w:tcW w:w="1134" w:type="dxa"/>
          </w:tcPr>
          <w:p w:rsidR="00C82279" w:rsidRPr="00533216" w:rsidRDefault="00C82279" w:rsidP="000C64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859" w:type="dxa"/>
          </w:tcPr>
          <w:p w:rsidR="00C82279" w:rsidRPr="00533216" w:rsidRDefault="00C82279" w:rsidP="00C82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Технология вышивания;</w:t>
            </w:r>
          </w:p>
          <w:p w:rsidR="00C82279" w:rsidRPr="00533216" w:rsidRDefault="00C82279" w:rsidP="00C822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Простейшие швы</w:t>
            </w:r>
          </w:p>
        </w:tc>
        <w:tc>
          <w:tcPr>
            <w:tcW w:w="7423" w:type="dxa"/>
          </w:tcPr>
          <w:p w:rsidR="00C82279" w:rsidRPr="00533216" w:rsidRDefault="009B3369" w:rsidP="000D2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Основные понятия ручной вышивки. Простейшие швы</w:t>
            </w:r>
          </w:p>
        </w:tc>
        <w:tc>
          <w:tcPr>
            <w:tcW w:w="1764" w:type="dxa"/>
            <w:gridSpan w:val="2"/>
            <w:vAlign w:val="center"/>
          </w:tcPr>
          <w:p w:rsidR="00C82279" w:rsidRPr="00533216" w:rsidRDefault="00C82279" w:rsidP="000C64A7">
            <w:pPr>
              <w:widowControl w:val="0"/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Align w:val="center"/>
          </w:tcPr>
          <w:p w:rsidR="00C82279" w:rsidRPr="00533216" w:rsidRDefault="0024376D" w:rsidP="000C64A7">
            <w:pPr>
              <w:widowControl w:val="0"/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2279" w:rsidRPr="00533216" w:rsidTr="00045A60">
        <w:trPr>
          <w:trHeight w:val="614"/>
        </w:trPr>
        <w:tc>
          <w:tcPr>
            <w:tcW w:w="1134" w:type="dxa"/>
          </w:tcPr>
          <w:p w:rsidR="00C82279" w:rsidRPr="00533216" w:rsidRDefault="00C82279" w:rsidP="000C64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2.7.</w:t>
            </w:r>
          </w:p>
        </w:tc>
        <w:tc>
          <w:tcPr>
            <w:tcW w:w="3859" w:type="dxa"/>
          </w:tcPr>
          <w:p w:rsidR="00C82279" w:rsidRPr="00533216" w:rsidRDefault="00C82279" w:rsidP="000D21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3" w:type="dxa"/>
          </w:tcPr>
          <w:p w:rsidR="00C82279" w:rsidRPr="00533216" w:rsidRDefault="00C82279" w:rsidP="000D2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53321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82279" w:rsidRPr="00533216" w:rsidRDefault="00C82279" w:rsidP="0053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Изготовление образца: простейшие швы</w:t>
            </w:r>
          </w:p>
        </w:tc>
        <w:tc>
          <w:tcPr>
            <w:tcW w:w="1764" w:type="dxa"/>
            <w:gridSpan w:val="2"/>
            <w:vAlign w:val="center"/>
          </w:tcPr>
          <w:p w:rsidR="00C82279" w:rsidRPr="00533216" w:rsidRDefault="00C82279" w:rsidP="000C64A7">
            <w:pPr>
              <w:widowControl w:val="0"/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Align w:val="center"/>
          </w:tcPr>
          <w:p w:rsidR="00C82279" w:rsidRPr="00533216" w:rsidRDefault="0024376D" w:rsidP="000C64A7">
            <w:pPr>
              <w:widowControl w:val="0"/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82279" w:rsidRPr="00533216" w:rsidTr="00045A60">
        <w:trPr>
          <w:trHeight w:val="356"/>
        </w:trPr>
        <w:tc>
          <w:tcPr>
            <w:tcW w:w="1134" w:type="dxa"/>
          </w:tcPr>
          <w:p w:rsidR="00C82279" w:rsidRPr="00533216" w:rsidRDefault="00C82279" w:rsidP="000C64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3859" w:type="dxa"/>
          </w:tcPr>
          <w:p w:rsidR="00C82279" w:rsidRPr="00533216" w:rsidRDefault="00C82279" w:rsidP="000D21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Контурные швы</w:t>
            </w:r>
          </w:p>
        </w:tc>
        <w:tc>
          <w:tcPr>
            <w:tcW w:w="7423" w:type="dxa"/>
          </w:tcPr>
          <w:p w:rsidR="00C82279" w:rsidRPr="00533216" w:rsidRDefault="005F248E" w:rsidP="005F2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Виды контурных швов</w:t>
            </w:r>
          </w:p>
        </w:tc>
        <w:tc>
          <w:tcPr>
            <w:tcW w:w="1764" w:type="dxa"/>
            <w:gridSpan w:val="2"/>
            <w:vAlign w:val="center"/>
          </w:tcPr>
          <w:p w:rsidR="00C82279" w:rsidRPr="00533216" w:rsidRDefault="00C82279" w:rsidP="000C64A7">
            <w:pPr>
              <w:widowControl w:val="0"/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Align w:val="center"/>
          </w:tcPr>
          <w:p w:rsidR="00C82279" w:rsidRPr="00533216" w:rsidRDefault="0024376D" w:rsidP="000C64A7">
            <w:pPr>
              <w:widowControl w:val="0"/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2279" w:rsidRPr="00533216" w:rsidTr="00045A60">
        <w:trPr>
          <w:trHeight w:val="614"/>
        </w:trPr>
        <w:tc>
          <w:tcPr>
            <w:tcW w:w="1134" w:type="dxa"/>
          </w:tcPr>
          <w:p w:rsidR="00C82279" w:rsidRPr="00533216" w:rsidRDefault="00C82279" w:rsidP="000C64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2.9.</w:t>
            </w:r>
          </w:p>
        </w:tc>
        <w:tc>
          <w:tcPr>
            <w:tcW w:w="3859" w:type="dxa"/>
          </w:tcPr>
          <w:p w:rsidR="00C82279" w:rsidRPr="00533216" w:rsidRDefault="00C82279" w:rsidP="000D21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3" w:type="dxa"/>
          </w:tcPr>
          <w:p w:rsidR="00C82279" w:rsidRPr="00533216" w:rsidRDefault="00C82279" w:rsidP="000D2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53321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82279" w:rsidRPr="00533216" w:rsidRDefault="00C82279" w:rsidP="0053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Изготовление образца: контурные швы</w:t>
            </w:r>
          </w:p>
        </w:tc>
        <w:tc>
          <w:tcPr>
            <w:tcW w:w="1764" w:type="dxa"/>
            <w:gridSpan w:val="2"/>
            <w:vAlign w:val="center"/>
          </w:tcPr>
          <w:p w:rsidR="00C82279" w:rsidRPr="00533216" w:rsidRDefault="00C82279" w:rsidP="000C64A7">
            <w:pPr>
              <w:widowControl w:val="0"/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Align w:val="center"/>
          </w:tcPr>
          <w:p w:rsidR="00C82279" w:rsidRPr="00533216" w:rsidRDefault="0024376D" w:rsidP="000C64A7">
            <w:pPr>
              <w:widowControl w:val="0"/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82279" w:rsidRPr="00533216" w:rsidTr="00045A60">
        <w:trPr>
          <w:trHeight w:val="614"/>
        </w:trPr>
        <w:tc>
          <w:tcPr>
            <w:tcW w:w="1134" w:type="dxa"/>
          </w:tcPr>
          <w:p w:rsidR="00C82279" w:rsidRPr="00533216" w:rsidRDefault="00C82279" w:rsidP="000C64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3859" w:type="dxa"/>
          </w:tcPr>
          <w:p w:rsidR="00C82279" w:rsidRPr="00533216" w:rsidRDefault="00C82279" w:rsidP="000D21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Счётные швы; технология изготовления игольницы</w:t>
            </w:r>
          </w:p>
        </w:tc>
        <w:tc>
          <w:tcPr>
            <w:tcW w:w="7423" w:type="dxa"/>
          </w:tcPr>
          <w:p w:rsidR="00C82279" w:rsidRPr="00533216" w:rsidRDefault="005F248E" w:rsidP="000D2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Наиболее распространенные и древние виды счетных швов. Техника изготовления игольницы с вышивкой «Счетные швы»</w:t>
            </w:r>
          </w:p>
        </w:tc>
        <w:tc>
          <w:tcPr>
            <w:tcW w:w="1764" w:type="dxa"/>
            <w:gridSpan w:val="2"/>
            <w:vAlign w:val="center"/>
          </w:tcPr>
          <w:p w:rsidR="00C82279" w:rsidRPr="00533216" w:rsidRDefault="00C82279" w:rsidP="000C64A7">
            <w:pPr>
              <w:widowControl w:val="0"/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Align w:val="center"/>
          </w:tcPr>
          <w:p w:rsidR="00C82279" w:rsidRPr="00533216" w:rsidRDefault="0024376D" w:rsidP="000C64A7">
            <w:pPr>
              <w:widowControl w:val="0"/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2279" w:rsidRPr="00533216" w:rsidTr="00045A60">
        <w:trPr>
          <w:trHeight w:val="506"/>
        </w:trPr>
        <w:tc>
          <w:tcPr>
            <w:tcW w:w="1134" w:type="dxa"/>
          </w:tcPr>
          <w:p w:rsidR="00C82279" w:rsidRPr="00533216" w:rsidRDefault="00C82279" w:rsidP="000C64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2.11.</w:t>
            </w:r>
          </w:p>
        </w:tc>
        <w:tc>
          <w:tcPr>
            <w:tcW w:w="3859" w:type="dxa"/>
          </w:tcPr>
          <w:p w:rsidR="00C82279" w:rsidRPr="00533216" w:rsidRDefault="00C82279" w:rsidP="000D21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3" w:type="dxa"/>
            <w:tcBorders>
              <w:bottom w:val="single" w:sz="4" w:space="0" w:color="auto"/>
            </w:tcBorders>
          </w:tcPr>
          <w:p w:rsidR="00C82279" w:rsidRPr="00533216" w:rsidRDefault="00C82279" w:rsidP="000D2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53321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82279" w:rsidRPr="00533216" w:rsidRDefault="00C82279" w:rsidP="0053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Изготовление образца: счётные швы; изготовление игольницы</w:t>
            </w:r>
          </w:p>
        </w:tc>
        <w:tc>
          <w:tcPr>
            <w:tcW w:w="1764" w:type="dxa"/>
            <w:gridSpan w:val="2"/>
            <w:tcBorders>
              <w:bottom w:val="single" w:sz="4" w:space="0" w:color="auto"/>
            </w:tcBorders>
            <w:vAlign w:val="center"/>
          </w:tcPr>
          <w:p w:rsidR="00C82279" w:rsidRPr="00533216" w:rsidRDefault="00C82279" w:rsidP="000C64A7">
            <w:pPr>
              <w:widowControl w:val="0"/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:rsidR="00C82279" w:rsidRPr="00533216" w:rsidRDefault="0024376D" w:rsidP="000C64A7">
            <w:pPr>
              <w:widowControl w:val="0"/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82279" w:rsidRPr="00533216" w:rsidTr="00045A60">
        <w:trPr>
          <w:trHeight w:val="626"/>
        </w:trPr>
        <w:tc>
          <w:tcPr>
            <w:tcW w:w="1134" w:type="dxa"/>
          </w:tcPr>
          <w:p w:rsidR="00C82279" w:rsidRPr="00533216" w:rsidRDefault="00C82279" w:rsidP="000C64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9" w:type="dxa"/>
          </w:tcPr>
          <w:p w:rsidR="00C82279" w:rsidRPr="00533216" w:rsidRDefault="00C82279" w:rsidP="00FB7D0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3" w:type="dxa"/>
            <w:tcBorders>
              <w:top w:val="single" w:sz="4" w:space="0" w:color="auto"/>
            </w:tcBorders>
          </w:tcPr>
          <w:p w:rsidR="00C82279" w:rsidRPr="00533216" w:rsidRDefault="00C82279" w:rsidP="00FB7D0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Примерная тематика домашних заданий</w:t>
            </w:r>
            <w:r w:rsidRPr="0053321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82279" w:rsidRPr="00533216" w:rsidRDefault="00C82279" w:rsidP="00FB7D0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материала;</w:t>
            </w:r>
          </w:p>
          <w:p w:rsidR="00C82279" w:rsidRPr="00533216" w:rsidRDefault="00C82279" w:rsidP="00FB7D0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lastRenderedPageBreak/>
              <w:t>Завершение работы по изготовлению образцов:</w:t>
            </w:r>
          </w:p>
          <w:p w:rsidR="00C82279" w:rsidRPr="00533216" w:rsidRDefault="00C82279" w:rsidP="005F248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-</w:t>
            </w:r>
            <w:r w:rsidR="005F248E" w:rsidRPr="00533216">
              <w:rPr>
                <w:rFonts w:ascii="Times New Roman" w:hAnsi="Times New Roman"/>
                <w:sz w:val="24"/>
                <w:szCs w:val="24"/>
              </w:rPr>
              <w:t xml:space="preserve"> изготовление игольницы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</w:tcBorders>
            <w:vAlign w:val="center"/>
          </w:tcPr>
          <w:p w:rsidR="00C82279" w:rsidRPr="00533216" w:rsidRDefault="00C82279" w:rsidP="000C6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  <w:vAlign w:val="center"/>
          </w:tcPr>
          <w:p w:rsidR="00C82279" w:rsidRPr="00533216" w:rsidRDefault="00C82279" w:rsidP="000C6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48E" w:rsidRPr="00533216" w:rsidTr="00476D56">
        <w:trPr>
          <w:trHeight w:val="356"/>
        </w:trPr>
        <w:tc>
          <w:tcPr>
            <w:tcW w:w="1134" w:type="dxa"/>
          </w:tcPr>
          <w:p w:rsidR="005F248E" w:rsidRPr="00533216" w:rsidRDefault="000C64A7" w:rsidP="000C64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859" w:type="dxa"/>
          </w:tcPr>
          <w:p w:rsidR="005F248E" w:rsidRPr="00533216" w:rsidRDefault="005F248E" w:rsidP="000D21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Технология строчевой вышивки</w:t>
            </w:r>
          </w:p>
        </w:tc>
        <w:tc>
          <w:tcPr>
            <w:tcW w:w="7423" w:type="dxa"/>
          </w:tcPr>
          <w:p w:rsidR="005F248E" w:rsidRPr="00533216" w:rsidRDefault="005F248E" w:rsidP="000D2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</w:tcBorders>
            <w:vAlign w:val="center"/>
          </w:tcPr>
          <w:p w:rsidR="005F248E" w:rsidRPr="00533216" w:rsidRDefault="005F248E" w:rsidP="000C6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vAlign w:val="center"/>
          </w:tcPr>
          <w:p w:rsidR="005F248E" w:rsidRPr="00533216" w:rsidRDefault="005F248E" w:rsidP="000C6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48E" w:rsidRPr="00533216" w:rsidTr="00045A60">
        <w:trPr>
          <w:trHeight w:val="626"/>
        </w:trPr>
        <w:tc>
          <w:tcPr>
            <w:tcW w:w="1134" w:type="dxa"/>
          </w:tcPr>
          <w:p w:rsidR="005F248E" w:rsidRPr="00533216" w:rsidRDefault="005F248E" w:rsidP="000C64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859" w:type="dxa"/>
          </w:tcPr>
          <w:p w:rsidR="005F248E" w:rsidRPr="00533216" w:rsidRDefault="005F248E" w:rsidP="005F2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 xml:space="preserve">Подготовка к вышивке; </w:t>
            </w:r>
          </w:p>
          <w:p w:rsidR="005F248E" w:rsidRPr="00533216" w:rsidRDefault="005F248E" w:rsidP="005F24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Виды строчевой вышивки</w:t>
            </w:r>
          </w:p>
        </w:tc>
        <w:tc>
          <w:tcPr>
            <w:tcW w:w="7423" w:type="dxa"/>
          </w:tcPr>
          <w:p w:rsidR="005F248E" w:rsidRPr="00533216" w:rsidRDefault="007C3B44" w:rsidP="000D2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Разметка вышивки на ткани. Подготовка сетки под строчку и мережки. Выполнение мережек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</w:tcBorders>
            <w:vAlign w:val="center"/>
          </w:tcPr>
          <w:p w:rsidR="005F248E" w:rsidRPr="00533216" w:rsidRDefault="005F248E" w:rsidP="000C6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vAlign w:val="center"/>
          </w:tcPr>
          <w:p w:rsidR="005F248E" w:rsidRPr="00533216" w:rsidRDefault="0024376D" w:rsidP="000C6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248E" w:rsidRPr="00533216" w:rsidTr="00045A60">
        <w:trPr>
          <w:trHeight w:val="530"/>
        </w:trPr>
        <w:tc>
          <w:tcPr>
            <w:tcW w:w="1134" w:type="dxa"/>
          </w:tcPr>
          <w:p w:rsidR="005F248E" w:rsidRPr="00533216" w:rsidRDefault="005F248E" w:rsidP="000C64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859" w:type="dxa"/>
          </w:tcPr>
          <w:p w:rsidR="005F248E" w:rsidRPr="00533216" w:rsidRDefault="005F248E" w:rsidP="0053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216">
              <w:rPr>
                <w:rFonts w:ascii="Times New Roman" w:hAnsi="Times New Roman"/>
                <w:sz w:val="24"/>
                <w:szCs w:val="24"/>
              </w:rPr>
              <w:t>Строчевое</w:t>
            </w:r>
            <w:proofErr w:type="spellEnd"/>
            <w:r w:rsidRPr="00533216">
              <w:rPr>
                <w:rFonts w:ascii="Times New Roman" w:hAnsi="Times New Roman"/>
                <w:sz w:val="24"/>
                <w:szCs w:val="24"/>
              </w:rPr>
              <w:t xml:space="preserve"> шитьё;</w:t>
            </w:r>
            <w:r w:rsidR="00533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216">
              <w:rPr>
                <w:rFonts w:ascii="Times New Roman" w:hAnsi="Times New Roman"/>
                <w:sz w:val="24"/>
                <w:szCs w:val="24"/>
              </w:rPr>
              <w:t>Цветная перевить</w:t>
            </w:r>
          </w:p>
        </w:tc>
        <w:tc>
          <w:tcPr>
            <w:tcW w:w="7423" w:type="dxa"/>
            <w:tcBorders>
              <w:bottom w:val="single" w:sz="4" w:space="0" w:color="auto"/>
            </w:tcBorders>
          </w:tcPr>
          <w:p w:rsidR="005F248E" w:rsidRPr="00533216" w:rsidRDefault="007C3B44" w:rsidP="000D2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Выполнение строчевых мотивов и гипюров. Цветная перевить</w:t>
            </w:r>
          </w:p>
        </w:tc>
        <w:tc>
          <w:tcPr>
            <w:tcW w:w="1764" w:type="dxa"/>
            <w:gridSpan w:val="2"/>
            <w:tcBorders>
              <w:bottom w:val="single" w:sz="4" w:space="0" w:color="auto"/>
            </w:tcBorders>
            <w:vAlign w:val="center"/>
          </w:tcPr>
          <w:p w:rsidR="005F248E" w:rsidRPr="00533216" w:rsidRDefault="005F248E" w:rsidP="000C6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:rsidR="005F248E" w:rsidRPr="00533216" w:rsidRDefault="005F248E" w:rsidP="000C6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248E" w:rsidRPr="00533216" w:rsidTr="00533216">
        <w:trPr>
          <w:trHeight w:val="934"/>
        </w:trPr>
        <w:tc>
          <w:tcPr>
            <w:tcW w:w="1134" w:type="dxa"/>
          </w:tcPr>
          <w:p w:rsidR="005F248E" w:rsidRPr="00533216" w:rsidRDefault="005F248E" w:rsidP="000C64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</w:p>
        </w:tc>
        <w:tc>
          <w:tcPr>
            <w:tcW w:w="3859" w:type="dxa"/>
          </w:tcPr>
          <w:p w:rsidR="005F248E" w:rsidRPr="00533216" w:rsidRDefault="005F248E" w:rsidP="00FB7D0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3" w:type="dxa"/>
            <w:tcBorders>
              <w:top w:val="single" w:sz="4" w:space="0" w:color="auto"/>
            </w:tcBorders>
          </w:tcPr>
          <w:p w:rsidR="005F248E" w:rsidRPr="00533216" w:rsidRDefault="005F248E" w:rsidP="000C6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53321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F248E" w:rsidRPr="00533216" w:rsidRDefault="005F248E" w:rsidP="000C6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33216">
              <w:rPr>
                <w:rFonts w:ascii="Times New Roman" w:hAnsi="Times New Roman"/>
                <w:sz w:val="24"/>
                <w:szCs w:val="24"/>
              </w:rPr>
              <w:t>строчевое</w:t>
            </w:r>
            <w:proofErr w:type="spellEnd"/>
            <w:r w:rsidRPr="00533216">
              <w:rPr>
                <w:rFonts w:ascii="Times New Roman" w:hAnsi="Times New Roman"/>
                <w:sz w:val="24"/>
                <w:szCs w:val="24"/>
              </w:rPr>
              <w:t xml:space="preserve"> шитьё (</w:t>
            </w:r>
            <w:proofErr w:type="spellStart"/>
            <w:r w:rsidRPr="00533216">
              <w:rPr>
                <w:rFonts w:ascii="Times New Roman" w:hAnsi="Times New Roman"/>
                <w:sz w:val="24"/>
                <w:szCs w:val="24"/>
              </w:rPr>
              <w:t>выдерг</w:t>
            </w:r>
            <w:proofErr w:type="spellEnd"/>
            <w:r w:rsidRPr="00533216">
              <w:rPr>
                <w:rFonts w:ascii="Times New Roman" w:hAnsi="Times New Roman"/>
                <w:sz w:val="24"/>
                <w:szCs w:val="24"/>
              </w:rPr>
              <w:t xml:space="preserve"> нитей и выполнение сложных и простых мережек)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</w:tcBorders>
            <w:vAlign w:val="center"/>
          </w:tcPr>
          <w:p w:rsidR="005F248E" w:rsidRPr="00533216" w:rsidRDefault="005F248E" w:rsidP="000C64A7">
            <w:pPr>
              <w:widowControl w:val="0"/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vAlign w:val="center"/>
          </w:tcPr>
          <w:p w:rsidR="005F248E" w:rsidRPr="00533216" w:rsidRDefault="0024376D" w:rsidP="000C6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48E" w:rsidRPr="00533216" w:rsidTr="00533216">
        <w:trPr>
          <w:trHeight w:val="692"/>
        </w:trPr>
        <w:tc>
          <w:tcPr>
            <w:tcW w:w="1134" w:type="dxa"/>
          </w:tcPr>
          <w:p w:rsidR="005F248E" w:rsidRPr="00533216" w:rsidRDefault="005F248E" w:rsidP="000C64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3.4.</w:t>
            </w:r>
          </w:p>
        </w:tc>
        <w:tc>
          <w:tcPr>
            <w:tcW w:w="3859" w:type="dxa"/>
          </w:tcPr>
          <w:p w:rsidR="005F248E" w:rsidRPr="00533216" w:rsidRDefault="005F248E" w:rsidP="000D21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3" w:type="dxa"/>
            <w:tcBorders>
              <w:bottom w:val="single" w:sz="4" w:space="0" w:color="auto"/>
            </w:tcBorders>
          </w:tcPr>
          <w:p w:rsidR="005F248E" w:rsidRPr="00533216" w:rsidRDefault="005F248E" w:rsidP="000D2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53321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F248E" w:rsidRPr="00533216" w:rsidRDefault="005F248E" w:rsidP="000D2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33216">
              <w:rPr>
                <w:rFonts w:ascii="Times New Roman" w:hAnsi="Times New Roman"/>
                <w:sz w:val="24"/>
                <w:szCs w:val="24"/>
              </w:rPr>
              <w:t>строчевое</w:t>
            </w:r>
            <w:proofErr w:type="spellEnd"/>
            <w:r w:rsidRPr="00533216">
              <w:rPr>
                <w:rFonts w:ascii="Times New Roman" w:hAnsi="Times New Roman"/>
                <w:sz w:val="24"/>
                <w:szCs w:val="24"/>
              </w:rPr>
              <w:t xml:space="preserve"> шитьё (</w:t>
            </w:r>
            <w:proofErr w:type="spellStart"/>
            <w:r w:rsidRPr="00533216">
              <w:rPr>
                <w:rFonts w:ascii="Times New Roman" w:hAnsi="Times New Roman"/>
                <w:sz w:val="24"/>
                <w:szCs w:val="24"/>
              </w:rPr>
              <w:t>выдерг</w:t>
            </w:r>
            <w:proofErr w:type="spellEnd"/>
            <w:r w:rsidRPr="00533216">
              <w:rPr>
                <w:rFonts w:ascii="Times New Roman" w:hAnsi="Times New Roman"/>
                <w:sz w:val="24"/>
                <w:szCs w:val="24"/>
              </w:rPr>
              <w:t xml:space="preserve"> и заполнение сетки </w:t>
            </w:r>
            <w:proofErr w:type="spellStart"/>
            <w:r w:rsidRPr="00533216">
              <w:rPr>
                <w:rFonts w:ascii="Times New Roman" w:hAnsi="Times New Roman"/>
                <w:sz w:val="24"/>
                <w:szCs w:val="24"/>
              </w:rPr>
              <w:t>строчевыми</w:t>
            </w:r>
            <w:proofErr w:type="spellEnd"/>
            <w:r w:rsidRPr="00533216">
              <w:rPr>
                <w:rFonts w:ascii="Times New Roman" w:hAnsi="Times New Roman"/>
                <w:sz w:val="24"/>
                <w:szCs w:val="24"/>
              </w:rPr>
              <w:t xml:space="preserve"> швами)</w:t>
            </w:r>
          </w:p>
        </w:tc>
        <w:tc>
          <w:tcPr>
            <w:tcW w:w="1764" w:type="dxa"/>
            <w:gridSpan w:val="2"/>
            <w:tcBorders>
              <w:bottom w:val="single" w:sz="4" w:space="0" w:color="auto"/>
            </w:tcBorders>
            <w:vAlign w:val="center"/>
          </w:tcPr>
          <w:p w:rsidR="005F248E" w:rsidRPr="00533216" w:rsidRDefault="005F248E" w:rsidP="000C64A7">
            <w:pPr>
              <w:widowControl w:val="0"/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:rsidR="005F248E" w:rsidRPr="00533216" w:rsidRDefault="0024376D" w:rsidP="000C6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48E" w:rsidRPr="00533216" w:rsidTr="00045A60">
        <w:trPr>
          <w:trHeight w:val="559"/>
        </w:trPr>
        <w:tc>
          <w:tcPr>
            <w:tcW w:w="1134" w:type="dxa"/>
          </w:tcPr>
          <w:p w:rsidR="005F248E" w:rsidRPr="00533216" w:rsidRDefault="000C64A7" w:rsidP="000C64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3.5.</w:t>
            </w:r>
          </w:p>
        </w:tc>
        <w:tc>
          <w:tcPr>
            <w:tcW w:w="3859" w:type="dxa"/>
          </w:tcPr>
          <w:p w:rsidR="005F248E" w:rsidRPr="00533216" w:rsidRDefault="005F248E" w:rsidP="00FB7D0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3" w:type="dxa"/>
            <w:tcBorders>
              <w:top w:val="single" w:sz="4" w:space="0" w:color="auto"/>
              <w:bottom w:val="single" w:sz="4" w:space="0" w:color="auto"/>
            </w:tcBorders>
          </w:tcPr>
          <w:p w:rsidR="005F248E" w:rsidRPr="00533216" w:rsidRDefault="005F248E" w:rsidP="00243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53321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F248E" w:rsidRPr="00533216" w:rsidRDefault="005F248E" w:rsidP="00243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-цветная перевить (</w:t>
            </w:r>
            <w:proofErr w:type="spellStart"/>
            <w:r w:rsidRPr="00533216">
              <w:rPr>
                <w:rFonts w:ascii="Times New Roman" w:hAnsi="Times New Roman"/>
                <w:sz w:val="24"/>
                <w:szCs w:val="24"/>
              </w:rPr>
              <w:t>выдерг</w:t>
            </w:r>
            <w:proofErr w:type="spellEnd"/>
            <w:r w:rsidR="00010865" w:rsidRPr="00533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216">
              <w:rPr>
                <w:rFonts w:ascii="Times New Roman" w:hAnsi="Times New Roman"/>
                <w:sz w:val="24"/>
                <w:szCs w:val="24"/>
              </w:rPr>
              <w:t>сетки и заполнение рисунком)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48E" w:rsidRPr="00533216" w:rsidRDefault="005F248E" w:rsidP="0024376D">
            <w:pPr>
              <w:widowControl w:val="0"/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48E" w:rsidRPr="00533216" w:rsidRDefault="0024376D" w:rsidP="00243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48E" w:rsidRPr="00533216" w:rsidTr="00045A60">
        <w:trPr>
          <w:trHeight w:val="868"/>
        </w:trPr>
        <w:tc>
          <w:tcPr>
            <w:tcW w:w="1134" w:type="dxa"/>
          </w:tcPr>
          <w:p w:rsidR="005F248E" w:rsidRPr="00533216" w:rsidRDefault="005F248E" w:rsidP="000C64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9" w:type="dxa"/>
          </w:tcPr>
          <w:p w:rsidR="005F248E" w:rsidRPr="00533216" w:rsidRDefault="005F248E" w:rsidP="00FB7D0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3" w:type="dxa"/>
            <w:tcBorders>
              <w:top w:val="single" w:sz="4" w:space="0" w:color="auto"/>
            </w:tcBorders>
          </w:tcPr>
          <w:p w:rsidR="000C64A7" w:rsidRPr="00533216" w:rsidRDefault="000C64A7" w:rsidP="000C6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Примерная тематика домашних заданий</w:t>
            </w:r>
            <w:r w:rsidRPr="0053321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C64A7" w:rsidRPr="00533216" w:rsidRDefault="000C64A7" w:rsidP="000C6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материала;</w:t>
            </w:r>
          </w:p>
          <w:p w:rsidR="000C64A7" w:rsidRPr="00533216" w:rsidRDefault="000C64A7" w:rsidP="000C6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Завершение работы по изготовлению образцов:</w:t>
            </w:r>
          </w:p>
          <w:p w:rsidR="000C64A7" w:rsidRPr="00533216" w:rsidRDefault="000C64A7" w:rsidP="0053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216">
              <w:rPr>
                <w:rFonts w:ascii="Times New Roman" w:hAnsi="Times New Roman"/>
                <w:sz w:val="24"/>
                <w:szCs w:val="24"/>
              </w:rPr>
              <w:t>строчевое</w:t>
            </w:r>
            <w:proofErr w:type="spellEnd"/>
            <w:r w:rsidRPr="00533216">
              <w:rPr>
                <w:rFonts w:ascii="Times New Roman" w:hAnsi="Times New Roman"/>
                <w:sz w:val="24"/>
                <w:szCs w:val="24"/>
              </w:rPr>
              <w:t xml:space="preserve"> шитьё</w:t>
            </w:r>
            <w:r w:rsidR="0053321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33216">
              <w:rPr>
                <w:rFonts w:ascii="Times New Roman" w:hAnsi="Times New Roman"/>
                <w:sz w:val="24"/>
                <w:szCs w:val="24"/>
              </w:rPr>
              <w:t>цветная перевить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</w:tcBorders>
            <w:vAlign w:val="center"/>
          </w:tcPr>
          <w:p w:rsidR="005F248E" w:rsidRPr="00533216" w:rsidRDefault="005F248E" w:rsidP="005F248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  <w:vAlign w:val="center"/>
          </w:tcPr>
          <w:p w:rsidR="005F248E" w:rsidRPr="00533216" w:rsidRDefault="005F248E" w:rsidP="005F248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48E" w:rsidRPr="00533216" w:rsidTr="00045A60">
        <w:trPr>
          <w:trHeight w:val="614"/>
        </w:trPr>
        <w:tc>
          <w:tcPr>
            <w:tcW w:w="1134" w:type="dxa"/>
          </w:tcPr>
          <w:p w:rsidR="005F248E" w:rsidRPr="00533216" w:rsidRDefault="000C64A7" w:rsidP="000C64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859" w:type="dxa"/>
          </w:tcPr>
          <w:p w:rsidR="005F248E" w:rsidRPr="00533216" w:rsidRDefault="000C64A7" w:rsidP="00FB7D0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Гладьевые</w:t>
            </w:r>
            <w:proofErr w:type="spellEnd"/>
            <w:r w:rsidRPr="00533216">
              <w:rPr>
                <w:rFonts w:ascii="Times New Roman" w:hAnsi="Times New Roman"/>
                <w:b/>
                <w:sz w:val="24"/>
                <w:szCs w:val="24"/>
              </w:rPr>
              <w:t xml:space="preserve"> швы</w:t>
            </w:r>
          </w:p>
        </w:tc>
        <w:tc>
          <w:tcPr>
            <w:tcW w:w="7423" w:type="dxa"/>
          </w:tcPr>
          <w:p w:rsidR="005F248E" w:rsidRPr="00533216" w:rsidRDefault="005F248E" w:rsidP="007C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5F248E" w:rsidRPr="00533216" w:rsidRDefault="000C64A7" w:rsidP="00243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635" w:type="dxa"/>
            <w:vAlign w:val="center"/>
          </w:tcPr>
          <w:p w:rsidR="005F248E" w:rsidRPr="00533216" w:rsidRDefault="005F248E" w:rsidP="00243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4A7" w:rsidRPr="00533216" w:rsidTr="00533216">
        <w:trPr>
          <w:trHeight w:val="367"/>
        </w:trPr>
        <w:tc>
          <w:tcPr>
            <w:tcW w:w="1134" w:type="dxa"/>
          </w:tcPr>
          <w:p w:rsidR="000C64A7" w:rsidRPr="00533216" w:rsidRDefault="000C64A7" w:rsidP="000C64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859" w:type="dxa"/>
          </w:tcPr>
          <w:p w:rsidR="000C64A7" w:rsidRPr="00533216" w:rsidRDefault="000C64A7" w:rsidP="000D21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 xml:space="preserve">Разновидность </w:t>
            </w:r>
            <w:proofErr w:type="spellStart"/>
            <w:r w:rsidRPr="00533216">
              <w:rPr>
                <w:rFonts w:ascii="Times New Roman" w:hAnsi="Times New Roman"/>
                <w:sz w:val="24"/>
                <w:szCs w:val="24"/>
              </w:rPr>
              <w:t>гладьевых</w:t>
            </w:r>
            <w:proofErr w:type="spellEnd"/>
            <w:r w:rsidRPr="00533216">
              <w:rPr>
                <w:rFonts w:ascii="Times New Roman" w:hAnsi="Times New Roman"/>
                <w:sz w:val="24"/>
                <w:szCs w:val="24"/>
              </w:rPr>
              <w:t xml:space="preserve"> швов</w:t>
            </w:r>
          </w:p>
        </w:tc>
        <w:tc>
          <w:tcPr>
            <w:tcW w:w="7423" w:type="dxa"/>
          </w:tcPr>
          <w:p w:rsidR="000C64A7" w:rsidRPr="00533216" w:rsidRDefault="007C3B44" w:rsidP="007C3B4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216">
              <w:rPr>
                <w:rFonts w:ascii="Times New Roman" w:hAnsi="Times New Roman"/>
                <w:sz w:val="24"/>
                <w:szCs w:val="24"/>
              </w:rPr>
              <w:t>Гладьевые</w:t>
            </w:r>
            <w:proofErr w:type="spellEnd"/>
            <w:r w:rsidRPr="00533216">
              <w:rPr>
                <w:rFonts w:ascii="Times New Roman" w:hAnsi="Times New Roman"/>
                <w:sz w:val="24"/>
                <w:szCs w:val="24"/>
              </w:rPr>
              <w:t xml:space="preserve"> швы</w:t>
            </w:r>
          </w:p>
        </w:tc>
        <w:tc>
          <w:tcPr>
            <w:tcW w:w="1764" w:type="dxa"/>
            <w:gridSpan w:val="2"/>
            <w:vAlign w:val="center"/>
          </w:tcPr>
          <w:p w:rsidR="000C64A7" w:rsidRPr="00533216" w:rsidRDefault="000C64A7" w:rsidP="00243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Align w:val="center"/>
          </w:tcPr>
          <w:p w:rsidR="000C64A7" w:rsidRPr="00533216" w:rsidRDefault="0024376D" w:rsidP="00243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64A7" w:rsidRPr="00533216" w:rsidTr="00045A60">
        <w:trPr>
          <w:trHeight w:val="614"/>
        </w:trPr>
        <w:tc>
          <w:tcPr>
            <w:tcW w:w="1134" w:type="dxa"/>
          </w:tcPr>
          <w:p w:rsidR="000C64A7" w:rsidRPr="00533216" w:rsidRDefault="000C64A7" w:rsidP="000C64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859" w:type="dxa"/>
          </w:tcPr>
          <w:p w:rsidR="000C64A7" w:rsidRPr="00533216" w:rsidRDefault="000C64A7" w:rsidP="000D2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Односторонняя гладь (</w:t>
            </w:r>
            <w:proofErr w:type="gramStart"/>
            <w:r w:rsidRPr="00533216">
              <w:rPr>
                <w:rFonts w:ascii="Times New Roman" w:hAnsi="Times New Roman"/>
                <w:sz w:val="24"/>
                <w:szCs w:val="24"/>
              </w:rPr>
              <w:t>Владимирский</w:t>
            </w:r>
            <w:proofErr w:type="gramEnd"/>
            <w:r w:rsidR="00476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216">
              <w:rPr>
                <w:rFonts w:ascii="Times New Roman" w:hAnsi="Times New Roman"/>
                <w:sz w:val="24"/>
                <w:szCs w:val="24"/>
              </w:rPr>
              <w:t>верхошов</w:t>
            </w:r>
            <w:proofErr w:type="spellEnd"/>
            <w:r w:rsidRPr="005332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423" w:type="dxa"/>
          </w:tcPr>
          <w:p w:rsidR="000C64A7" w:rsidRPr="00533216" w:rsidRDefault="007C3B44" w:rsidP="007C3B4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Односторонняя гладь (</w:t>
            </w:r>
            <w:proofErr w:type="spellStart"/>
            <w:r w:rsidRPr="00533216">
              <w:rPr>
                <w:rFonts w:ascii="Times New Roman" w:hAnsi="Times New Roman"/>
                <w:sz w:val="24"/>
                <w:szCs w:val="24"/>
              </w:rPr>
              <w:t>верхошов</w:t>
            </w:r>
            <w:proofErr w:type="spellEnd"/>
            <w:r w:rsidRPr="00533216">
              <w:rPr>
                <w:rFonts w:ascii="Times New Roman" w:hAnsi="Times New Roman"/>
                <w:sz w:val="24"/>
                <w:szCs w:val="24"/>
              </w:rPr>
              <w:t>). Односторонняя художественная гладь</w:t>
            </w:r>
          </w:p>
        </w:tc>
        <w:tc>
          <w:tcPr>
            <w:tcW w:w="1764" w:type="dxa"/>
            <w:gridSpan w:val="2"/>
            <w:vAlign w:val="center"/>
          </w:tcPr>
          <w:p w:rsidR="000C64A7" w:rsidRPr="00533216" w:rsidRDefault="000C64A7" w:rsidP="002437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Align w:val="center"/>
          </w:tcPr>
          <w:p w:rsidR="000C64A7" w:rsidRPr="00533216" w:rsidRDefault="0024376D" w:rsidP="00243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64A7" w:rsidRPr="00533216" w:rsidTr="00045A60">
        <w:trPr>
          <w:trHeight w:val="614"/>
        </w:trPr>
        <w:tc>
          <w:tcPr>
            <w:tcW w:w="1134" w:type="dxa"/>
          </w:tcPr>
          <w:p w:rsidR="000C64A7" w:rsidRPr="00533216" w:rsidRDefault="000C64A7" w:rsidP="000C64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4.3.</w:t>
            </w:r>
          </w:p>
        </w:tc>
        <w:tc>
          <w:tcPr>
            <w:tcW w:w="3859" w:type="dxa"/>
          </w:tcPr>
          <w:p w:rsidR="000C64A7" w:rsidRPr="00533216" w:rsidRDefault="000C64A7" w:rsidP="000D2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3" w:type="dxa"/>
          </w:tcPr>
          <w:p w:rsidR="000C64A7" w:rsidRPr="00533216" w:rsidRDefault="000C64A7" w:rsidP="007C3B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Практическое  занятие:</w:t>
            </w:r>
          </w:p>
          <w:p w:rsidR="000C64A7" w:rsidRPr="00533216" w:rsidRDefault="000C64A7" w:rsidP="007C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Изготовление образца:</w:t>
            </w:r>
            <w:r w:rsidR="00010865" w:rsidRPr="00533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216">
              <w:rPr>
                <w:rFonts w:ascii="Times New Roman" w:hAnsi="Times New Roman"/>
                <w:sz w:val="24"/>
                <w:szCs w:val="24"/>
              </w:rPr>
              <w:t>Односторонняя гладь (</w:t>
            </w:r>
            <w:proofErr w:type="gramStart"/>
            <w:r w:rsidRPr="00533216">
              <w:rPr>
                <w:rFonts w:ascii="Times New Roman" w:hAnsi="Times New Roman"/>
                <w:sz w:val="24"/>
                <w:szCs w:val="24"/>
              </w:rPr>
              <w:t>Владимирский</w:t>
            </w:r>
            <w:proofErr w:type="gramEnd"/>
            <w:r w:rsidR="00010865" w:rsidRPr="00533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216">
              <w:rPr>
                <w:rFonts w:ascii="Times New Roman" w:hAnsi="Times New Roman"/>
                <w:sz w:val="24"/>
                <w:szCs w:val="24"/>
              </w:rPr>
              <w:t>верхошов</w:t>
            </w:r>
            <w:proofErr w:type="spellEnd"/>
            <w:r w:rsidRPr="005332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64" w:type="dxa"/>
            <w:gridSpan w:val="2"/>
            <w:vAlign w:val="center"/>
          </w:tcPr>
          <w:p w:rsidR="000C64A7" w:rsidRPr="00533216" w:rsidRDefault="000C64A7" w:rsidP="002437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5" w:type="dxa"/>
            <w:vAlign w:val="center"/>
          </w:tcPr>
          <w:p w:rsidR="000C64A7" w:rsidRPr="00533216" w:rsidRDefault="0024376D" w:rsidP="00243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64A7" w:rsidRPr="00533216" w:rsidTr="00045A60">
        <w:trPr>
          <w:trHeight w:val="614"/>
        </w:trPr>
        <w:tc>
          <w:tcPr>
            <w:tcW w:w="1134" w:type="dxa"/>
          </w:tcPr>
          <w:p w:rsidR="000C64A7" w:rsidRPr="00533216" w:rsidRDefault="000C64A7" w:rsidP="000C64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3859" w:type="dxa"/>
          </w:tcPr>
          <w:p w:rsidR="000C64A7" w:rsidRPr="00533216" w:rsidRDefault="000C64A7" w:rsidP="0053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Диагональная гладь (Разновидность Атласного шва). Разновидность гобеленовых швов: Корзиночный шов; Византийский» шов</w:t>
            </w:r>
          </w:p>
        </w:tc>
        <w:tc>
          <w:tcPr>
            <w:tcW w:w="7423" w:type="dxa"/>
          </w:tcPr>
          <w:p w:rsidR="000C64A7" w:rsidRPr="00533216" w:rsidRDefault="007C3B44" w:rsidP="007C3B4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Атласная гладь. Диагональная гладь. Гобеленовые швы</w:t>
            </w:r>
          </w:p>
        </w:tc>
        <w:tc>
          <w:tcPr>
            <w:tcW w:w="1764" w:type="dxa"/>
            <w:gridSpan w:val="2"/>
            <w:vAlign w:val="center"/>
          </w:tcPr>
          <w:p w:rsidR="000C64A7" w:rsidRPr="00533216" w:rsidRDefault="007C3B44" w:rsidP="002437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Align w:val="center"/>
          </w:tcPr>
          <w:p w:rsidR="000C64A7" w:rsidRPr="00533216" w:rsidRDefault="0024376D" w:rsidP="00243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64A7" w:rsidRPr="00533216" w:rsidTr="00045A60">
        <w:trPr>
          <w:trHeight w:val="614"/>
        </w:trPr>
        <w:tc>
          <w:tcPr>
            <w:tcW w:w="1134" w:type="dxa"/>
          </w:tcPr>
          <w:p w:rsidR="000C64A7" w:rsidRPr="00533216" w:rsidRDefault="000C64A7" w:rsidP="000C64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4.5.</w:t>
            </w:r>
          </w:p>
        </w:tc>
        <w:tc>
          <w:tcPr>
            <w:tcW w:w="3859" w:type="dxa"/>
          </w:tcPr>
          <w:p w:rsidR="000C64A7" w:rsidRPr="00533216" w:rsidRDefault="000C64A7" w:rsidP="000D2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3" w:type="dxa"/>
          </w:tcPr>
          <w:p w:rsidR="000C64A7" w:rsidRPr="00533216" w:rsidRDefault="000C64A7" w:rsidP="000C6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Практическое  занятие:</w:t>
            </w:r>
          </w:p>
          <w:p w:rsidR="000C64A7" w:rsidRPr="00533216" w:rsidRDefault="000C64A7" w:rsidP="000C6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Изготовление образца:</w:t>
            </w:r>
            <w:r w:rsidR="00533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216">
              <w:rPr>
                <w:rFonts w:ascii="Times New Roman" w:hAnsi="Times New Roman"/>
                <w:sz w:val="24"/>
                <w:szCs w:val="24"/>
              </w:rPr>
              <w:t>Диагональная гладь – Гобеленовые швы</w:t>
            </w:r>
          </w:p>
        </w:tc>
        <w:tc>
          <w:tcPr>
            <w:tcW w:w="1764" w:type="dxa"/>
            <w:gridSpan w:val="2"/>
            <w:vAlign w:val="center"/>
          </w:tcPr>
          <w:p w:rsidR="000C64A7" w:rsidRPr="00533216" w:rsidRDefault="000C64A7" w:rsidP="002437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Align w:val="center"/>
          </w:tcPr>
          <w:p w:rsidR="000C64A7" w:rsidRPr="00533216" w:rsidRDefault="0024376D" w:rsidP="00243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C3B44" w:rsidRPr="00533216" w:rsidTr="00045A60">
        <w:trPr>
          <w:trHeight w:val="532"/>
        </w:trPr>
        <w:tc>
          <w:tcPr>
            <w:tcW w:w="1134" w:type="dxa"/>
          </w:tcPr>
          <w:p w:rsidR="007C3B44" w:rsidRPr="00533216" w:rsidRDefault="007C3B44" w:rsidP="00FB7D0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9" w:type="dxa"/>
          </w:tcPr>
          <w:p w:rsidR="007C3B44" w:rsidRPr="00533216" w:rsidRDefault="007C3B44" w:rsidP="004D1E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3" w:type="dxa"/>
          </w:tcPr>
          <w:p w:rsidR="007C3B44" w:rsidRPr="00533216" w:rsidRDefault="007C3B44" w:rsidP="007C3B4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Примерная тематика домашних заданий</w:t>
            </w:r>
            <w:r w:rsidRPr="0053321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C3B44" w:rsidRPr="00533216" w:rsidRDefault="007C3B44" w:rsidP="007C3B4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материала;</w:t>
            </w:r>
          </w:p>
          <w:p w:rsidR="007C3B44" w:rsidRPr="00533216" w:rsidRDefault="007C3B44" w:rsidP="007C3B4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Завершение работы по изготовлению образцов:</w:t>
            </w:r>
          </w:p>
          <w:p w:rsidR="007C3B44" w:rsidRPr="00533216" w:rsidRDefault="007C3B44" w:rsidP="00087D4E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- Односторонняя гладь; Диагональная гладь – Гобеленовые швы</w:t>
            </w:r>
          </w:p>
        </w:tc>
        <w:tc>
          <w:tcPr>
            <w:tcW w:w="1764" w:type="dxa"/>
            <w:gridSpan w:val="2"/>
          </w:tcPr>
          <w:p w:rsidR="007C3B44" w:rsidRPr="00533216" w:rsidRDefault="007C3B44" w:rsidP="000D21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7C3B44" w:rsidRPr="00533216" w:rsidRDefault="007C3B44" w:rsidP="00243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D4E" w:rsidRPr="00533216" w:rsidTr="00045A60">
        <w:trPr>
          <w:trHeight w:val="614"/>
        </w:trPr>
        <w:tc>
          <w:tcPr>
            <w:tcW w:w="1134" w:type="dxa"/>
          </w:tcPr>
          <w:p w:rsidR="00087D4E" w:rsidRPr="00533216" w:rsidRDefault="00087D4E" w:rsidP="00FB7D0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2" w:type="dxa"/>
            <w:gridSpan w:val="2"/>
          </w:tcPr>
          <w:p w:rsidR="00087D4E" w:rsidRPr="00533216" w:rsidRDefault="00087D4E" w:rsidP="000D21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64" w:type="dxa"/>
            <w:gridSpan w:val="2"/>
            <w:vAlign w:val="center"/>
          </w:tcPr>
          <w:p w:rsidR="00087D4E" w:rsidRPr="00533216" w:rsidRDefault="00087D4E" w:rsidP="00087D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35" w:type="dxa"/>
            <w:vAlign w:val="center"/>
          </w:tcPr>
          <w:p w:rsidR="00087D4E" w:rsidRPr="00533216" w:rsidRDefault="00087D4E" w:rsidP="0008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D4E" w:rsidRPr="00533216" w:rsidTr="00045A60">
        <w:trPr>
          <w:trHeight w:val="614"/>
        </w:trPr>
        <w:tc>
          <w:tcPr>
            <w:tcW w:w="15815" w:type="dxa"/>
            <w:gridSpan w:val="6"/>
            <w:vAlign w:val="center"/>
          </w:tcPr>
          <w:p w:rsidR="00087D4E" w:rsidRPr="00533216" w:rsidRDefault="00087D4E" w:rsidP="0008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Второй год обучения</w:t>
            </w:r>
          </w:p>
          <w:p w:rsidR="00087D4E" w:rsidRPr="00533216" w:rsidRDefault="00087D4E" w:rsidP="0008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МДК.02.01. Технология художественной ручной вышивки</w:t>
            </w:r>
          </w:p>
        </w:tc>
      </w:tr>
      <w:tr w:rsidR="00087D4E" w:rsidRPr="00533216" w:rsidTr="00045A60">
        <w:trPr>
          <w:trHeight w:val="614"/>
        </w:trPr>
        <w:tc>
          <w:tcPr>
            <w:tcW w:w="1134" w:type="dxa"/>
          </w:tcPr>
          <w:p w:rsidR="00087D4E" w:rsidRPr="00533216" w:rsidRDefault="00087D4E" w:rsidP="000D21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:rsidR="00087D4E" w:rsidRPr="00533216" w:rsidRDefault="00087D4E" w:rsidP="000D219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9" w:type="dxa"/>
          </w:tcPr>
          <w:p w:rsidR="00087D4E" w:rsidRPr="00533216" w:rsidRDefault="00087D4E" w:rsidP="00087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Гладьевые</w:t>
            </w:r>
            <w:proofErr w:type="spellEnd"/>
            <w:r w:rsidRPr="00533216">
              <w:rPr>
                <w:rFonts w:ascii="Times New Roman" w:hAnsi="Times New Roman"/>
                <w:b/>
                <w:sz w:val="24"/>
                <w:szCs w:val="24"/>
              </w:rPr>
              <w:t xml:space="preserve"> швы</w:t>
            </w:r>
          </w:p>
        </w:tc>
        <w:tc>
          <w:tcPr>
            <w:tcW w:w="7423" w:type="dxa"/>
          </w:tcPr>
          <w:p w:rsidR="00087D4E" w:rsidRPr="00533216" w:rsidRDefault="00087D4E" w:rsidP="00FB7D0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087D4E" w:rsidRPr="00533216" w:rsidRDefault="00087D4E" w:rsidP="00087D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635" w:type="dxa"/>
            <w:vAlign w:val="center"/>
          </w:tcPr>
          <w:p w:rsidR="00087D4E" w:rsidRPr="00533216" w:rsidRDefault="00087D4E" w:rsidP="0008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D4E" w:rsidRPr="00533216" w:rsidTr="00533216">
        <w:trPr>
          <w:trHeight w:val="638"/>
        </w:trPr>
        <w:tc>
          <w:tcPr>
            <w:tcW w:w="1134" w:type="dxa"/>
            <w:tcBorders>
              <w:right w:val="single" w:sz="4" w:space="0" w:color="auto"/>
            </w:tcBorders>
          </w:tcPr>
          <w:p w:rsidR="00087D4E" w:rsidRPr="00533216" w:rsidRDefault="00087D4E" w:rsidP="000D219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3859" w:type="dxa"/>
            <w:tcBorders>
              <w:right w:val="single" w:sz="4" w:space="0" w:color="auto"/>
            </w:tcBorders>
          </w:tcPr>
          <w:p w:rsidR="00087D4E" w:rsidRPr="00533216" w:rsidRDefault="00087D4E" w:rsidP="00087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216">
              <w:rPr>
                <w:rFonts w:ascii="Times New Roman" w:hAnsi="Times New Roman"/>
                <w:sz w:val="24"/>
                <w:szCs w:val="24"/>
              </w:rPr>
              <w:t>Трапунто</w:t>
            </w:r>
            <w:proofErr w:type="spellEnd"/>
            <w:r w:rsidRPr="00533216">
              <w:rPr>
                <w:rFonts w:ascii="Times New Roman" w:hAnsi="Times New Roman"/>
                <w:sz w:val="24"/>
                <w:szCs w:val="24"/>
              </w:rPr>
              <w:t xml:space="preserve"> (итальянская объемная вышивка)</w:t>
            </w:r>
          </w:p>
        </w:tc>
        <w:tc>
          <w:tcPr>
            <w:tcW w:w="7423" w:type="dxa"/>
            <w:tcBorders>
              <w:left w:val="single" w:sz="4" w:space="0" w:color="auto"/>
            </w:tcBorders>
          </w:tcPr>
          <w:p w:rsidR="00087D4E" w:rsidRPr="00533216" w:rsidRDefault="00087D4E" w:rsidP="00087D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 xml:space="preserve">Особенности вышивки </w:t>
            </w:r>
            <w:proofErr w:type="spellStart"/>
            <w:r w:rsidRPr="00533216">
              <w:rPr>
                <w:rFonts w:ascii="Times New Roman" w:hAnsi="Times New Roman"/>
                <w:sz w:val="24"/>
                <w:szCs w:val="24"/>
              </w:rPr>
              <w:t>Трапунто</w:t>
            </w:r>
            <w:proofErr w:type="spellEnd"/>
          </w:p>
        </w:tc>
        <w:tc>
          <w:tcPr>
            <w:tcW w:w="1764" w:type="dxa"/>
            <w:gridSpan w:val="2"/>
            <w:vAlign w:val="center"/>
          </w:tcPr>
          <w:p w:rsidR="00087D4E" w:rsidRPr="00533216" w:rsidRDefault="00087D4E" w:rsidP="00087D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Align w:val="center"/>
          </w:tcPr>
          <w:p w:rsidR="00087D4E" w:rsidRPr="00533216" w:rsidRDefault="00087D4E" w:rsidP="0008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7D4E" w:rsidRPr="00533216" w:rsidTr="00045A60">
        <w:trPr>
          <w:trHeight w:val="614"/>
        </w:trPr>
        <w:tc>
          <w:tcPr>
            <w:tcW w:w="1134" w:type="dxa"/>
            <w:tcBorders>
              <w:right w:val="single" w:sz="4" w:space="0" w:color="auto"/>
            </w:tcBorders>
          </w:tcPr>
          <w:p w:rsidR="00087D4E" w:rsidRPr="00533216" w:rsidRDefault="00087D4E" w:rsidP="000D219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4.7.</w:t>
            </w:r>
          </w:p>
        </w:tc>
        <w:tc>
          <w:tcPr>
            <w:tcW w:w="3859" w:type="dxa"/>
            <w:tcBorders>
              <w:right w:val="single" w:sz="4" w:space="0" w:color="auto"/>
            </w:tcBorders>
          </w:tcPr>
          <w:p w:rsidR="00087D4E" w:rsidRPr="00533216" w:rsidRDefault="00087D4E" w:rsidP="000D2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3" w:type="dxa"/>
            <w:tcBorders>
              <w:left w:val="single" w:sz="4" w:space="0" w:color="auto"/>
            </w:tcBorders>
          </w:tcPr>
          <w:p w:rsidR="00087D4E" w:rsidRPr="00533216" w:rsidRDefault="00087D4E" w:rsidP="00087D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</w:p>
          <w:p w:rsidR="00087D4E" w:rsidRPr="00533216" w:rsidRDefault="00087D4E" w:rsidP="0053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Изготовление образца:</w:t>
            </w:r>
            <w:r w:rsidR="00533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216">
              <w:rPr>
                <w:rFonts w:ascii="Times New Roman" w:hAnsi="Times New Roman"/>
                <w:sz w:val="24"/>
                <w:szCs w:val="24"/>
              </w:rPr>
              <w:t>Трапунто</w:t>
            </w:r>
            <w:proofErr w:type="spellEnd"/>
            <w:r w:rsidRPr="00533216">
              <w:rPr>
                <w:rFonts w:ascii="Times New Roman" w:hAnsi="Times New Roman"/>
                <w:sz w:val="24"/>
                <w:szCs w:val="24"/>
              </w:rPr>
              <w:t xml:space="preserve"> (итальянская объемная вышивка)</w:t>
            </w:r>
          </w:p>
        </w:tc>
        <w:tc>
          <w:tcPr>
            <w:tcW w:w="1764" w:type="dxa"/>
            <w:gridSpan w:val="2"/>
            <w:vAlign w:val="center"/>
          </w:tcPr>
          <w:p w:rsidR="00087D4E" w:rsidRPr="00533216" w:rsidRDefault="00087D4E" w:rsidP="00087D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5" w:type="dxa"/>
            <w:vAlign w:val="center"/>
          </w:tcPr>
          <w:p w:rsidR="00087D4E" w:rsidRPr="00533216" w:rsidRDefault="00087D4E" w:rsidP="0008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7D4E" w:rsidRPr="00533216" w:rsidTr="00045A60">
        <w:trPr>
          <w:trHeight w:val="614"/>
        </w:trPr>
        <w:tc>
          <w:tcPr>
            <w:tcW w:w="1134" w:type="dxa"/>
            <w:tcBorders>
              <w:right w:val="single" w:sz="4" w:space="0" w:color="auto"/>
            </w:tcBorders>
          </w:tcPr>
          <w:p w:rsidR="00087D4E" w:rsidRPr="00533216" w:rsidRDefault="00087D4E" w:rsidP="000D219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3859" w:type="dxa"/>
            <w:tcBorders>
              <w:right w:val="single" w:sz="4" w:space="0" w:color="auto"/>
            </w:tcBorders>
          </w:tcPr>
          <w:p w:rsidR="00087D4E" w:rsidRPr="00533216" w:rsidRDefault="00087D4E" w:rsidP="000D2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Двухсторонняя  гладь, «Белая гладь», Цветная гладь (Александровская)</w:t>
            </w:r>
          </w:p>
        </w:tc>
        <w:tc>
          <w:tcPr>
            <w:tcW w:w="7423" w:type="dxa"/>
            <w:tcBorders>
              <w:left w:val="single" w:sz="4" w:space="0" w:color="auto"/>
            </w:tcBorders>
          </w:tcPr>
          <w:p w:rsidR="00087D4E" w:rsidRPr="00533216" w:rsidRDefault="00087D4E" w:rsidP="00087D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Отличительные признаки вышивки: Двухсторонняя  гладь, «Белая гладь», Цветная гладь (Александровская)</w:t>
            </w:r>
          </w:p>
        </w:tc>
        <w:tc>
          <w:tcPr>
            <w:tcW w:w="1764" w:type="dxa"/>
            <w:gridSpan w:val="2"/>
            <w:vAlign w:val="center"/>
          </w:tcPr>
          <w:p w:rsidR="00087D4E" w:rsidRPr="00533216" w:rsidRDefault="00087D4E" w:rsidP="00087D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Align w:val="center"/>
          </w:tcPr>
          <w:p w:rsidR="00087D4E" w:rsidRPr="00533216" w:rsidRDefault="00087D4E" w:rsidP="00087D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7D4E" w:rsidRPr="00533216" w:rsidTr="00045A60">
        <w:trPr>
          <w:trHeight w:val="614"/>
        </w:trPr>
        <w:tc>
          <w:tcPr>
            <w:tcW w:w="1134" w:type="dxa"/>
            <w:tcBorders>
              <w:right w:val="single" w:sz="4" w:space="0" w:color="auto"/>
            </w:tcBorders>
          </w:tcPr>
          <w:p w:rsidR="00087D4E" w:rsidRPr="00533216" w:rsidRDefault="00087D4E" w:rsidP="000D219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4.9.</w:t>
            </w:r>
          </w:p>
        </w:tc>
        <w:tc>
          <w:tcPr>
            <w:tcW w:w="3859" w:type="dxa"/>
            <w:tcBorders>
              <w:right w:val="single" w:sz="4" w:space="0" w:color="auto"/>
            </w:tcBorders>
          </w:tcPr>
          <w:p w:rsidR="00087D4E" w:rsidRPr="00533216" w:rsidRDefault="00087D4E" w:rsidP="000D21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3" w:type="dxa"/>
            <w:tcBorders>
              <w:left w:val="single" w:sz="4" w:space="0" w:color="auto"/>
            </w:tcBorders>
          </w:tcPr>
          <w:p w:rsidR="00087D4E" w:rsidRPr="00533216" w:rsidRDefault="00087D4E" w:rsidP="00087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Практическое  занятие:</w:t>
            </w:r>
          </w:p>
          <w:p w:rsidR="00087D4E" w:rsidRPr="00533216" w:rsidRDefault="00087D4E" w:rsidP="0053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Изготовление образца:</w:t>
            </w:r>
            <w:r w:rsidR="00533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216">
              <w:rPr>
                <w:rFonts w:ascii="Times New Roman" w:hAnsi="Times New Roman"/>
                <w:sz w:val="24"/>
                <w:szCs w:val="24"/>
              </w:rPr>
              <w:t>Двухсторонняя  гладь «Белая гладь»; Цветная гладь (Александровская)</w:t>
            </w:r>
          </w:p>
        </w:tc>
        <w:tc>
          <w:tcPr>
            <w:tcW w:w="1764" w:type="dxa"/>
            <w:gridSpan w:val="2"/>
            <w:vAlign w:val="center"/>
          </w:tcPr>
          <w:p w:rsidR="00087D4E" w:rsidRPr="00533216" w:rsidRDefault="00087D4E" w:rsidP="00087D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5" w:type="dxa"/>
            <w:vAlign w:val="center"/>
          </w:tcPr>
          <w:p w:rsidR="00087D4E" w:rsidRPr="00533216" w:rsidRDefault="00087D4E" w:rsidP="00087D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7D4E" w:rsidRPr="00533216" w:rsidTr="00533216">
        <w:trPr>
          <w:trHeight w:val="383"/>
        </w:trPr>
        <w:tc>
          <w:tcPr>
            <w:tcW w:w="1134" w:type="dxa"/>
            <w:tcBorders>
              <w:right w:val="single" w:sz="4" w:space="0" w:color="auto"/>
            </w:tcBorders>
          </w:tcPr>
          <w:p w:rsidR="00087D4E" w:rsidRPr="00533216" w:rsidRDefault="00087D4E" w:rsidP="000D219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4.10.</w:t>
            </w:r>
          </w:p>
        </w:tc>
        <w:tc>
          <w:tcPr>
            <w:tcW w:w="3859" w:type="dxa"/>
            <w:tcBorders>
              <w:right w:val="single" w:sz="4" w:space="0" w:color="auto"/>
            </w:tcBorders>
          </w:tcPr>
          <w:p w:rsidR="00087D4E" w:rsidRPr="00533216" w:rsidRDefault="00087D4E" w:rsidP="000D2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Вышивка «Крестом»</w:t>
            </w:r>
          </w:p>
        </w:tc>
        <w:tc>
          <w:tcPr>
            <w:tcW w:w="7423" w:type="dxa"/>
            <w:tcBorders>
              <w:left w:val="single" w:sz="4" w:space="0" w:color="auto"/>
            </w:tcBorders>
          </w:tcPr>
          <w:p w:rsidR="00087D4E" w:rsidRPr="00533216" w:rsidRDefault="00087D4E" w:rsidP="00087D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Особенности вышивки «Крест»</w:t>
            </w:r>
          </w:p>
        </w:tc>
        <w:tc>
          <w:tcPr>
            <w:tcW w:w="1764" w:type="dxa"/>
            <w:gridSpan w:val="2"/>
            <w:vAlign w:val="center"/>
          </w:tcPr>
          <w:p w:rsidR="00087D4E" w:rsidRPr="00533216" w:rsidRDefault="00087D4E" w:rsidP="00087D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Align w:val="center"/>
          </w:tcPr>
          <w:p w:rsidR="00087D4E" w:rsidRPr="00533216" w:rsidRDefault="00087D4E" w:rsidP="0008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7D4E" w:rsidRPr="00533216" w:rsidTr="00045A60">
        <w:trPr>
          <w:trHeight w:val="662"/>
        </w:trPr>
        <w:tc>
          <w:tcPr>
            <w:tcW w:w="1134" w:type="dxa"/>
            <w:tcBorders>
              <w:right w:val="single" w:sz="4" w:space="0" w:color="auto"/>
            </w:tcBorders>
          </w:tcPr>
          <w:p w:rsidR="00087D4E" w:rsidRPr="00533216" w:rsidRDefault="00087D4E" w:rsidP="000D2190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9" w:type="dxa"/>
            <w:tcBorders>
              <w:right w:val="single" w:sz="4" w:space="0" w:color="auto"/>
            </w:tcBorders>
          </w:tcPr>
          <w:p w:rsidR="00087D4E" w:rsidRPr="00533216" w:rsidRDefault="00087D4E" w:rsidP="00087D4E">
            <w:pPr>
              <w:spacing w:after="0" w:line="240" w:lineRule="auto"/>
              <w:ind w:right="-127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3" w:type="dxa"/>
            <w:tcBorders>
              <w:left w:val="single" w:sz="4" w:space="0" w:color="auto"/>
            </w:tcBorders>
          </w:tcPr>
          <w:p w:rsidR="00087D4E" w:rsidRPr="00533216" w:rsidRDefault="00087D4E" w:rsidP="00087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4.11. Практическое  занятие:</w:t>
            </w:r>
          </w:p>
          <w:p w:rsidR="00087D4E" w:rsidRPr="00533216" w:rsidRDefault="00087D4E" w:rsidP="00533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Изготовление образца:</w:t>
            </w:r>
            <w:r w:rsidR="00533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216">
              <w:rPr>
                <w:rFonts w:ascii="Times New Roman" w:hAnsi="Times New Roman"/>
                <w:sz w:val="24"/>
                <w:szCs w:val="24"/>
              </w:rPr>
              <w:t>Вышивка «Крестом»</w:t>
            </w:r>
          </w:p>
        </w:tc>
        <w:tc>
          <w:tcPr>
            <w:tcW w:w="1764" w:type="dxa"/>
            <w:gridSpan w:val="2"/>
            <w:vAlign w:val="center"/>
          </w:tcPr>
          <w:p w:rsidR="00087D4E" w:rsidRPr="00533216" w:rsidRDefault="00087D4E" w:rsidP="00045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5" w:type="dxa"/>
            <w:vAlign w:val="center"/>
          </w:tcPr>
          <w:p w:rsidR="00087D4E" w:rsidRPr="00533216" w:rsidRDefault="00087D4E" w:rsidP="00045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7D4E" w:rsidRPr="00533216" w:rsidTr="002921ED">
        <w:trPr>
          <w:trHeight w:val="440"/>
        </w:trPr>
        <w:tc>
          <w:tcPr>
            <w:tcW w:w="1134" w:type="dxa"/>
            <w:tcBorders>
              <w:right w:val="single" w:sz="4" w:space="0" w:color="auto"/>
            </w:tcBorders>
          </w:tcPr>
          <w:p w:rsidR="00087D4E" w:rsidRPr="00533216" w:rsidRDefault="00087D4E" w:rsidP="000D2190">
            <w:pPr>
              <w:spacing w:after="0" w:line="240" w:lineRule="auto"/>
              <w:ind w:right="-12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859" w:type="dxa"/>
            <w:tcBorders>
              <w:right w:val="single" w:sz="4" w:space="0" w:color="auto"/>
            </w:tcBorders>
          </w:tcPr>
          <w:p w:rsidR="00087D4E" w:rsidRPr="00533216" w:rsidRDefault="00087D4E" w:rsidP="000D21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Глухая вышивка</w:t>
            </w:r>
          </w:p>
        </w:tc>
        <w:tc>
          <w:tcPr>
            <w:tcW w:w="7423" w:type="dxa"/>
            <w:tcBorders>
              <w:left w:val="single" w:sz="4" w:space="0" w:color="auto"/>
            </w:tcBorders>
          </w:tcPr>
          <w:p w:rsidR="00087D4E" w:rsidRPr="00533216" w:rsidRDefault="00087D4E" w:rsidP="000D2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087D4E" w:rsidRPr="00533216" w:rsidRDefault="00087D4E" w:rsidP="00045A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635" w:type="dxa"/>
            <w:vAlign w:val="center"/>
          </w:tcPr>
          <w:p w:rsidR="00087D4E" w:rsidRPr="00533216" w:rsidRDefault="00087D4E" w:rsidP="00045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D4E" w:rsidRPr="00533216" w:rsidTr="00045A60">
        <w:trPr>
          <w:trHeight w:val="614"/>
        </w:trPr>
        <w:tc>
          <w:tcPr>
            <w:tcW w:w="1134" w:type="dxa"/>
            <w:tcBorders>
              <w:right w:val="single" w:sz="4" w:space="0" w:color="auto"/>
            </w:tcBorders>
          </w:tcPr>
          <w:p w:rsidR="00087D4E" w:rsidRPr="00533216" w:rsidRDefault="00087D4E" w:rsidP="000D219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9" w:type="dxa"/>
            <w:tcBorders>
              <w:right w:val="single" w:sz="4" w:space="0" w:color="auto"/>
            </w:tcBorders>
          </w:tcPr>
          <w:p w:rsidR="00087D4E" w:rsidRPr="00533216" w:rsidRDefault="00087D4E" w:rsidP="00292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5.1. Золотое шитьё (шитьё золотом);</w:t>
            </w:r>
            <w:r w:rsidR="00292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216">
              <w:rPr>
                <w:rFonts w:ascii="Times New Roman" w:hAnsi="Times New Roman"/>
                <w:sz w:val="24"/>
                <w:szCs w:val="24"/>
              </w:rPr>
              <w:t>Вышивка бисером, стеклярусом и жемчугом</w:t>
            </w:r>
          </w:p>
        </w:tc>
        <w:tc>
          <w:tcPr>
            <w:tcW w:w="7423" w:type="dxa"/>
            <w:tcBorders>
              <w:left w:val="single" w:sz="4" w:space="0" w:color="auto"/>
            </w:tcBorders>
          </w:tcPr>
          <w:p w:rsidR="00087D4E" w:rsidRPr="00533216" w:rsidRDefault="00045A60" w:rsidP="00045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Разновидности золотого шитья. Способы вышивки бисером, стеклярусом и жемчугом</w:t>
            </w:r>
          </w:p>
        </w:tc>
        <w:tc>
          <w:tcPr>
            <w:tcW w:w="1764" w:type="dxa"/>
            <w:gridSpan w:val="2"/>
            <w:vAlign w:val="center"/>
          </w:tcPr>
          <w:p w:rsidR="00087D4E" w:rsidRPr="00533216" w:rsidRDefault="00087D4E" w:rsidP="00045A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Align w:val="center"/>
          </w:tcPr>
          <w:p w:rsidR="00087D4E" w:rsidRPr="00533216" w:rsidRDefault="00045A60" w:rsidP="00045A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7D4E" w:rsidRPr="00533216" w:rsidTr="00045A60">
        <w:trPr>
          <w:trHeight w:val="614"/>
        </w:trPr>
        <w:tc>
          <w:tcPr>
            <w:tcW w:w="1134" w:type="dxa"/>
            <w:tcBorders>
              <w:right w:val="single" w:sz="4" w:space="0" w:color="auto"/>
            </w:tcBorders>
          </w:tcPr>
          <w:p w:rsidR="00087D4E" w:rsidRPr="00533216" w:rsidRDefault="00087D4E" w:rsidP="000D219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5.2.</w:t>
            </w:r>
          </w:p>
        </w:tc>
        <w:tc>
          <w:tcPr>
            <w:tcW w:w="3859" w:type="dxa"/>
            <w:tcBorders>
              <w:right w:val="single" w:sz="4" w:space="0" w:color="auto"/>
            </w:tcBorders>
          </w:tcPr>
          <w:p w:rsidR="00087D4E" w:rsidRPr="00533216" w:rsidRDefault="00087D4E" w:rsidP="000D21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3" w:type="dxa"/>
            <w:tcBorders>
              <w:left w:val="single" w:sz="4" w:space="0" w:color="auto"/>
            </w:tcBorders>
          </w:tcPr>
          <w:p w:rsidR="00087D4E" w:rsidRPr="00533216" w:rsidRDefault="00087D4E" w:rsidP="000D21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Практическое  занятие:</w:t>
            </w:r>
          </w:p>
          <w:p w:rsidR="00087D4E" w:rsidRPr="00533216" w:rsidRDefault="00087D4E" w:rsidP="000D2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Изготовление образца:</w:t>
            </w:r>
            <w:r w:rsidR="00533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216">
              <w:rPr>
                <w:rFonts w:ascii="Times New Roman" w:hAnsi="Times New Roman"/>
                <w:sz w:val="24"/>
                <w:szCs w:val="24"/>
              </w:rPr>
              <w:t>Золотое шитьё (шитьё золотом);</w:t>
            </w:r>
          </w:p>
          <w:p w:rsidR="00087D4E" w:rsidRPr="00533216" w:rsidRDefault="00087D4E" w:rsidP="000D2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Вышивка бисером, стеклярусом и жемчугом</w:t>
            </w:r>
          </w:p>
        </w:tc>
        <w:tc>
          <w:tcPr>
            <w:tcW w:w="1764" w:type="dxa"/>
            <w:gridSpan w:val="2"/>
            <w:vAlign w:val="center"/>
          </w:tcPr>
          <w:p w:rsidR="00087D4E" w:rsidRPr="00533216" w:rsidRDefault="00045A60" w:rsidP="00045A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5" w:type="dxa"/>
            <w:vAlign w:val="center"/>
          </w:tcPr>
          <w:p w:rsidR="00087D4E" w:rsidRPr="00533216" w:rsidRDefault="00045A60" w:rsidP="00045A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7D4E" w:rsidRPr="00533216" w:rsidTr="002921ED">
        <w:trPr>
          <w:trHeight w:val="418"/>
        </w:trPr>
        <w:tc>
          <w:tcPr>
            <w:tcW w:w="1134" w:type="dxa"/>
          </w:tcPr>
          <w:p w:rsidR="00087D4E" w:rsidRPr="00533216" w:rsidRDefault="00087D4E" w:rsidP="000D2190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3859" w:type="dxa"/>
          </w:tcPr>
          <w:p w:rsidR="00087D4E" w:rsidRPr="00533216" w:rsidRDefault="00087D4E" w:rsidP="000D21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Аппликация (накладное шитьё)</w:t>
            </w:r>
          </w:p>
        </w:tc>
        <w:tc>
          <w:tcPr>
            <w:tcW w:w="7423" w:type="dxa"/>
          </w:tcPr>
          <w:p w:rsidR="00087D4E" w:rsidRPr="00533216" w:rsidRDefault="00045A60" w:rsidP="000D2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Аппликация. Способы ее выполнения</w:t>
            </w:r>
          </w:p>
        </w:tc>
        <w:tc>
          <w:tcPr>
            <w:tcW w:w="1764" w:type="dxa"/>
            <w:gridSpan w:val="2"/>
            <w:vAlign w:val="center"/>
          </w:tcPr>
          <w:p w:rsidR="00087D4E" w:rsidRPr="00533216" w:rsidRDefault="00087D4E" w:rsidP="00045A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Align w:val="center"/>
          </w:tcPr>
          <w:p w:rsidR="00087D4E" w:rsidRPr="00533216" w:rsidRDefault="00045A60" w:rsidP="00045A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7D4E" w:rsidRPr="00533216" w:rsidTr="00045A60">
        <w:trPr>
          <w:trHeight w:val="614"/>
        </w:trPr>
        <w:tc>
          <w:tcPr>
            <w:tcW w:w="1134" w:type="dxa"/>
          </w:tcPr>
          <w:p w:rsidR="00087D4E" w:rsidRPr="00533216" w:rsidRDefault="00087D4E" w:rsidP="000D219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5.4.</w:t>
            </w:r>
          </w:p>
        </w:tc>
        <w:tc>
          <w:tcPr>
            <w:tcW w:w="3859" w:type="dxa"/>
          </w:tcPr>
          <w:p w:rsidR="00087D4E" w:rsidRPr="00533216" w:rsidRDefault="00087D4E" w:rsidP="00FB7D0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3" w:type="dxa"/>
          </w:tcPr>
          <w:p w:rsidR="00087D4E" w:rsidRPr="00533216" w:rsidRDefault="00087D4E" w:rsidP="000D21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Практическое  занятие:</w:t>
            </w:r>
          </w:p>
          <w:p w:rsidR="00087D4E" w:rsidRPr="00533216" w:rsidRDefault="00087D4E" w:rsidP="00292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Изготовление образца:</w:t>
            </w:r>
            <w:r w:rsidR="00292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216">
              <w:rPr>
                <w:rFonts w:ascii="Times New Roman" w:hAnsi="Times New Roman"/>
                <w:sz w:val="24"/>
                <w:szCs w:val="24"/>
              </w:rPr>
              <w:t>Аппликация (накладное шитьё)</w:t>
            </w:r>
          </w:p>
        </w:tc>
        <w:tc>
          <w:tcPr>
            <w:tcW w:w="1764" w:type="dxa"/>
            <w:gridSpan w:val="2"/>
            <w:vAlign w:val="center"/>
          </w:tcPr>
          <w:p w:rsidR="00087D4E" w:rsidRPr="00533216" w:rsidRDefault="00045A60" w:rsidP="00045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5" w:type="dxa"/>
            <w:vAlign w:val="center"/>
          </w:tcPr>
          <w:p w:rsidR="00087D4E" w:rsidRPr="00533216" w:rsidRDefault="00045A60" w:rsidP="00045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7D4E" w:rsidRPr="00533216" w:rsidTr="002921ED">
        <w:trPr>
          <w:trHeight w:val="347"/>
        </w:trPr>
        <w:tc>
          <w:tcPr>
            <w:tcW w:w="1134" w:type="dxa"/>
          </w:tcPr>
          <w:p w:rsidR="00087D4E" w:rsidRPr="00533216" w:rsidRDefault="00087D4E" w:rsidP="000D219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3859" w:type="dxa"/>
          </w:tcPr>
          <w:p w:rsidR="00087D4E" w:rsidRPr="00533216" w:rsidRDefault="00087D4E" w:rsidP="00FB7D0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Ажурная вышивка ришелье</w:t>
            </w:r>
          </w:p>
        </w:tc>
        <w:tc>
          <w:tcPr>
            <w:tcW w:w="7423" w:type="dxa"/>
          </w:tcPr>
          <w:p w:rsidR="00087D4E" w:rsidRPr="00533216" w:rsidRDefault="00045A60" w:rsidP="00FB7D0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 xml:space="preserve">Ажурная вышивка ришелье. Понятие: </w:t>
            </w:r>
            <w:proofErr w:type="spellStart"/>
            <w:r w:rsidRPr="00533216">
              <w:rPr>
                <w:rFonts w:ascii="Times New Roman" w:hAnsi="Times New Roman"/>
                <w:sz w:val="24"/>
                <w:szCs w:val="24"/>
              </w:rPr>
              <w:t>Бриды</w:t>
            </w:r>
            <w:proofErr w:type="spellEnd"/>
            <w:r w:rsidRPr="00533216">
              <w:rPr>
                <w:rFonts w:ascii="Times New Roman" w:hAnsi="Times New Roman"/>
                <w:sz w:val="24"/>
                <w:szCs w:val="24"/>
              </w:rPr>
              <w:t>, Пико</w:t>
            </w:r>
          </w:p>
        </w:tc>
        <w:tc>
          <w:tcPr>
            <w:tcW w:w="1764" w:type="dxa"/>
            <w:gridSpan w:val="2"/>
            <w:vAlign w:val="center"/>
          </w:tcPr>
          <w:p w:rsidR="00087D4E" w:rsidRPr="00533216" w:rsidRDefault="00087D4E" w:rsidP="00045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Align w:val="center"/>
          </w:tcPr>
          <w:p w:rsidR="00087D4E" w:rsidRPr="00533216" w:rsidRDefault="00045A60" w:rsidP="00045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5A60" w:rsidRPr="00533216" w:rsidTr="00045A60">
        <w:trPr>
          <w:trHeight w:val="614"/>
        </w:trPr>
        <w:tc>
          <w:tcPr>
            <w:tcW w:w="1134" w:type="dxa"/>
          </w:tcPr>
          <w:p w:rsidR="00045A60" w:rsidRPr="00533216" w:rsidRDefault="00045A60" w:rsidP="000D219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5.6.</w:t>
            </w:r>
          </w:p>
        </w:tc>
        <w:tc>
          <w:tcPr>
            <w:tcW w:w="3859" w:type="dxa"/>
          </w:tcPr>
          <w:p w:rsidR="00045A60" w:rsidRPr="00533216" w:rsidRDefault="00045A60" w:rsidP="000D21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3" w:type="dxa"/>
          </w:tcPr>
          <w:p w:rsidR="00045A60" w:rsidRPr="00533216" w:rsidRDefault="00045A60" w:rsidP="000D21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Практическое  занятие:</w:t>
            </w:r>
          </w:p>
          <w:p w:rsidR="00045A60" w:rsidRPr="00533216" w:rsidRDefault="00045A60" w:rsidP="00292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Изготовление образца:</w:t>
            </w:r>
            <w:r w:rsidR="00292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216">
              <w:rPr>
                <w:rFonts w:ascii="Times New Roman" w:hAnsi="Times New Roman"/>
                <w:sz w:val="24"/>
                <w:szCs w:val="24"/>
              </w:rPr>
              <w:t>Ажурная вышивка ришелье</w:t>
            </w:r>
          </w:p>
        </w:tc>
        <w:tc>
          <w:tcPr>
            <w:tcW w:w="1764" w:type="dxa"/>
            <w:gridSpan w:val="2"/>
            <w:vAlign w:val="center"/>
          </w:tcPr>
          <w:p w:rsidR="00045A60" w:rsidRPr="00533216" w:rsidRDefault="00045A60" w:rsidP="00045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5" w:type="dxa"/>
            <w:vAlign w:val="center"/>
          </w:tcPr>
          <w:p w:rsidR="00045A60" w:rsidRPr="00533216" w:rsidRDefault="00045A60" w:rsidP="00045A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5A60" w:rsidRPr="00533216" w:rsidTr="00045A60">
        <w:trPr>
          <w:trHeight w:val="614"/>
        </w:trPr>
        <w:tc>
          <w:tcPr>
            <w:tcW w:w="1134" w:type="dxa"/>
            <w:tcBorders>
              <w:right w:val="single" w:sz="4" w:space="0" w:color="auto"/>
            </w:tcBorders>
          </w:tcPr>
          <w:p w:rsidR="00045A60" w:rsidRPr="00533216" w:rsidRDefault="00045A60" w:rsidP="000D219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5.7.</w:t>
            </w:r>
          </w:p>
        </w:tc>
        <w:tc>
          <w:tcPr>
            <w:tcW w:w="3859" w:type="dxa"/>
            <w:tcBorders>
              <w:right w:val="single" w:sz="4" w:space="0" w:color="auto"/>
            </w:tcBorders>
          </w:tcPr>
          <w:p w:rsidR="00045A60" w:rsidRPr="00533216" w:rsidRDefault="00045A60" w:rsidP="000D21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3" w:type="dxa"/>
            <w:tcBorders>
              <w:left w:val="single" w:sz="4" w:space="0" w:color="auto"/>
            </w:tcBorders>
          </w:tcPr>
          <w:p w:rsidR="00045A60" w:rsidRPr="00533216" w:rsidRDefault="00045A60" w:rsidP="000D21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Контрольная работа:</w:t>
            </w:r>
          </w:p>
          <w:p w:rsidR="00045A60" w:rsidRPr="00533216" w:rsidRDefault="00045A60" w:rsidP="000D2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 xml:space="preserve">Разновидности </w:t>
            </w:r>
            <w:proofErr w:type="spellStart"/>
            <w:r w:rsidRPr="00533216">
              <w:rPr>
                <w:rFonts w:ascii="Times New Roman" w:hAnsi="Times New Roman"/>
                <w:sz w:val="24"/>
                <w:szCs w:val="24"/>
              </w:rPr>
              <w:t>гладьевых</w:t>
            </w:r>
            <w:proofErr w:type="spellEnd"/>
            <w:r w:rsidRPr="00533216">
              <w:rPr>
                <w:rFonts w:ascii="Times New Roman" w:hAnsi="Times New Roman"/>
                <w:sz w:val="24"/>
                <w:szCs w:val="24"/>
              </w:rPr>
              <w:t xml:space="preserve"> швов и последовательность их выполнения</w:t>
            </w:r>
          </w:p>
        </w:tc>
        <w:tc>
          <w:tcPr>
            <w:tcW w:w="1764" w:type="dxa"/>
            <w:gridSpan w:val="2"/>
            <w:vAlign w:val="center"/>
          </w:tcPr>
          <w:p w:rsidR="00045A60" w:rsidRPr="00533216" w:rsidRDefault="00045A60" w:rsidP="00045A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Align w:val="center"/>
          </w:tcPr>
          <w:p w:rsidR="00045A60" w:rsidRPr="00533216" w:rsidRDefault="00045A60" w:rsidP="00045A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5A60" w:rsidRPr="00533216" w:rsidTr="00045A60">
        <w:trPr>
          <w:trHeight w:val="614"/>
        </w:trPr>
        <w:tc>
          <w:tcPr>
            <w:tcW w:w="1134" w:type="dxa"/>
            <w:tcBorders>
              <w:right w:val="single" w:sz="4" w:space="0" w:color="auto"/>
            </w:tcBorders>
          </w:tcPr>
          <w:p w:rsidR="00045A60" w:rsidRPr="00533216" w:rsidRDefault="00045A60" w:rsidP="000D219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859" w:type="dxa"/>
            <w:tcBorders>
              <w:right w:val="single" w:sz="4" w:space="0" w:color="auto"/>
            </w:tcBorders>
          </w:tcPr>
          <w:p w:rsidR="00045A60" w:rsidRPr="00533216" w:rsidRDefault="00045A60" w:rsidP="000D21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Оценка качества и устранение дефектов художественной вышивки</w:t>
            </w:r>
          </w:p>
        </w:tc>
        <w:tc>
          <w:tcPr>
            <w:tcW w:w="7423" w:type="dxa"/>
            <w:tcBorders>
              <w:left w:val="single" w:sz="4" w:space="0" w:color="auto"/>
            </w:tcBorders>
          </w:tcPr>
          <w:p w:rsidR="00045A60" w:rsidRPr="00533216" w:rsidRDefault="00045A60" w:rsidP="000D2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045A60" w:rsidRPr="00533216" w:rsidRDefault="00045A60" w:rsidP="00045A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35" w:type="dxa"/>
            <w:vAlign w:val="center"/>
          </w:tcPr>
          <w:p w:rsidR="00045A60" w:rsidRPr="00533216" w:rsidRDefault="00045A60" w:rsidP="00045A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A60" w:rsidRPr="00533216" w:rsidTr="00045A60">
        <w:trPr>
          <w:trHeight w:val="614"/>
        </w:trPr>
        <w:tc>
          <w:tcPr>
            <w:tcW w:w="1134" w:type="dxa"/>
            <w:tcBorders>
              <w:right w:val="single" w:sz="4" w:space="0" w:color="auto"/>
            </w:tcBorders>
          </w:tcPr>
          <w:p w:rsidR="00045A60" w:rsidRPr="00533216" w:rsidRDefault="00045A60" w:rsidP="000D219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859" w:type="dxa"/>
            <w:tcBorders>
              <w:right w:val="single" w:sz="4" w:space="0" w:color="auto"/>
            </w:tcBorders>
          </w:tcPr>
          <w:p w:rsidR="00045A60" w:rsidRPr="00533216" w:rsidRDefault="00045A60" w:rsidP="000D2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Определение причин дефектов вышивки;</w:t>
            </w:r>
          </w:p>
          <w:p w:rsidR="00045A60" w:rsidRPr="00533216" w:rsidRDefault="00045A60" w:rsidP="000D2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Устранение дефектов разных видов сложности;</w:t>
            </w:r>
          </w:p>
          <w:p w:rsidR="00045A60" w:rsidRPr="00533216" w:rsidRDefault="00045A60" w:rsidP="000D2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Распознавание и оценка качества</w:t>
            </w:r>
          </w:p>
        </w:tc>
        <w:tc>
          <w:tcPr>
            <w:tcW w:w="7423" w:type="dxa"/>
            <w:tcBorders>
              <w:left w:val="single" w:sz="4" w:space="0" w:color="auto"/>
            </w:tcBorders>
          </w:tcPr>
          <w:p w:rsidR="00045A60" w:rsidRPr="00533216" w:rsidRDefault="00045A60" w:rsidP="00045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Определение причин дефектов вышивки;</w:t>
            </w:r>
          </w:p>
          <w:p w:rsidR="00045A60" w:rsidRPr="00533216" w:rsidRDefault="00045A60" w:rsidP="00045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Устранение дефектов разных видов сложности;</w:t>
            </w:r>
          </w:p>
          <w:p w:rsidR="00045A60" w:rsidRPr="00533216" w:rsidRDefault="00045A60" w:rsidP="00045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Распознавание и оценка качества</w:t>
            </w:r>
          </w:p>
        </w:tc>
        <w:tc>
          <w:tcPr>
            <w:tcW w:w="1764" w:type="dxa"/>
            <w:gridSpan w:val="2"/>
            <w:vAlign w:val="center"/>
          </w:tcPr>
          <w:p w:rsidR="00045A60" w:rsidRPr="00533216" w:rsidRDefault="00045A60" w:rsidP="00045A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Align w:val="center"/>
          </w:tcPr>
          <w:p w:rsidR="00045A60" w:rsidRPr="00533216" w:rsidRDefault="00045A60" w:rsidP="00045A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5A60" w:rsidRPr="00533216" w:rsidTr="00045A60">
        <w:trPr>
          <w:trHeight w:val="614"/>
        </w:trPr>
        <w:tc>
          <w:tcPr>
            <w:tcW w:w="1134" w:type="dxa"/>
            <w:tcBorders>
              <w:right w:val="single" w:sz="4" w:space="0" w:color="auto"/>
            </w:tcBorders>
          </w:tcPr>
          <w:p w:rsidR="00045A60" w:rsidRPr="00533216" w:rsidRDefault="00045A60" w:rsidP="000D219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859" w:type="dxa"/>
            <w:tcBorders>
              <w:right w:val="single" w:sz="4" w:space="0" w:color="auto"/>
            </w:tcBorders>
          </w:tcPr>
          <w:p w:rsidR="00045A60" w:rsidRPr="00533216" w:rsidRDefault="00045A60" w:rsidP="000D2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Контроль качества готовой продукции;</w:t>
            </w:r>
          </w:p>
          <w:p w:rsidR="00045A60" w:rsidRPr="00533216" w:rsidRDefault="00045A60" w:rsidP="000D2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Пользование технической документацией;</w:t>
            </w:r>
          </w:p>
          <w:p w:rsidR="00045A60" w:rsidRPr="00533216" w:rsidRDefault="00045A60" w:rsidP="000D2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Сочетание свойств  текстильных материалов;</w:t>
            </w:r>
          </w:p>
          <w:p w:rsidR="00045A60" w:rsidRPr="00533216" w:rsidRDefault="00045A60" w:rsidP="000D2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Требования, предъявляемые к технической документации</w:t>
            </w:r>
          </w:p>
        </w:tc>
        <w:tc>
          <w:tcPr>
            <w:tcW w:w="7423" w:type="dxa"/>
            <w:tcBorders>
              <w:left w:val="single" w:sz="4" w:space="0" w:color="auto"/>
            </w:tcBorders>
          </w:tcPr>
          <w:p w:rsidR="00045A60" w:rsidRPr="00533216" w:rsidRDefault="00045A60" w:rsidP="000D2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Контроль качества готовой продукции;</w:t>
            </w:r>
          </w:p>
          <w:p w:rsidR="00045A60" w:rsidRPr="00533216" w:rsidRDefault="00045A60" w:rsidP="000D2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Пользование технической документацией;</w:t>
            </w:r>
          </w:p>
          <w:p w:rsidR="00045A60" w:rsidRPr="00533216" w:rsidRDefault="00045A60" w:rsidP="000D2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Сочетание свойств  текстильных материалов;</w:t>
            </w:r>
          </w:p>
          <w:p w:rsidR="00045A60" w:rsidRPr="00533216" w:rsidRDefault="00045A60" w:rsidP="000D2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Требования, предъявляемые к технической документации</w:t>
            </w:r>
          </w:p>
        </w:tc>
        <w:tc>
          <w:tcPr>
            <w:tcW w:w="1764" w:type="dxa"/>
            <w:gridSpan w:val="2"/>
            <w:vAlign w:val="center"/>
          </w:tcPr>
          <w:p w:rsidR="00045A60" w:rsidRPr="00533216" w:rsidRDefault="00045A60" w:rsidP="00045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Align w:val="center"/>
          </w:tcPr>
          <w:p w:rsidR="00045A60" w:rsidRPr="00533216" w:rsidRDefault="00045A60" w:rsidP="00045A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5A60" w:rsidRPr="00533216" w:rsidTr="000D2190">
        <w:trPr>
          <w:trHeight w:val="534"/>
        </w:trPr>
        <w:tc>
          <w:tcPr>
            <w:tcW w:w="1134" w:type="dxa"/>
            <w:tcBorders>
              <w:right w:val="single" w:sz="4" w:space="0" w:color="auto"/>
            </w:tcBorders>
          </w:tcPr>
          <w:p w:rsidR="00045A60" w:rsidRPr="00533216" w:rsidRDefault="000D2190" w:rsidP="000D219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6.3.</w:t>
            </w:r>
          </w:p>
        </w:tc>
        <w:tc>
          <w:tcPr>
            <w:tcW w:w="3859" w:type="dxa"/>
            <w:tcBorders>
              <w:right w:val="single" w:sz="4" w:space="0" w:color="auto"/>
            </w:tcBorders>
          </w:tcPr>
          <w:p w:rsidR="00045A60" w:rsidRPr="00533216" w:rsidRDefault="00045A60" w:rsidP="000D21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3" w:type="dxa"/>
            <w:tcBorders>
              <w:left w:val="single" w:sz="4" w:space="0" w:color="auto"/>
            </w:tcBorders>
          </w:tcPr>
          <w:p w:rsidR="00045A60" w:rsidRPr="00533216" w:rsidRDefault="00045A60" w:rsidP="000D21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Разделу 6</w:t>
            </w:r>
          </w:p>
        </w:tc>
        <w:tc>
          <w:tcPr>
            <w:tcW w:w="1764" w:type="dxa"/>
            <w:gridSpan w:val="2"/>
            <w:vAlign w:val="center"/>
          </w:tcPr>
          <w:p w:rsidR="00045A60" w:rsidRPr="00533216" w:rsidRDefault="00045A60" w:rsidP="000D21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Align w:val="center"/>
          </w:tcPr>
          <w:p w:rsidR="00045A60" w:rsidRPr="00533216" w:rsidRDefault="00045A60" w:rsidP="000D21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D2190" w:rsidRPr="00533216" w:rsidTr="000D2190">
        <w:trPr>
          <w:trHeight w:val="614"/>
        </w:trPr>
        <w:tc>
          <w:tcPr>
            <w:tcW w:w="1134" w:type="dxa"/>
            <w:tcBorders>
              <w:right w:val="single" w:sz="4" w:space="0" w:color="auto"/>
            </w:tcBorders>
          </w:tcPr>
          <w:p w:rsidR="000D2190" w:rsidRPr="00533216" w:rsidRDefault="000D2190" w:rsidP="000D219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859" w:type="dxa"/>
            <w:tcBorders>
              <w:right w:val="single" w:sz="4" w:space="0" w:color="auto"/>
            </w:tcBorders>
          </w:tcPr>
          <w:p w:rsidR="000D2190" w:rsidRPr="00533216" w:rsidRDefault="000D2190" w:rsidP="000D21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Способы отделки края вышитого изделия</w:t>
            </w:r>
          </w:p>
        </w:tc>
        <w:tc>
          <w:tcPr>
            <w:tcW w:w="7423" w:type="dxa"/>
            <w:tcBorders>
              <w:left w:val="single" w:sz="4" w:space="0" w:color="auto"/>
            </w:tcBorders>
          </w:tcPr>
          <w:p w:rsidR="000D2190" w:rsidRPr="00533216" w:rsidRDefault="000D2190" w:rsidP="000D2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0D2190" w:rsidRPr="00533216" w:rsidRDefault="000D2190" w:rsidP="000D21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635" w:type="dxa"/>
            <w:vAlign w:val="center"/>
          </w:tcPr>
          <w:p w:rsidR="000D2190" w:rsidRPr="00533216" w:rsidRDefault="000D2190" w:rsidP="000D21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90" w:rsidRPr="00533216" w:rsidTr="000D2190">
        <w:trPr>
          <w:trHeight w:val="614"/>
        </w:trPr>
        <w:tc>
          <w:tcPr>
            <w:tcW w:w="1134" w:type="dxa"/>
            <w:tcBorders>
              <w:right w:val="single" w:sz="4" w:space="0" w:color="auto"/>
            </w:tcBorders>
          </w:tcPr>
          <w:p w:rsidR="000D2190" w:rsidRPr="00533216" w:rsidRDefault="000D2190" w:rsidP="000D219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3859" w:type="dxa"/>
            <w:tcBorders>
              <w:right w:val="single" w:sz="4" w:space="0" w:color="auto"/>
            </w:tcBorders>
          </w:tcPr>
          <w:p w:rsidR="000D2190" w:rsidRPr="00533216" w:rsidRDefault="000D2190" w:rsidP="000D2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Способы отделкикрая вышитого изделия</w:t>
            </w:r>
          </w:p>
        </w:tc>
        <w:tc>
          <w:tcPr>
            <w:tcW w:w="7423" w:type="dxa"/>
            <w:tcBorders>
              <w:left w:val="single" w:sz="4" w:space="0" w:color="auto"/>
            </w:tcBorders>
          </w:tcPr>
          <w:p w:rsidR="000D2190" w:rsidRPr="00533216" w:rsidRDefault="000D2190" w:rsidP="000D2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Обработка изделия рубцом, кистями, удаление краевых нитей, обработка изделия  бахромой</w:t>
            </w:r>
          </w:p>
        </w:tc>
        <w:tc>
          <w:tcPr>
            <w:tcW w:w="1764" w:type="dxa"/>
            <w:gridSpan w:val="2"/>
            <w:vAlign w:val="center"/>
          </w:tcPr>
          <w:p w:rsidR="000D2190" w:rsidRPr="00533216" w:rsidRDefault="000D2190" w:rsidP="000D21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Align w:val="center"/>
          </w:tcPr>
          <w:p w:rsidR="000D2190" w:rsidRPr="00533216" w:rsidRDefault="000D2190" w:rsidP="000D21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D2190" w:rsidRPr="00533216" w:rsidTr="000D2190">
        <w:trPr>
          <w:trHeight w:val="614"/>
        </w:trPr>
        <w:tc>
          <w:tcPr>
            <w:tcW w:w="1134" w:type="dxa"/>
            <w:tcBorders>
              <w:right w:val="single" w:sz="4" w:space="0" w:color="auto"/>
            </w:tcBorders>
          </w:tcPr>
          <w:p w:rsidR="000D2190" w:rsidRPr="00533216" w:rsidRDefault="000D2190" w:rsidP="000D219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7.2.</w:t>
            </w:r>
          </w:p>
        </w:tc>
        <w:tc>
          <w:tcPr>
            <w:tcW w:w="3859" w:type="dxa"/>
            <w:tcBorders>
              <w:right w:val="single" w:sz="4" w:space="0" w:color="auto"/>
            </w:tcBorders>
          </w:tcPr>
          <w:p w:rsidR="000D2190" w:rsidRPr="00533216" w:rsidRDefault="000D2190" w:rsidP="000D21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3" w:type="dxa"/>
            <w:tcBorders>
              <w:left w:val="single" w:sz="4" w:space="0" w:color="auto"/>
            </w:tcBorders>
          </w:tcPr>
          <w:p w:rsidR="000D2190" w:rsidRPr="00533216" w:rsidRDefault="000D2190" w:rsidP="000D21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 w:rsidR="000D2190" w:rsidRPr="00533216" w:rsidRDefault="000D2190" w:rsidP="00292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Изготовление образцов:</w:t>
            </w:r>
            <w:r w:rsidR="00292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216">
              <w:rPr>
                <w:rFonts w:ascii="Times New Roman" w:hAnsi="Times New Roman"/>
                <w:sz w:val="24"/>
                <w:szCs w:val="24"/>
              </w:rPr>
              <w:t>Обработка изделия рубцом, кистями, удаление краевых нитей, обработка края изделия бахромой</w:t>
            </w:r>
          </w:p>
        </w:tc>
        <w:tc>
          <w:tcPr>
            <w:tcW w:w="1764" w:type="dxa"/>
            <w:gridSpan w:val="2"/>
            <w:vAlign w:val="center"/>
          </w:tcPr>
          <w:p w:rsidR="000D2190" w:rsidRPr="00533216" w:rsidRDefault="000D2190" w:rsidP="000D21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Align w:val="center"/>
          </w:tcPr>
          <w:p w:rsidR="000D2190" w:rsidRPr="00533216" w:rsidRDefault="000D2190" w:rsidP="000D21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D2190" w:rsidRPr="00533216" w:rsidTr="000D2190">
        <w:trPr>
          <w:trHeight w:val="614"/>
        </w:trPr>
        <w:tc>
          <w:tcPr>
            <w:tcW w:w="1134" w:type="dxa"/>
            <w:tcBorders>
              <w:right w:val="single" w:sz="4" w:space="0" w:color="auto"/>
            </w:tcBorders>
          </w:tcPr>
          <w:p w:rsidR="000D2190" w:rsidRPr="00533216" w:rsidRDefault="000D2190" w:rsidP="000D219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3859" w:type="dxa"/>
            <w:tcBorders>
              <w:right w:val="single" w:sz="4" w:space="0" w:color="auto"/>
            </w:tcBorders>
          </w:tcPr>
          <w:p w:rsidR="000D2190" w:rsidRPr="00533216" w:rsidRDefault="000D2190" w:rsidP="000D2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Обработка изделия способом «конверт»</w:t>
            </w:r>
          </w:p>
        </w:tc>
        <w:tc>
          <w:tcPr>
            <w:tcW w:w="7423" w:type="dxa"/>
            <w:tcBorders>
              <w:left w:val="single" w:sz="4" w:space="0" w:color="auto"/>
            </w:tcBorders>
          </w:tcPr>
          <w:p w:rsidR="000D2190" w:rsidRPr="00533216" w:rsidRDefault="000D2190" w:rsidP="000D2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Способ «конверт»</w:t>
            </w:r>
          </w:p>
        </w:tc>
        <w:tc>
          <w:tcPr>
            <w:tcW w:w="1764" w:type="dxa"/>
            <w:gridSpan w:val="2"/>
            <w:vAlign w:val="center"/>
          </w:tcPr>
          <w:p w:rsidR="000D2190" w:rsidRPr="00533216" w:rsidRDefault="000D2190" w:rsidP="000D21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Align w:val="center"/>
          </w:tcPr>
          <w:p w:rsidR="000D2190" w:rsidRPr="00533216" w:rsidRDefault="000D2190" w:rsidP="000D21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2190" w:rsidRPr="00533216" w:rsidTr="000D2190">
        <w:trPr>
          <w:trHeight w:val="614"/>
        </w:trPr>
        <w:tc>
          <w:tcPr>
            <w:tcW w:w="1134" w:type="dxa"/>
            <w:tcBorders>
              <w:right w:val="single" w:sz="4" w:space="0" w:color="auto"/>
            </w:tcBorders>
          </w:tcPr>
          <w:p w:rsidR="000D2190" w:rsidRPr="00533216" w:rsidRDefault="000D2190" w:rsidP="000D219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7.4.</w:t>
            </w:r>
          </w:p>
        </w:tc>
        <w:tc>
          <w:tcPr>
            <w:tcW w:w="3859" w:type="dxa"/>
            <w:tcBorders>
              <w:right w:val="single" w:sz="4" w:space="0" w:color="auto"/>
            </w:tcBorders>
          </w:tcPr>
          <w:p w:rsidR="000D2190" w:rsidRPr="00533216" w:rsidRDefault="000D2190" w:rsidP="000D21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3" w:type="dxa"/>
            <w:tcBorders>
              <w:left w:val="single" w:sz="4" w:space="0" w:color="auto"/>
            </w:tcBorders>
          </w:tcPr>
          <w:p w:rsidR="000D2190" w:rsidRPr="00533216" w:rsidRDefault="000D2190" w:rsidP="000D21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 w:rsidR="000D2190" w:rsidRPr="00533216" w:rsidRDefault="000D2190" w:rsidP="0053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Изготовление образцов:</w:t>
            </w:r>
            <w:r w:rsidR="00533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216">
              <w:rPr>
                <w:rFonts w:ascii="Times New Roman" w:hAnsi="Times New Roman"/>
                <w:sz w:val="24"/>
                <w:szCs w:val="24"/>
              </w:rPr>
              <w:t>Обработка изделия способом «конверт»</w:t>
            </w:r>
          </w:p>
        </w:tc>
        <w:tc>
          <w:tcPr>
            <w:tcW w:w="1764" w:type="dxa"/>
            <w:gridSpan w:val="2"/>
            <w:vAlign w:val="center"/>
          </w:tcPr>
          <w:p w:rsidR="000D2190" w:rsidRPr="00533216" w:rsidRDefault="000D2190" w:rsidP="000D21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Align w:val="center"/>
          </w:tcPr>
          <w:p w:rsidR="000D2190" w:rsidRPr="00533216" w:rsidRDefault="000D2190" w:rsidP="000D21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D2190" w:rsidRPr="00533216" w:rsidTr="000D2190">
        <w:trPr>
          <w:trHeight w:val="614"/>
        </w:trPr>
        <w:tc>
          <w:tcPr>
            <w:tcW w:w="1134" w:type="dxa"/>
            <w:tcBorders>
              <w:right w:val="single" w:sz="4" w:space="0" w:color="auto"/>
            </w:tcBorders>
          </w:tcPr>
          <w:p w:rsidR="000D2190" w:rsidRPr="00533216" w:rsidRDefault="000D2190" w:rsidP="000D219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3859" w:type="dxa"/>
            <w:tcBorders>
              <w:right w:val="single" w:sz="4" w:space="0" w:color="auto"/>
            </w:tcBorders>
          </w:tcPr>
          <w:p w:rsidR="000D2190" w:rsidRPr="00533216" w:rsidRDefault="000D2190" w:rsidP="000D2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Способ обработки изделия способом  «под рамку»</w:t>
            </w:r>
          </w:p>
        </w:tc>
        <w:tc>
          <w:tcPr>
            <w:tcW w:w="7423" w:type="dxa"/>
            <w:tcBorders>
              <w:left w:val="single" w:sz="4" w:space="0" w:color="auto"/>
            </w:tcBorders>
          </w:tcPr>
          <w:p w:rsidR="000D2190" w:rsidRPr="00533216" w:rsidRDefault="000D2190" w:rsidP="000D2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Способ  «под рамку»</w:t>
            </w:r>
          </w:p>
        </w:tc>
        <w:tc>
          <w:tcPr>
            <w:tcW w:w="1764" w:type="dxa"/>
            <w:gridSpan w:val="2"/>
            <w:vAlign w:val="center"/>
          </w:tcPr>
          <w:p w:rsidR="000D2190" w:rsidRPr="00533216" w:rsidRDefault="000D2190" w:rsidP="000D21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Align w:val="center"/>
          </w:tcPr>
          <w:p w:rsidR="000D2190" w:rsidRPr="00533216" w:rsidRDefault="000D2190" w:rsidP="000D21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2190" w:rsidRPr="00533216" w:rsidTr="000D2190">
        <w:trPr>
          <w:trHeight w:val="614"/>
        </w:trPr>
        <w:tc>
          <w:tcPr>
            <w:tcW w:w="1134" w:type="dxa"/>
            <w:tcBorders>
              <w:right w:val="single" w:sz="4" w:space="0" w:color="auto"/>
            </w:tcBorders>
          </w:tcPr>
          <w:p w:rsidR="000D2190" w:rsidRPr="00533216" w:rsidRDefault="000D2190" w:rsidP="000D219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7.6.</w:t>
            </w:r>
          </w:p>
        </w:tc>
        <w:tc>
          <w:tcPr>
            <w:tcW w:w="3859" w:type="dxa"/>
            <w:tcBorders>
              <w:right w:val="single" w:sz="4" w:space="0" w:color="auto"/>
            </w:tcBorders>
          </w:tcPr>
          <w:p w:rsidR="000D2190" w:rsidRPr="00533216" w:rsidRDefault="000D2190" w:rsidP="000D21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3" w:type="dxa"/>
            <w:tcBorders>
              <w:left w:val="single" w:sz="4" w:space="0" w:color="auto"/>
            </w:tcBorders>
          </w:tcPr>
          <w:p w:rsidR="000D2190" w:rsidRPr="00533216" w:rsidRDefault="000D2190" w:rsidP="000D21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 w:rsidR="000D2190" w:rsidRPr="00533216" w:rsidRDefault="000D2190" w:rsidP="00292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Изготовление образцов:</w:t>
            </w:r>
            <w:r w:rsidR="00292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216">
              <w:rPr>
                <w:rFonts w:ascii="Times New Roman" w:hAnsi="Times New Roman"/>
                <w:sz w:val="24"/>
                <w:szCs w:val="24"/>
              </w:rPr>
              <w:t>Обработка изделия способом «под рамку»</w:t>
            </w:r>
          </w:p>
        </w:tc>
        <w:tc>
          <w:tcPr>
            <w:tcW w:w="1764" w:type="dxa"/>
            <w:gridSpan w:val="2"/>
            <w:vAlign w:val="center"/>
          </w:tcPr>
          <w:p w:rsidR="000D2190" w:rsidRPr="00533216" w:rsidRDefault="000D2190" w:rsidP="000D21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Align w:val="center"/>
          </w:tcPr>
          <w:p w:rsidR="000D2190" w:rsidRPr="00533216" w:rsidRDefault="000D2190" w:rsidP="000D21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D2190" w:rsidRPr="00533216" w:rsidTr="000D2190">
        <w:trPr>
          <w:trHeight w:val="499"/>
        </w:trPr>
        <w:tc>
          <w:tcPr>
            <w:tcW w:w="1134" w:type="dxa"/>
            <w:tcBorders>
              <w:right w:val="single" w:sz="4" w:space="0" w:color="auto"/>
            </w:tcBorders>
          </w:tcPr>
          <w:p w:rsidR="000D2190" w:rsidRPr="00533216" w:rsidRDefault="000D2190" w:rsidP="000D219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859" w:type="dxa"/>
            <w:tcBorders>
              <w:right w:val="single" w:sz="4" w:space="0" w:color="auto"/>
            </w:tcBorders>
          </w:tcPr>
          <w:p w:rsidR="000D2190" w:rsidRPr="00533216" w:rsidRDefault="000D2190" w:rsidP="000D2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Декоративные швы</w:t>
            </w:r>
          </w:p>
        </w:tc>
        <w:tc>
          <w:tcPr>
            <w:tcW w:w="7423" w:type="dxa"/>
            <w:tcBorders>
              <w:left w:val="single" w:sz="4" w:space="0" w:color="auto"/>
            </w:tcBorders>
          </w:tcPr>
          <w:p w:rsidR="000D2190" w:rsidRPr="00533216" w:rsidRDefault="000D2190" w:rsidP="000D2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0D2190" w:rsidRPr="00533216" w:rsidRDefault="000D2190" w:rsidP="000D21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635" w:type="dxa"/>
            <w:vAlign w:val="center"/>
          </w:tcPr>
          <w:p w:rsidR="000D2190" w:rsidRPr="00533216" w:rsidRDefault="000D2190" w:rsidP="000D21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90" w:rsidRPr="00533216" w:rsidTr="000D2190">
        <w:trPr>
          <w:trHeight w:val="420"/>
        </w:trPr>
        <w:tc>
          <w:tcPr>
            <w:tcW w:w="1134" w:type="dxa"/>
            <w:tcBorders>
              <w:right w:val="single" w:sz="4" w:space="0" w:color="auto"/>
            </w:tcBorders>
          </w:tcPr>
          <w:p w:rsidR="000D2190" w:rsidRPr="00533216" w:rsidRDefault="000D2190" w:rsidP="000D219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3859" w:type="dxa"/>
            <w:tcBorders>
              <w:right w:val="single" w:sz="4" w:space="0" w:color="auto"/>
            </w:tcBorders>
          </w:tcPr>
          <w:p w:rsidR="000D2190" w:rsidRPr="00533216" w:rsidRDefault="000D2190" w:rsidP="000D21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Стяги и накладные сетки</w:t>
            </w:r>
          </w:p>
        </w:tc>
        <w:tc>
          <w:tcPr>
            <w:tcW w:w="7423" w:type="dxa"/>
            <w:tcBorders>
              <w:left w:val="single" w:sz="4" w:space="0" w:color="auto"/>
            </w:tcBorders>
          </w:tcPr>
          <w:p w:rsidR="000D2190" w:rsidRPr="00533216" w:rsidRDefault="000D2190" w:rsidP="000D21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Стяги и накладные сетки</w:t>
            </w:r>
          </w:p>
        </w:tc>
        <w:tc>
          <w:tcPr>
            <w:tcW w:w="1764" w:type="dxa"/>
            <w:gridSpan w:val="2"/>
            <w:vAlign w:val="center"/>
          </w:tcPr>
          <w:p w:rsidR="000D2190" w:rsidRPr="00533216" w:rsidRDefault="000D2190" w:rsidP="000D21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Align w:val="center"/>
          </w:tcPr>
          <w:p w:rsidR="000D2190" w:rsidRPr="00533216" w:rsidRDefault="000D2190" w:rsidP="000D21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2190" w:rsidRPr="00533216" w:rsidTr="000D2190">
        <w:trPr>
          <w:trHeight w:val="614"/>
        </w:trPr>
        <w:tc>
          <w:tcPr>
            <w:tcW w:w="1134" w:type="dxa"/>
            <w:tcBorders>
              <w:right w:val="single" w:sz="4" w:space="0" w:color="auto"/>
            </w:tcBorders>
          </w:tcPr>
          <w:p w:rsidR="000D2190" w:rsidRPr="00533216" w:rsidRDefault="000D2190" w:rsidP="000D219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8.2.</w:t>
            </w:r>
          </w:p>
        </w:tc>
        <w:tc>
          <w:tcPr>
            <w:tcW w:w="3859" w:type="dxa"/>
            <w:tcBorders>
              <w:right w:val="single" w:sz="4" w:space="0" w:color="auto"/>
            </w:tcBorders>
          </w:tcPr>
          <w:p w:rsidR="000D2190" w:rsidRPr="00533216" w:rsidRDefault="000D2190" w:rsidP="000D21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3" w:type="dxa"/>
            <w:tcBorders>
              <w:left w:val="single" w:sz="4" w:space="0" w:color="auto"/>
            </w:tcBorders>
          </w:tcPr>
          <w:p w:rsidR="000D2190" w:rsidRPr="00533216" w:rsidRDefault="000D2190" w:rsidP="000D21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 w:rsidR="000D2190" w:rsidRPr="00533216" w:rsidRDefault="000D2190" w:rsidP="00292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Изготовление образцов:</w:t>
            </w:r>
            <w:r w:rsidR="00292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216">
              <w:rPr>
                <w:rFonts w:ascii="Times New Roman" w:hAnsi="Times New Roman"/>
                <w:sz w:val="24"/>
                <w:szCs w:val="24"/>
              </w:rPr>
              <w:t>Стяги и накладные сетки</w:t>
            </w:r>
          </w:p>
        </w:tc>
        <w:tc>
          <w:tcPr>
            <w:tcW w:w="1764" w:type="dxa"/>
            <w:gridSpan w:val="2"/>
            <w:vAlign w:val="center"/>
          </w:tcPr>
          <w:p w:rsidR="000D2190" w:rsidRPr="00533216" w:rsidRDefault="000D2190" w:rsidP="000D21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5" w:type="dxa"/>
            <w:vAlign w:val="center"/>
          </w:tcPr>
          <w:p w:rsidR="000D2190" w:rsidRPr="00533216" w:rsidRDefault="000D2190" w:rsidP="000D21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D2190" w:rsidRPr="00533216" w:rsidTr="002921ED">
        <w:trPr>
          <w:trHeight w:val="333"/>
        </w:trPr>
        <w:tc>
          <w:tcPr>
            <w:tcW w:w="1134" w:type="dxa"/>
            <w:tcBorders>
              <w:right w:val="single" w:sz="4" w:space="0" w:color="auto"/>
            </w:tcBorders>
          </w:tcPr>
          <w:p w:rsidR="000D2190" w:rsidRPr="00533216" w:rsidRDefault="000D2190" w:rsidP="000D219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3859" w:type="dxa"/>
            <w:tcBorders>
              <w:right w:val="single" w:sz="4" w:space="0" w:color="auto"/>
            </w:tcBorders>
          </w:tcPr>
          <w:p w:rsidR="000D2190" w:rsidRPr="00533216" w:rsidRDefault="000D2190" w:rsidP="000D2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Вышивка лентами и цветы из лент</w:t>
            </w:r>
          </w:p>
        </w:tc>
        <w:tc>
          <w:tcPr>
            <w:tcW w:w="7423" w:type="dxa"/>
            <w:tcBorders>
              <w:left w:val="single" w:sz="4" w:space="0" w:color="auto"/>
            </w:tcBorders>
          </w:tcPr>
          <w:p w:rsidR="000D2190" w:rsidRPr="00533216" w:rsidRDefault="000D2190" w:rsidP="000D2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Техника вышивки лентами и цветы из лент</w:t>
            </w:r>
          </w:p>
        </w:tc>
        <w:tc>
          <w:tcPr>
            <w:tcW w:w="1764" w:type="dxa"/>
            <w:gridSpan w:val="2"/>
            <w:vAlign w:val="center"/>
          </w:tcPr>
          <w:p w:rsidR="000D2190" w:rsidRPr="00533216" w:rsidRDefault="000D2190" w:rsidP="000D21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Align w:val="center"/>
          </w:tcPr>
          <w:p w:rsidR="000D2190" w:rsidRPr="00533216" w:rsidRDefault="000D2190" w:rsidP="000D21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2190" w:rsidRPr="00533216" w:rsidTr="000D2190">
        <w:trPr>
          <w:trHeight w:val="614"/>
        </w:trPr>
        <w:tc>
          <w:tcPr>
            <w:tcW w:w="1134" w:type="dxa"/>
            <w:tcBorders>
              <w:right w:val="single" w:sz="4" w:space="0" w:color="auto"/>
            </w:tcBorders>
          </w:tcPr>
          <w:p w:rsidR="000D2190" w:rsidRPr="00533216" w:rsidRDefault="000D2190" w:rsidP="000D219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8.4.</w:t>
            </w:r>
          </w:p>
        </w:tc>
        <w:tc>
          <w:tcPr>
            <w:tcW w:w="3859" w:type="dxa"/>
            <w:tcBorders>
              <w:right w:val="single" w:sz="4" w:space="0" w:color="auto"/>
            </w:tcBorders>
          </w:tcPr>
          <w:p w:rsidR="000D2190" w:rsidRPr="00533216" w:rsidRDefault="000D2190" w:rsidP="000D21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3" w:type="dxa"/>
            <w:tcBorders>
              <w:left w:val="single" w:sz="4" w:space="0" w:color="auto"/>
            </w:tcBorders>
          </w:tcPr>
          <w:p w:rsidR="000D2190" w:rsidRPr="00533216" w:rsidRDefault="000D2190" w:rsidP="000D21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 w:rsidR="000D2190" w:rsidRPr="00533216" w:rsidRDefault="000D2190" w:rsidP="00292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Изготовление образцов:</w:t>
            </w:r>
            <w:r w:rsidR="00292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216">
              <w:rPr>
                <w:rFonts w:ascii="Times New Roman" w:hAnsi="Times New Roman"/>
                <w:sz w:val="24"/>
                <w:szCs w:val="24"/>
              </w:rPr>
              <w:t>Вышивка лентами</w:t>
            </w:r>
          </w:p>
        </w:tc>
        <w:tc>
          <w:tcPr>
            <w:tcW w:w="1764" w:type="dxa"/>
            <w:gridSpan w:val="2"/>
            <w:vAlign w:val="center"/>
          </w:tcPr>
          <w:p w:rsidR="000D2190" w:rsidRPr="00533216" w:rsidRDefault="000D2190" w:rsidP="000D21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  <w:vAlign w:val="center"/>
          </w:tcPr>
          <w:p w:rsidR="000D2190" w:rsidRPr="00533216" w:rsidRDefault="000D2190" w:rsidP="000D21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D2190" w:rsidRPr="00533216" w:rsidTr="002921ED">
        <w:trPr>
          <w:trHeight w:val="347"/>
        </w:trPr>
        <w:tc>
          <w:tcPr>
            <w:tcW w:w="1134" w:type="dxa"/>
            <w:tcBorders>
              <w:right w:val="single" w:sz="4" w:space="0" w:color="auto"/>
            </w:tcBorders>
          </w:tcPr>
          <w:p w:rsidR="000D2190" w:rsidRPr="00533216" w:rsidRDefault="000D2190" w:rsidP="000D219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8.5.</w:t>
            </w:r>
          </w:p>
        </w:tc>
        <w:tc>
          <w:tcPr>
            <w:tcW w:w="3859" w:type="dxa"/>
            <w:tcBorders>
              <w:right w:val="single" w:sz="4" w:space="0" w:color="auto"/>
            </w:tcBorders>
          </w:tcPr>
          <w:p w:rsidR="000D2190" w:rsidRPr="00533216" w:rsidRDefault="000D2190" w:rsidP="000D21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3" w:type="dxa"/>
            <w:tcBorders>
              <w:left w:val="single" w:sz="4" w:space="0" w:color="auto"/>
            </w:tcBorders>
          </w:tcPr>
          <w:p w:rsidR="000D2190" w:rsidRPr="00533216" w:rsidRDefault="000D2190" w:rsidP="00292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  <w:r w:rsidRPr="00533216">
              <w:rPr>
                <w:rFonts w:ascii="Times New Roman" w:hAnsi="Times New Roman"/>
                <w:sz w:val="24"/>
                <w:szCs w:val="24"/>
              </w:rPr>
              <w:t xml:space="preserve"> цветы из лент</w:t>
            </w:r>
          </w:p>
        </w:tc>
        <w:tc>
          <w:tcPr>
            <w:tcW w:w="1764" w:type="dxa"/>
            <w:gridSpan w:val="2"/>
            <w:vAlign w:val="center"/>
          </w:tcPr>
          <w:p w:rsidR="000D2190" w:rsidRPr="00533216" w:rsidRDefault="000D2190" w:rsidP="000D21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  <w:vAlign w:val="center"/>
          </w:tcPr>
          <w:p w:rsidR="000D2190" w:rsidRPr="00533216" w:rsidRDefault="000D2190" w:rsidP="000D21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D2190" w:rsidRPr="00533216" w:rsidTr="002921ED">
        <w:trPr>
          <w:trHeight w:val="487"/>
        </w:trPr>
        <w:tc>
          <w:tcPr>
            <w:tcW w:w="1134" w:type="dxa"/>
            <w:tcBorders>
              <w:right w:val="single" w:sz="4" w:space="0" w:color="auto"/>
            </w:tcBorders>
          </w:tcPr>
          <w:p w:rsidR="000D2190" w:rsidRPr="00533216" w:rsidRDefault="000D2190" w:rsidP="000D219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859" w:type="dxa"/>
            <w:tcBorders>
              <w:right w:val="single" w:sz="4" w:space="0" w:color="auto"/>
            </w:tcBorders>
          </w:tcPr>
          <w:p w:rsidR="000D2190" w:rsidRPr="00533216" w:rsidRDefault="000D2190" w:rsidP="002921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Расчёт стоимости изделия</w:t>
            </w:r>
          </w:p>
        </w:tc>
        <w:tc>
          <w:tcPr>
            <w:tcW w:w="7423" w:type="dxa"/>
            <w:tcBorders>
              <w:left w:val="single" w:sz="4" w:space="0" w:color="auto"/>
            </w:tcBorders>
          </w:tcPr>
          <w:p w:rsidR="000D2190" w:rsidRPr="00533216" w:rsidRDefault="000D2190" w:rsidP="000D2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0D2190" w:rsidRPr="00533216" w:rsidRDefault="000D2190" w:rsidP="000D21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35" w:type="dxa"/>
            <w:vAlign w:val="center"/>
          </w:tcPr>
          <w:p w:rsidR="000D2190" w:rsidRPr="00533216" w:rsidRDefault="000D2190" w:rsidP="000D21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90" w:rsidRPr="00533216" w:rsidTr="002921ED">
        <w:trPr>
          <w:trHeight w:val="565"/>
        </w:trPr>
        <w:tc>
          <w:tcPr>
            <w:tcW w:w="1134" w:type="dxa"/>
            <w:tcBorders>
              <w:right w:val="single" w:sz="4" w:space="0" w:color="auto"/>
            </w:tcBorders>
          </w:tcPr>
          <w:p w:rsidR="000D2190" w:rsidRPr="00533216" w:rsidRDefault="000D2190" w:rsidP="000D219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3859" w:type="dxa"/>
            <w:tcBorders>
              <w:right w:val="single" w:sz="4" w:space="0" w:color="auto"/>
            </w:tcBorders>
          </w:tcPr>
          <w:p w:rsidR="000D2190" w:rsidRPr="00533216" w:rsidRDefault="000D2190" w:rsidP="002921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Расчёт стоимости и себестоимости вышитого изделия</w:t>
            </w:r>
          </w:p>
        </w:tc>
        <w:tc>
          <w:tcPr>
            <w:tcW w:w="7423" w:type="dxa"/>
            <w:tcBorders>
              <w:left w:val="single" w:sz="4" w:space="0" w:color="auto"/>
            </w:tcBorders>
          </w:tcPr>
          <w:p w:rsidR="000D2190" w:rsidRPr="00533216" w:rsidRDefault="000D2190" w:rsidP="000D2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Расчёт стоимости и себестоимости вышитого изделия</w:t>
            </w:r>
          </w:p>
        </w:tc>
        <w:tc>
          <w:tcPr>
            <w:tcW w:w="1764" w:type="dxa"/>
            <w:gridSpan w:val="2"/>
            <w:vAlign w:val="center"/>
          </w:tcPr>
          <w:p w:rsidR="000D2190" w:rsidRPr="00533216" w:rsidRDefault="000D2190" w:rsidP="000D21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Align w:val="center"/>
          </w:tcPr>
          <w:p w:rsidR="000D2190" w:rsidRPr="00533216" w:rsidRDefault="000D2190" w:rsidP="000D21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2190" w:rsidRPr="00533216" w:rsidTr="000D2190">
        <w:trPr>
          <w:trHeight w:val="614"/>
        </w:trPr>
        <w:tc>
          <w:tcPr>
            <w:tcW w:w="1134" w:type="dxa"/>
            <w:tcBorders>
              <w:right w:val="single" w:sz="4" w:space="0" w:color="auto"/>
            </w:tcBorders>
          </w:tcPr>
          <w:p w:rsidR="000D2190" w:rsidRPr="00533216" w:rsidRDefault="000D2190" w:rsidP="000D219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9.2.</w:t>
            </w:r>
          </w:p>
        </w:tc>
        <w:tc>
          <w:tcPr>
            <w:tcW w:w="3859" w:type="dxa"/>
            <w:tcBorders>
              <w:right w:val="single" w:sz="4" w:space="0" w:color="auto"/>
            </w:tcBorders>
          </w:tcPr>
          <w:p w:rsidR="000D2190" w:rsidRPr="00533216" w:rsidRDefault="000D2190" w:rsidP="000D21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3" w:type="dxa"/>
            <w:tcBorders>
              <w:left w:val="single" w:sz="4" w:space="0" w:color="auto"/>
            </w:tcBorders>
          </w:tcPr>
          <w:p w:rsidR="000D2190" w:rsidRPr="00533216" w:rsidRDefault="000D2190" w:rsidP="000D21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занятие:</w:t>
            </w:r>
          </w:p>
          <w:p w:rsidR="000D2190" w:rsidRPr="00533216" w:rsidRDefault="000D2190" w:rsidP="000D2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Расчёт стоимости и себестоимости вышитого изделия</w:t>
            </w:r>
          </w:p>
        </w:tc>
        <w:tc>
          <w:tcPr>
            <w:tcW w:w="1764" w:type="dxa"/>
            <w:gridSpan w:val="2"/>
            <w:vAlign w:val="center"/>
          </w:tcPr>
          <w:p w:rsidR="000D2190" w:rsidRPr="00533216" w:rsidRDefault="000D2190" w:rsidP="000D21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Align w:val="center"/>
          </w:tcPr>
          <w:p w:rsidR="000D2190" w:rsidRPr="00533216" w:rsidRDefault="000D2190" w:rsidP="000D21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D2190" w:rsidRPr="00533216" w:rsidTr="000D2190">
        <w:trPr>
          <w:trHeight w:val="454"/>
        </w:trPr>
        <w:tc>
          <w:tcPr>
            <w:tcW w:w="1134" w:type="dxa"/>
            <w:tcBorders>
              <w:right w:val="single" w:sz="4" w:space="0" w:color="auto"/>
            </w:tcBorders>
          </w:tcPr>
          <w:p w:rsidR="000D2190" w:rsidRPr="00533216" w:rsidRDefault="000D2190" w:rsidP="00FB7D0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2" w:type="dxa"/>
            <w:gridSpan w:val="2"/>
          </w:tcPr>
          <w:p w:rsidR="000D2190" w:rsidRPr="00533216" w:rsidRDefault="000D2190" w:rsidP="000D2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764" w:type="dxa"/>
            <w:gridSpan w:val="2"/>
            <w:vAlign w:val="center"/>
          </w:tcPr>
          <w:p w:rsidR="000D2190" w:rsidRPr="00533216" w:rsidRDefault="000D2190" w:rsidP="000D2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35" w:type="dxa"/>
            <w:vAlign w:val="center"/>
          </w:tcPr>
          <w:p w:rsidR="000D2190" w:rsidRPr="00533216" w:rsidRDefault="000D2190" w:rsidP="000D21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3C4E" w:rsidRPr="00533216" w:rsidRDefault="00D33C4E" w:rsidP="005D72C6">
      <w:pPr>
        <w:spacing w:after="0" w:line="240" w:lineRule="auto"/>
        <w:ind w:right="-425"/>
        <w:jc w:val="center"/>
        <w:rPr>
          <w:rFonts w:ascii="Times New Roman" w:hAnsi="Times New Roman"/>
          <w:b/>
          <w:sz w:val="24"/>
          <w:szCs w:val="24"/>
        </w:rPr>
      </w:pPr>
    </w:p>
    <w:p w:rsidR="00D33C4E" w:rsidRPr="00533216" w:rsidRDefault="00D33C4E" w:rsidP="005D72C6">
      <w:pPr>
        <w:spacing w:after="0" w:line="240" w:lineRule="auto"/>
        <w:ind w:right="-42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1129"/>
        <w:gridCol w:w="5670"/>
        <w:gridCol w:w="5670"/>
        <w:gridCol w:w="1701"/>
        <w:gridCol w:w="1570"/>
      </w:tblGrid>
      <w:tr w:rsidR="006C5EAA" w:rsidRPr="00533216" w:rsidTr="006C5EAA">
        <w:trPr>
          <w:trHeight w:val="646"/>
        </w:trPr>
        <w:tc>
          <w:tcPr>
            <w:tcW w:w="15746" w:type="dxa"/>
            <w:gridSpan w:val="6"/>
          </w:tcPr>
          <w:p w:rsidR="006C5EAA" w:rsidRPr="00533216" w:rsidRDefault="006C5EAA" w:rsidP="00C923FA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Первый год обучения</w:t>
            </w:r>
          </w:p>
          <w:p w:rsidR="006C5EAA" w:rsidRPr="00533216" w:rsidRDefault="006C5EAA" w:rsidP="00C923FA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МДК 02.02. Технология художественной  вышивки традиционных видов изделий</w:t>
            </w:r>
          </w:p>
        </w:tc>
      </w:tr>
      <w:tr w:rsidR="006C5EAA" w:rsidRPr="00533216" w:rsidTr="00885AE0">
        <w:trPr>
          <w:trHeight w:val="351"/>
        </w:trPr>
        <w:tc>
          <w:tcPr>
            <w:tcW w:w="1135" w:type="dxa"/>
            <w:gridSpan w:val="2"/>
          </w:tcPr>
          <w:p w:rsidR="006C5EAA" w:rsidRPr="00533216" w:rsidRDefault="006C5EAA" w:rsidP="008A2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6C5EAA" w:rsidRPr="00533216" w:rsidRDefault="006C5EAA" w:rsidP="008A2F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6C5EAA" w:rsidRPr="00533216" w:rsidRDefault="006C5EAA" w:rsidP="00B20256">
            <w:pPr>
              <w:ind w:right="74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Материалы животного происхождения</w:t>
            </w:r>
          </w:p>
        </w:tc>
        <w:tc>
          <w:tcPr>
            <w:tcW w:w="5670" w:type="dxa"/>
          </w:tcPr>
          <w:p w:rsidR="006C5EAA" w:rsidRPr="00533216" w:rsidRDefault="006C5EAA" w:rsidP="00B20256">
            <w:pPr>
              <w:ind w:right="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C5EAA" w:rsidRPr="00533216" w:rsidRDefault="006C5EAA" w:rsidP="00885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6C5EAA" w:rsidRPr="00533216" w:rsidRDefault="006C5EAA" w:rsidP="00885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EAA" w:rsidRPr="00533216" w:rsidTr="00885AE0">
        <w:trPr>
          <w:trHeight w:val="686"/>
        </w:trPr>
        <w:tc>
          <w:tcPr>
            <w:tcW w:w="1135" w:type="dxa"/>
            <w:gridSpan w:val="2"/>
          </w:tcPr>
          <w:p w:rsidR="006C5EAA" w:rsidRPr="00533216" w:rsidRDefault="006C5EAA" w:rsidP="00885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5670" w:type="dxa"/>
          </w:tcPr>
          <w:p w:rsidR="006C5EAA" w:rsidRPr="00533216" w:rsidRDefault="006C5EAA" w:rsidP="006C5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Основные виды традиционной одежды и предметов быта чукчей и эскимосов</w:t>
            </w:r>
          </w:p>
        </w:tc>
        <w:tc>
          <w:tcPr>
            <w:tcW w:w="5670" w:type="dxa"/>
          </w:tcPr>
          <w:p w:rsidR="006C5EAA" w:rsidRPr="00533216" w:rsidRDefault="006C5EAA" w:rsidP="00B20256">
            <w:pPr>
              <w:ind w:right="74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Традиционная одежда чукчей и эскимосов</w:t>
            </w:r>
          </w:p>
        </w:tc>
        <w:tc>
          <w:tcPr>
            <w:tcW w:w="1701" w:type="dxa"/>
            <w:vAlign w:val="center"/>
          </w:tcPr>
          <w:p w:rsidR="006C5EAA" w:rsidRPr="00533216" w:rsidRDefault="006C5EAA" w:rsidP="00885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vAlign w:val="center"/>
          </w:tcPr>
          <w:p w:rsidR="006C5EAA" w:rsidRPr="00533216" w:rsidRDefault="006C5EAA" w:rsidP="00885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5EAA" w:rsidRPr="00533216" w:rsidTr="00885AE0">
        <w:trPr>
          <w:trHeight w:val="383"/>
        </w:trPr>
        <w:tc>
          <w:tcPr>
            <w:tcW w:w="1135" w:type="dxa"/>
            <w:gridSpan w:val="2"/>
          </w:tcPr>
          <w:p w:rsidR="006C5EAA" w:rsidRPr="00533216" w:rsidRDefault="006C5EAA" w:rsidP="00885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670" w:type="dxa"/>
          </w:tcPr>
          <w:p w:rsidR="006C5EAA" w:rsidRPr="00533216" w:rsidRDefault="006C5EAA" w:rsidP="006C5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Материалы и инструменты для обработки меха и кожи</w:t>
            </w:r>
          </w:p>
        </w:tc>
        <w:tc>
          <w:tcPr>
            <w:tcW w:w="5670" w:type="dxa"/>
          </w:tcPr>
          <w:p w:rsidR="006C5EAA" w:rsidRPr="00533216" w:rsidRDefault="006C5EAA" w:rsidP="006C5EAA">
            <w:pPr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Обработка  меха и кожи</w:t>
            </w:r>
          </w:p>
        </w:tc>
        <w:tc>
          <w:tcPr>
            <w:tcW w:w="1701" w:type="dxa"/>
            <w:vAlign w:val="center"/>
          </w:tcPr>
          <w:p w:rsidR="006C5EAA" w:rsidRPr="00533216" w:rsidRDefault="006C5EAA" w:rsidP="00885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vAlign w:val="center"/>
          </w:tcPr>
          <w:p w:rsidR="006C5EAA" w:rsidRPr="00533216" w:rsidRDefault="006C5EAA" w:rsidP="00885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5EAA" w:rsidRPr="00533216" w:rsidTr="00885AE0">
        <w:trPr>
          <w:trHeight w:val="275"/>
        </w:trPr>
        <w:tc>
          <w:tcPr>
            <w:tcW w:w="1135" w:type="dxa"/>
            <w:gridSpan w:val="2"/>
          </w:tcPr>
          <w:p w:rsidR="006C5EAA" w:rsidRPr="00533216" w:rsidRDefault="006C5EAA" w:rsidP="00885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670" w:type="dxa"/>
          </w:tcPr>
          <w:p w:rsidR="006C5EAA" w:rsidRPr="00533216" w:rsidRDefault="006C5EAA" w:rsidP="00B20256">
            <w:pPr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Шкуры оленя</w:t>
            </w:r>
          </w:p>
        </w:tc>
        <w:tc>
          <w:tcPr>
            <w:tcW w:w="5670" w:type="dxa"/>
          </w:tcPr>
          <w:p w:rsidR="006C5EAA" w:rsidRPr="00533216" w:rsidRDefault="006C5EAA" w:rsidP="002921ED">
            <w:pPr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Разновидности обработк</w:t>
            </w:r>
            <w:r w:rsidR="002921ED">
              <w:rPr>
                <w:rFonts w:ascii="Times New Roman" w:hAnsi="Times New Roman"/>
                <w:sz w:val="24"/>
                <w:szCs w:val="24"/>
              </w:rPr>
              <w:t>и</w:t>
            </w:r>
            <w:r w:rsidRPr="00533216">
              <w:rPr>
                <w:rFonts w:ascii="Times New Roman" w:hAnsi="Times New Roman"/>
                <w:sz w:val="24"/>
                <w:szCs w:val="24"/>
              </w:rPr>
              <w:t xml:space="preserve"> шкур оленя</w:t>
            </w:r>
          </w:p>
        </w:tc>
        <w:tc>
          <w:tcPr>
            <w:tcW w:w="1701" w:type="dxa"/>
            <w:vAlign w:val="center"/>
          </w:tcPr>
          <w:p w:rsidR="006C5EAA" w:rsidRPr="00533216" w:rsidRDefault="006C5EAA" w:rsidP="00885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vAlign w:val="center"/>
          </w:tcPr>
          <w:p w:rsidR="006C5EAA" w:rsidRPr="00533216" w:rsidRDefault="006C5EAA" w:rsidP="00885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5EAA" w:rsidRPr="00533216" w:rsidTr="00885AE0">
        <w:trPr>
          <w:trHeight w:val="418"/>
        </w:trPr>
        <w:tc>
          <w:tcPr>
            <w:tcW w:w="1135" w:type="dxa"/>
            <w:gridSpan w:val="2"/>
          </w:tcPr>
          <w:p w:rsidR="006C5EAA" w:rsidRPr="00533216" w:rsidRDefault="006C5EAA" w:rsidP="00885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670" w:type="dxa"/>
          </w:tcPr>
          <w:p w:rsidR="006C5EAA" w:rsidRPr="00533216" w:rsidRDefault="006C5EAA" w:rsidP="00B20256">
            <w:pPr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 xml:space="preserve">Шкуры морских животных. Отделочные </w:t>
            </w:r>
            <w:proofErr w:type="gramStart"/>
            <w:r w:rsidRPr="00533216">
              <w:rPr>
                <w:rFonts w:ascii="Times New Roman" w:hAnsi="Times New Roman"/>
                <w:sz w:val="24"/>
                <w:szCs w:val="24"/>
              </w:rPr>
              <w:t>материалы</w:t>
            </w:r>
            <w:proofErr w:type="gramEnd"/>
            <w:r w:rsidRPr="00533216">
              <w:rPr>
                <w:rFonts w:ascii="Times New Roman" w:hAnsi="Times New Roman"/>
                <w:sz w:val="24"/>
                <w:szCs w:val="24"/>
              </w:rPr>
              <w:t xml:space="preserve"> применяемые для оформления изделий из меха и кожи</w:t>
            </w:r>
          </w:p>
        </w:tc>
        <w:tc>
          <w:tcPr>
            <w:tcW w:w="5670" w:type="dxa"/>
          </w:tcPr>
          <w:p w:rsidR="006C5EAA" w:rsidRPr="00533216" w:rsidRDefault="006C5EAA" w:rsidP="00B20256">
            <w:pPr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Шкуры морских животных. Материалы для оформления</w:t>
            </w:r>
          </w:p>
        </w:tc>
        <w:tc>
          <w:tcPr>
            <w:tcW w:w="1701" w:type="dxa"/>
            <w:vAlign w:val="center"/>
          </w:tcPr>
          <w:p w:rsidR="006C5EAA" w:rsidRPr="00533216" w:rsidRDefault="006C5EAA" w:rsidP="00885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vAlign w:val="center"/>
          </w:tcPr>
          <w:p w:rsidR="006C5EAA" w:rsidRPr="00533216" w:rsidRDefault="006C5EAA" w:rsidP="00885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5EAA" w:rsidRPr="00533216" w:rsidTr="00885AE0">
        <w:trPr>
          <w:trHeight w:val="418"/>
        </w:trPr>
        <w:tc>
          <w:tcPr>
            <w:tcW w:w="1135" w:type="dxa"/>
            <w:gridSpan w:val="2"/>
          </w:tcPr>
          <w:p w:rsidR="006C5EAA" w:rsidRPr="00533216" w:rsidRDefault="006C5EAA" w:rsidP="00885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670" w:type="dxa"/>
          </w:tcPr>
          <w:p w:rsidR="006C5EAA" w:rsidRPr="00533216" w:rsidRDefault="006C5EAA" w:rsidP="008A2F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C5EAA" w:rsidRPr="00533216" w:rsidRDefault="006C5EAA" w:rsidP="006C5E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Контрольная работа:</w:t>
            </w:r>
          </w:p>
          <w:p w:rsidR="006C5EAA" w:rsidRPr="00533216" w:rsidRDefault="006C5EAA" w:rsidP="006C5EAA">
            <w:pPr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Основные виды традиционной одежды; Шкуры оленя; Шкуры морских животных и отделочные материалы</w:t>
            </w:r>
          </w:p>
        </w:tc>
        <w:tc>
          <w:tcPr>
            <w:tcW w:w="1701" w:type="dxa"/>
            <w:vAlign w:val="center"/>
          </w:tcPr>
          <w:p w:rsidR="006C5EAA" w:rsidRPr="00533216" w:rsidRDefault="006C5EAA" w:rsidP="00885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vAlign w:val="center"/>
          </w:tcPr>
          <w:p w:rsidR="006C5EAA" w:rsidRPr="00533216" w:rsidRDefault="006C5EAA" w:rsidP="00885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EAA" w:rsidRPr="00533216" w:rsidTr="00885AE0">
        <w:trPr>
          <w:trHeight w:val="646"/>
        </w:trPr>
        <w:tc>
          <w:tcPr>
            <w:tcW w:w="1135" w:type="dxa"/>
            <w:gridSpan w:val="2"/>
          </w:tcPr>
          <w:p w:rsidR="006C5EAA" w:rsidRPr="00533216" w:rsidRDefault="006C5EAA" w:rsidP="00885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C5EAA" w:rsidRPr="00533216" w:rsidRDefault="006C5EAA" w:rsidP="008A2F94">
            <w:pPr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C5EAA" w:rsidRPr="00533216" w:rsidRDefault="006C5EAA" w:rsidP="006C5EAA">
            <w:pPr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Примерная тематика домашних заданий</w:t>
            </w:r>
            <w:r w:rsidRPr="0053321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C5EAA" w:rsidRPr="00533216" w:rsidRDefault="006C5EAA" w:rsidP="006C5EAA">
            <w:pPr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Повторение тем для подготовки к контрольной работе:</w:t>
            </w:r>
          </w:p>
          <w:p w:rsidR="006C5EAA" w:rsidRPr="00533216" w:rsidRDefault="006C5EAA" w:rsidP="006C5EAA">
            <w:pPr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Основные виды традиционной одежды. Шкуры оленя. Шкуры морских животных и отделочные материалы</w:t>
            </w:r>
          </w:p>
        </w:tc>
        <w:tc>
          <w:tcPr>
            <w:tcW w:w="1701" w:type="dxa"/>
            <w:vAlign w:val="center"/>
          </w:tcPr>
          <w:p w:rsidR="006C5EAA" w:rsidRPr="00533216" w:rsidRDefault="006C5EAA" w:rsidP="00885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6C5EAA" w:rsidRPr="00533216" w:rsidRDefault="006C5EAA" w:rsidP="00885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EAA" w:rsidRPr="00533216" w:rsidTr="00885AE0">
        <w:trPr>
          <w:trHeight w:val="435"/>
        </w:trPr>
        <w:tc>
          <w:tcPr>
            <w:tcW w:w="1135" w:type="dxa"/>
            <w:gridSpan w:val="2"/>
          </w:tcPr>
          <w:p w:rsidR="006C5EAA" w:rsidRPr="00533216" w:rsidRDefault="006C5EAA" w:rsidP="00885A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6C5EAA" w:rsidRPr="00533216" w:rsidRDefault="006C5EAA" w:rsidP="00885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6C5EAA" w:rsidRDefault="006C5EAA" w:rsidP="00885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Худо</w:t>
            </w:r>
            <w:r w:rsidR="00885AE0" w:rsidRPr="00533216">
              <w:rPr>
                <w:rFonts w:ascii="Times New Roman" w:hAnsi="Times New Roman"/>
                <w:b/>
                <w:sz w:val="24"/>
                <w:szCs w:val="24"/>
              </w:rPr>
              <w:t>жественная обработка меха и кожи</w:t>
            </w:r>
          </w:p>
          <w:p w:rsidR="002921ED" w:rsidRPr="00533216" w:rsidRDefault="002921ED" w:rsidP="00885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Традиционные приемы и техники ДПИ народов Севера</w:t>
            </w:r>
          </w:p>
        </w:tc>
        <w:tc>
          <w:tcPr>
            <w:tcW w:w="5670" w:type="dxa"/>
          </w:tcPr>
          <w:p w:rsidR="006C5EAA" w:rsidRPr="00533216" w:rsidRDefault="006C5EAA" w:rsidP="00A17E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C5EAA" w:rsidRPr="00533216" w:rsidRDefault="006C5EAA" w:rsidP="00885A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570" w:type="dxa"/>
            <w:vAlign w:val="center"/>
          </w:tcPr>
          <w:p w:rsidR="006C5EAA" w:rsidRPr="00533216" w:rsidRDefault="006C5EAA" w:rsidP="00885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5EAA" w:rsidRPr="00533216" w:rsidTr="00885AE0">
        <w:trPr>
          <w:trHeight w:val="501"/>
        </w:trPr>
        <w:tc>
          <w:tcPr>
            <w:tcW w:w="1135" w:type="dxa"/>
            <w:gridSpan w:val="2"/>
          </w:tcPr>
          <w:p w:rsidR="006C5EAA" w:rsidRPr="00533216" w:rsidRDefault="00721B36" w:rsidP="00885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670" w:type="dxa"/>
          </w:tcPr>
          <w:p w:rsidR="006C5EAA" w:rsidRPr="00533216" w:rsidRDefault="006C5EAA" w:rsidP="00885A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Вышивка подшейным волосом оленя</w:t>
            </w:r>
          </w:p>
        </w:tc>
        <w:tc>
          <w:tcPr>
            <w:tcW w:w="5670" w:type="dxa"/>
          </w:tcPr>
          <w:p w:rsidR="006C5EAA" w:rsidRPr="00533216" w:rsidRDefault="002921ED" w:rsidP="00885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Рекомендуемая длина и толщина волоса, его свойства. Особенности вышивки оленьим волосом; виды швов</w:t>
            </w:r>
          </w:p>
        </w:tc>
        <w:tc>
          <w:tcPr>
            <w:tcW w:w="1701" w:type="dxa"/>
            <w:vAlign w:val="center"/>
          </w:tcPr>
          <w:p w:rsidR="006C5EAA" w:rsidRPr="00533216" w:rsidRDefault="006C5EAA" w:rsidP="00885A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vAlign w:val="center"/>
          </w:tcPr>
          <w:p w:rsidR="006C5EAA" w:rsidRPr="00533216" w:rsidRDefault="00885AE0" w:rsidP="00885A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1B36" w:rsidRPr="00533216" w:rsidTr="00885AE0">
        <w:trPr>
          <w:gridBefore w:val="1"/>
          <w:wBefore w:w="6" w:type="dxa"/>
          <w:trHeight w:val="646"/>
        </w:trPr>
        <w:tc>
          <w:tcPr>
            <w:tcW w:w="1129" w:type="dxa"/>
          </w:tcPr>
          <w:p w:rsidR="00721B36" w:rsidRPr="00533216" w:rsidRDefault="00721B36" w:rsidP="00885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5670" w:type="dxa"/>
          </w:tcPr>
          <w:p w:rsidR="00721B36" w:rsidRPr="00533216" w:rsidRDefault="00721B36" w:rsidP="00885A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721B36" w:rsidRPr="00533216" w:rsidRDefault="00721B36" w:rsidP="00885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занятие:</w:t>
            </w:r>
          </w:p>
          <w:p w:rsidR="00721B36" w:rsidRPr="00533216" w:rsidRDefault="00721B36" w:rsidP="0053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Изготовление образца:</w:t>
            </w:r>
            <w:r w:rsidR="00533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216">
              <w:rPr>
                <w:rFonts w:ascii="Times New Roman" w:hAnsi="Times New Roman"/>
                <w:sz w:val="24"/>
                <w:szCs w:val="24"/>
              </w:rPr>
              <w:t>Шитьё оленьим волосом</w:t>
            </w:r>
          </w:p>
        </w:tc>
        <w:tc>
          <w:tcPr>
            <w:tcW w:w="1701" w:type="dxa"/>
            <w:vAlign w:val="center"/>
          </w:tcPr>
          <w:p w:rsidR="00721B36" w:rsidRPr="00533216" w:rsidRDefault="00721B36" w:rsidP="00885A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  <w:vAlign w:val="center"/>
          </w:tcPr>
          <w:p w:rsidR="00721B36" w:rsidRPr="00533216" w:rsidRDefault="00885AE0" w:rsidP="00885A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1B36" w:rsidRPr="00533216" w:rsidTr="00885AE0">
        <w:trPr>
          <w:gridBefore w:val="1"/>
          <w:wBefore w:w="6" w:type="dxa"/>
          <w:trHeight w:val="422"/>
        </w:trPr>
        <w:tc>
          <w:tcPr>
            <w:tcW w:w="1129" w:type="dxa"/>
          </w:tcPr>
          <w:p w:rsidR="00721B36" w:rsidRPr="00533216" w:rsidRDefault="00721B36" w:rsidP="00885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670" w:type="dxa"/>
          </w:tcPr>
          <w:p w:rsidR="00721B36" w:rsidRPr="00533216" w:rsidRDefault="00885AE0" w:rsidP="00885A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Меховая мозаика</w:t>
            </w:r>
          </w:p>
        </w:tc>
        <w:tc>
          <w:tcPr>
            <w:tcW w:w="5670" w:type="dxa"/>
            <w:vAlign w:val="center"/>
          </w:tcPr>
          <w:p w:rsidR="00721B36" w:rsidRPr="00533216" w:rsidRDefault="00721B36" w:rsidP="00885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21B36" w:rsidRPr="00533216" w:rsidRDefault="00721B36" w:rsidP="00885A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vAlign w:val="center"/>
          </w:tcPr>
          <w:p w:rsidR="00721B36" w:rsidRPr="00533216" w:rsidRDefault="00885AE0" w:rsidP="00885A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1B36" w:rsidRPr="00533216" w:rsidTr="00885AE0">
        <w:trPr>
          <w:gridBefore w:val="1"/>
          <w:wBefore w:w="6" w:type="dxa"/>
          <w:trHeight w:val="646"/>
        </w:trPr>
        <w:tc>
          <w:tcPr>
            <w:tcW w:w="1129" w:type="dxa"/>
          </w:tcPr>
          <w:p w:rsidR="00721B36" w:rsidRPr="00533216" w:rsidRDefault="00721B36" w:rsidP="00885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2.4.</w:t>
            </w:r>
          </w:p>
        </w:tc>
        <w:tc>
          <w:tcPr>
            <w:tcW w:w="5670" w:type="dxa"/>
            <w:vAlign w:val="bottom"/>
          </w:tcPr>
          <w:p w:rsidR="00721B36" w:rsidRPr="00533216" w:rsidRDefault="00721B36" w:rsidP="00885A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721B36" w:rsidRPr="00533216" w:rsidRDefault="00721B36" w:rsidP="00885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занятие:</w:t>
            </w:r>
          </w:p>
          <w:p w:rsidR="00721B36" w:rsidRPr="00533216" w:rsidRDefault="00721B36" w:rsidP="0053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Изготовление образца:</w:t>
            </w:r>
            <w:r w:rsidR="00533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216">
              <w:rPr>
                <w:rFonts w:ascii="Times New Roman" w:hAnsi="Times New Roman"/>
                <w:sz w:val="24"/>
                <w:szCs w:val="24"/>
              </w:rPr>
              <w:t>Меховая мозаика</w:t>
            </w:r>
          </w:p>
        </w:tc>
        <w:tc>
          <w:tcPr>
            <w:tcW w:w="1701" w:type="dxa"/>
            <w:vAlign w:val="center"/>
          </w:tcPr>
          <w:p w:rsidR="00721B36" w:rsidRPr="00533216" w:rsidRDefault="00721B36" w:rsidP="00885A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  <w:vAlign w:val="center"/>
          </w:tcPr>
          <w:p w:rsidR="00721B36" w:rsidRPr="00533216" w:rsidRDefault="00885AE0" w:rsidP="00885A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1B36" w:rsidRPr="00533216" w:rsidTr="00885AE0">
        <w:trPr>
          <w:gridBefore w:val="1"/>
          <w:wBefore w:w="6" w:type="dxa"/>
          <w:trHeight w:val="429"/>
        </w:trPr>
        <w:tc>
          <w:tcPr>
            <w:tcW w:w="1129" w:type="dxa"/>
          </w:tcPr>
          <w:p w:rsidR="00721B36" w:rsidRPr="00533216" w:rsidRDefault="00721B36" w:rsidP="00885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670" w:type="dxa"/>
          </w:tcPr>
          <w:p w:rsidR="00721B36" w:rsidRPr="00533216" w:rsidRDefault="00721B36" w:rsidP="00885A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5670" w:type="dxa"/>
          </w:tcPr>
          <w:p w:rsidR="00721B36" w:rsidRPr="00533216" w:rsidRDefault="002921ED" w:rsidP="00885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аппликаций, применяемых в творчестве народов Севера: Аппликация кожей по коже, мехом по коже, кожей по меху. Тонкости и особенности работы</w:t>
            </w:r>
          </w:p>
        </w:tc>
        <w:tc>
          <w:tcPr>
            <w:tcW w:w="1701" w:type="dxa"/>
            <w:vAlign w:val="center"/>
          </w:tcPr>
          <w:p w:rsidR="00721B36" w:rsidRPr="00533216" w:rsidRDefault="00721B36" w:rsidP="00885A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vAlign w:val="center"/>
          </w:tcPr>
          <w:p w:rsidR="00721B36" w:rsidRPr="00533216" w:rsidRDefault="00885AE0" w:rsidP="00885A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1B36" w:rsidRPr="00533216" w:rsidTr="00885AE0">
        <w:trPr>
          <w:gridBefore w:val="1"/>
          <w:wBefore w:w="6" w:type="dxa"/>
          <w:trHeight w:val="646"/>
        </w:trPr>
        <w:tc>
          <w:tcPr>
            <w:tcW w:w="1129" w:type="dxa"/>
          </w:tcPr>
          <w:p w:rsidR="00721B36" w:rsidRPr="00533216" w:rsidRDefault="00721B36" w:rsidP="00885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2.6.</w:t>
            </w:r>
          </w:p>
        </w:tc>
        <w:tc>
          <w:tcPr>
            <w:tcW w:w="5670" w:type="dxa"/>
          </w:tcPr>
          <w:p w:rsidR="00721B36" w:rsidRPr="00533216" w:rsidRDefault="00721B36" w:rsidP="00885A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721B36" w:rsidRPr="00533216" w:rsidRDefault="00721B36" w:rsidP="00885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занятие:</w:t>
            </w:r>
          </w:p>
          <w:p w:rsidR="00721B36" w:rsidRPr="00533216" w:rsidRDefault="00721B36" w:rsidP="0053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Изготовление образца:</w:t>
            </w:r>
            <w:r w:rsidR="00533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216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701" w:type="dxa"/>
            <w:vAlign w:val="center"/>
          </w:tcPr>
          <w:p w:rsidR="00721B36" w:rsidRPr="00533216" w:rsidRDefault="00721B36" w:rsidP="00885A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vAlign w:val="center"/>
          </w:tcPr>
          <w:p w:rsidR="00721B36" w:rsidRPr="00533216" w:rsidRDefault="00885AE0" w:rsidP="00885A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1B36" w:rsidRPr="00533216" w:rsidTr="00885AE0">
        <w:trPr>
          <w:gridBefore w:val="1"/>
          <w:wBefore w:w="6" w:type="dxa"/>
          <w:trHeight w:val="420"/>
        </w:trPr>
        <w:tc>
          <w:tcPr>
            <w:tcW w:w="1129" w:type="dxa"/>
          </w:tcPr>
          <w:p w:rsidR="00721B36" w:rsidRPr="00533216" w:rsidRDefault="00721B36" w:rsidP="00885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5670" w:type="dxa"/>
          </w:tcPr>
          <w:p w:rsidR="00721B36" w:rsidRPr="00533216" w:rsidRDefault="00721B36" w:rsidP="00885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Продё</w:t>
            </w:r>
            <w:r w:rsidR="002921ED">
              <w:rPr>
                <w:rFonts w:ascii="Times New Roman" w:hAnsi="Times New Roman"/>
                <w:sz w:val="24"/>
                <w:szCs w:val="24"/>
              </w:rPr>
              <w:t>р</w:t>
            </w:r>
            <w:r w:rsidRPr="00533216">
              <w:rPr>
                <w:rFonts w:ascii="Times New Roman" w:hAnsi="Times New Roman"/>
                <w:sz w:val="24"/>
                <w:szCs w:val="24"/>
              </w:rPr>
              <w:t>жка ремешков</w:t>
            </w:r>
          </w:p>
        </w:tc>
        <w:tc>
          <w:tcPr>
            <w:tcW w:w="5670" w:type="dxa"/>
          </w:tcPr>
          <w:p w:rsidR="00721B36" w:rsidRPr="002921ED" w:rsidRDefault="002921ED" w:rsidP="00292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1ED">
              <w:rPr>
                <w:rFonts w:ascii="Times New Roman" w:hAnsi="Times New Roman"/>
                <w:sz w:val="24"/>
                <w:szCs w:val="24"/>
              </w:rPr>
              <w:t>Знакомство с техникой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292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изделия, для которых применяется данная техника; </w:t>
            </w:r>
            <w:r w:rsidRPr="002921ED">
              <w:rPr>
                <w:rFonts w:ascii="Times New Roman" w:hAnsi="Times New Roman"/>
                <w:sz w:val="24"/>
                <w:szCs w:val="24"/>
              </w:rPr>
              <w:t>виды продержки</w:t>
            </w:r>
            <w:r>
              <w:rPr>
                <w:rFonts w:ascii="Times New Roman" w:hAnsi="Times New Roman"/>
                <w:sz w:val="24"/>
                <w:szCs w:val="24"/>
              </w:rPr>
              <w:t>. Тонкости и особенности работы</w:t>
            </w:r>
          </w:p>
        </w:tc>
        <w:tc>
          <w:tcPr>
            <w:tcW w:w="1701" w:type="dxa"/>
            <w:vAlign w:val="center"/>
          </w:tcPr>
          <w:p w:rsidR="00721B36" w:rsidRPr="00533216" w:rsidRDefault="00721B36" w:rsidP="00885A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vAlign w:val="center"/>
          </w:tcPr>
          <w:p w:rsidR="00721B36" w:rsidRPr="00533216" w:rsidRDefault="00885AE0" w:rsidP="00885A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5AE0" w:rsidRPr="00533216" w:rsidTr="00885AE0">
        <w:trPr>
          <w:gridBefore w:val="1"/>
          <w:wBefore w:w="6" w:type="dxa"/>
          <w:trHeight w:val="646"/>
        </w:trPr>
        <w:tc>
          <w:tcPr>
            <w:tcW w:w="1129" w:type="dxa"/>
          </w:tcPr>
          <w:p w:rsidR="00885AE0" w:rsidRPr="00533216" w:rsidRDefault="00885AE0" w:rsidP="00885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2.8.</w:t>
            </w:r>
          </w:p>
          <w:p w:rsidR="00885AE0" w:rsidRPr="00533216" w:rsidRDefault="00885AE0" w:rsidP="00885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85AE0" w:rsidRPr="00533216" w:rsidRDefault="00885AE0" w:rsidP="00885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85AE0" w:rsidRPr="00533216" w:rsidRDefault="00885AE0" w:rsidP="00885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занятие:</w:t>
            </w:r>
          </w:p>
          <w:p w:rsidR="00885AE0" w:rsidRPr="00533216" w:rsidRDefault="00885AE0" w:rsidP="00885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Изготовление образца: Продё</w:t>
            </w:r>
            <w:r w:rsidR="002921ED">
              <w:rPr>
                <w:rFonts w:ascii="Times New Roman" w:hAnsi="Times New Roman"/>
                <w:sz w:val="24"/>
                <w:szCs w:val="24"/>
              </w:rPr>
              <w:t>р</w:t>
            </w:r>
            <w:r w:rsidRPr="00533216">
              <w:rPr>
                <w:rFonts w:ascii="Times New Roman" w:hAnsi="Times New Roman"/>
                <w:sz w:val="24"/>
                <w:szCs w:val="24"/>
              </w:rPr>
              <w:t>жка ремешков</w:t>
            </w:r>
          </w:p>
        </w:tc>
        <w:tc>
          <w:tcPr>
            <w:tcW w:w="1701" w:type="dxa"/>
            <w:vAlign w:val="center"/>
          </w:tcPr>
          <w:p w:rsidR="00885AE0" w:rsidRPr="00533216" w:rsidRDefault="00885AE0" w:rsidP="00885A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  <w:vAlign w:val="center"/>
          </w:tcPr>
          <w:p w:rsidR="00885AE0" w:rsidRPr="00533216" w:rsidRDefault="00885AE0" w:rsidP="00885A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EAA" w:rsidRPr="00533216" w:rsidTr="00420A8B">
        <w:trPr>
          <w:gridBefore w:val="1"/>
          <w:wBefore w:w="6" w:type="dxa"/>
          <w:trHeight w:val="391"/>
        </w:trPr>
        <w:tc>
          <w:tcPr>
            <w:tcW w:w="1129" w:type="dxa"/>
            <w:tcBorders>
              <w:right w:val="single" w:sz="4" w:space="0" w:color="auto"/>
            </w:tcBorders>
          </w:tcPr>
          <w:p w:rsidR="006C5EAA" w:rsidRPr="00533216" w:rsidRDefault="00885AE0" w:rsidP="00885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</w:tcPr>
          <w:p w:rsidR="006C5EAA" w:rsidRPr="00533216" w:rsidRDefault="006C5EAA" w:rsidP="00885A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Рельефный декоративный шов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</w:tcPr>
          <w:p w:rsidR="006C5EAA" w:rsidRPr="00420A8B" w:rsidRDefault="00420A8B" w:rsidP="00420A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A8B">
              <w:rPr>
                <w:rFonts w:ascii="Times New Roman" w:hAnsi="Times New Roman"/>
                <w:sz w:val="24"/>
                <w:szCs w:val="24"/>
              </w:rPr>
              <w:t>Знакомство со шво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20A8B">
              <w:rPr>
                <w:rFonts w:ascii="Times New Roman" w:hAnsi="Times New Roman"/>
                <w:sz w:val="24"/>
                <w:szCs w:val="24"/>
              </w:rPr>
              <w:t>; техника выполнения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C5EAA" w:rsidRPr="00533216" w:rsidRDefault="00721B36" w:rsidP="00885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vAlign w:val="center"/>
          </w:tcPr>
          <w:p w:rsidR="006C5EAA" w:rsidRPr="00533216" w:rsidRDefault="00885AE0" w:rsidP="00885A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5EAA" w:rsidRPr="00533216" w:rsidTr="00885AE0">
        <w:trPr>
          <w:gridBefore w:val="1"/>
          <w:wBefore w:w="6" w:type="dxa"/>
          <w:trHeight w:val="646"/>
        </w:trPr>
        <w:tc>
          <w:tcPr>
            <w:tcW w:w="1129" w:type="dxa"/>
            <w:tcBorders>
              <w:right w:val="single" w:sz="4" w:space="0" w:color="auto"/>
            </w:tcBorders>
          </w:tcPr>
          <w:p w:rsidR="006C5EAA" w:rsidRPr="00533216" w:rsidRDefault="00885AE0" w:rsidP="00885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2.10.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6C5EAA" w:rsidRPr="00533216" w:rsidRDefault="006C5EAA" w:rsidP="00885A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721B36" w:rsidRPr="00533216" w:rsidRDefault="00721B36" w:rsidP="00885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занятие:</w:t>
            </w:r>
          </w:p>
          <w:p w:rsidR="00721B36" w:rsidRPr="00533216" w:rsidRDefault="00721B36" w:rsidP="00885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Изготовление образца:</w:t>
            </w:r>
          </w:p>
          <w:p w:rsidR="006C5EAA" w:rsidRPr="00533216" w:rsidRDefault="00721B36" w:rsidP="00885A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Рельефный декоративный шов</w:t>
            </w:r>
          </w:p>
        </w:tc>
        <w:tc>
          <w:tcPr>
            <w:tcW w:w="1701" w:type="dxa"/>
            <w:vAlign w:val="center"/>
          </w:tcPr>
          <w:p w:rsidR="006C5EAA" w:rsidRPr="00533216" w:rsidRDefault="00885AE0" w:rsidP="00885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vAlign w:val="center"/>
          </w:tcPr>
          <w:p w:rsidR="006C5EAA" w:rsidRPr="00533216" w:rsidRDefault="00885AE0" w:rsidP="00885A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EAA" w:rsidRPr="00533216" w:rsidTr="00420A8B">
        <w:trPr>
          <w:gridBefore w:val="1"/>
          <w:wBefore w:w="6" w:type="dxa"/>
          <w:trHeight w:val="423"/>
        </w:trPr>
        <w:tc>
          <w:tcPr>
            <w:tcW w:w="1129" w:type="dxa"/>
            <w:tcBorders>
              <w:right w:val="single" w:sz="4" w:space="0" w:color="auto"/>
            </w:tcBorders>
          </w:tcPr>
          <w:p w:rsidR="006C5EAA" w:rsidRPr="00533216" w:rsidRDefault="00885AE0" w:rsidP="00885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6C5EAA" w:rsidRPr="00533216" w:rsidRDefault="00721B36" w:rsidP="00885A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Шитьё бисером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6C5EAA" w:rsidRPr="00420A8B" w:rsidRDefault="00420A8B" w:rsidP="00420A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A8B">
              <w:rPr>
                <w:rFonts w:ascii="Times New Roman" w:hAnsi="Times New Roman"/>
                <w:sz w:val="24"/>
                <w:szCs w:val="24"/>
              </w:rPr>
              <w:t>Знакомство с различными способами шитья бисером</w:t>
            </w:r>
          </w:p>
        </w:tc>
        <w:tc>
          <w:tcPr>
            <w:tcW w:w="1701" w:type="dxa"/>
            <w:vAlign w:val="center"/>
          </w:tcPr>
          <w:p w:rsidR="006C5EAA" w:rsidRPr="00533216" w:rsidRDefault="00721B36" w:rsidP="00A17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vAlign w:val="center"/>
          </w:tcPr>
          <w:p w:rsidR="006C5EAA" w:rsidRPr="00533216" w:rsidRDefault="00885AE0" w:rsidP="00A17E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5EAA" w:rsidRPr="00533216" w:rsidTr="00A17E93">
        <w:trPr>
          <w:gridBefore w:val="1"/>
          <w:wBefore w:w="6" w:type="dxa"/>
          <w:trHeight w:val="646"/>
        </w:trPr>
        <w:tc>
          <w:tcPr>
            <w:tcW w:w="1129" w:type="dxa"/>
            <w:tcBorders>
              <w:right w:val="single" w:sz="4" w:space="0" w:color="auto"/>
            </w:tcBorders>
          </w:tcPr>
          <w:p w:rsidR="006C5EAA" w:rsidRPr="00533216" w:rsidRDefault="00885AE0" w:rsidP="00885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2.12.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6C5EAA" w:rsidRPr="00533216" w:rsidRDefault="006C5EAA" w:rsidP="00885A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721B36" w:rsidRPr="00533216" w:rsidRDefault="00721B36" w:rsidP="00885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занятие:</w:t>
            </w:r>
          </w:p>
          <w:p w:rsidR="006C5EAA" w:rsidRPr="00533216" w:rsidRDefault="00721B36" w:rsidP="00533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Изготовление образца:</w:t>
            </w:r>
            <w:r w:rsidR="00533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216">
              <w:rPr>
                <w:rFonts w:ascii="Times New Roman" w:hAnsi="Times New Roman"/>
                <w:sz w:val="24"/>
                <w:szCs w:val="24"/>
              </w:rPr>
              <w:t>Шитьё бисером</w:t>
            </w:r>
          </w:p>
        </w:tc>
        <w:tc>
          <w:tcPr>
            <w:tcW w:w="1701" w:type="dxa"/>
            <w:vAlign w:val="center"/>
          </w:tcPr>
          <w:p w:rsidR="006C5EAA" w:rsidRPr="00533216" w:rsidRDefault="00885AE0" w:rsidP="00A17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  <w:vAlign w:val="center"/>
          </w:tcPr>
          <w:p w:rsidR="006C5EAA" w:rsidRPr="00533216" w:rsidRDefault="00885AE0" w:rsidP="00A17E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5AE0" w:rsidRPr="00533216" w:rsidTr="00A17E93">
        <w:trPr>
          <w:gridBefore w:val="1"/>
          <w:wBefore w:w="6" w:type="dxa"/>
          <w:trHeight w:val="646"/>
        </w:trPr>
        <w:tc>
          <w:tcPr>
            <w:tcW w:w="1129" w:type="dxa"/>
            <w:tcBorders>
              <w:right w:val="single" w:sz="4" w:space="0" w:color="auto"/>
            </w:tcBorders>
          </w:tcPr>
          <w:p w:rsidR="00885AE0" w:rsidRPr="00533216" w:rsidRDefault="00885AE0" w:rsidP="00885A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885AE0" w:rsidRPr="00533216" w:rsidRDefault="00885AE0" w:rsidP="00885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Оценка качества и устранение дефектов художественной вышивки в изделиях национально-прикладного искусства Чукотки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885AE0" w:rsidRPr="00533216" w:rsidRDefault="00885AE0" w:rsidP="00885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5AE0" w:rsidRPr="00533216" w:rsidRDefault="00885AE0" w:rsidP="00A17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70" w:type="dxa"/>
            <w:vAlign w:val="center"/>
          </w:tcPr>
          <w:p w:rsidR="00885AE0" w:rsidRPr="00533216" w:rsidRDefault="00885AE0" w:rsidP="00A17E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AE0" w:rsidRPr="00533216" w:rsidTr="00A17E93">
        <w:trPr>
          <w:gridBefore w:val="1"/>
          <w:wBefore w:w="6" w:type="dxa"/>
          <w:trHeight w:val="646"/>
        </w:trPr>
        <w:tc>
          <w:tcPr>
            <w:tcW w:w="1129" w:type="dxa"/>
            <w:tcBorders>
              <w:right w:val="single" w:sz="4" w:space="0" w:color="auto"/>
            </w:tcBorders>
          </w:tcPr>
          <w:p w:rsidR="00885AE0" w:rsidRPr="00533216" w:rsidRDefault="00885AE0" w:rsidP="00885A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885AE0" w:rsidRPr="00533216" w:rsidRDefault="00885AE0" w:rsidP="00A17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Определение причин дефектов вышивки;</w:t>
            </w:r>
          </w:p>
          <w:p w:rsidR="00885AE0" w:rsidRPr="00533216" w:rsidRDefault="00885AE0" w:rsidP="00A17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Устранение дефектов разных видов сложности;</w:t>
            </w:r>
          </w:p>
          <w:p w:rsidR="00885AE0" w:rsidRPr="00533216" w:rsidRDefault="00885AE0" w:rsidP="00A17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Распознавание и оценка качества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885AE0" w:rsidRPr="00533216" w:rsidRDefault="00885AE0" w:rsidP="00885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Причины дефектов вышивки;</w:t>
            </w:r>
          </w:p>
          <w:p w:rsidR="00885AE0" w:rsidRPr="00533216" w:rsidRDefault="00885AE0" w:rsidP="00885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Устранение дефектов разных видов сложности;</w:t>
            </w:r>
          </w:p>
          <w:p w:rsidR="00885AE0" w:rsidRPr="00533216" w:rsidRDefault="00885AE0" w:rsidP="00885A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Распознавание и оценка качества</w:t>
            </w:r>
          </w:p>
        </w:tc>
        <w:tc>
          <w:tcPr>
            <w:tcW w:w="1701" w:type="dxa"/>
            <w:vAlign w:val="center"/>
          </w:tcPr>
          <w:p w:rsidR="00885AE0" w:rsidRPr="00533216" w:rsidRDefault="00885AE0" w:rsidP="00A17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vAlign w:val="center"/>
          </w:tcPr>
          <w:p w:rsidR="00885AE0" w:rsidRPr="00533216" w:rsidRDefault="00A17E93" w:rsidP="00A17E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5AE0" w:rsidRPr="00533216" w:rsidTr="00A17E93">
        <w:trPr>
          <w:gridBefore w:val="1"/>
          <w:wBefore w:w="6" w:type="dxa"/>
          <w:trHeight w:val="646"/>
        </w:trPr>
        <w:tc>
          <w:tcPr>
            <w:tcW w:w="1129" w:type="dxa"/>
            <w:tcBorders>
              <w:right w:val="single" w:sz="4" w:space="0" w:color="auto"/>
            </w:tcBorders>
          </w:tcPr>
          <w:p w:rsidR="00885AE0" w:rsidRPr="00533216" w:rsidRDefault="00885AE0" w:rsidP="00885A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885AE0" w:rsidRPr="00533216" w:rsidRDefault="00885AE0" w:rsidP="00A17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Контроль качества готовой продукции;</w:t>
            </w:r>
          </w:p>
          <w:p w:rsidR="00885AE0" w:rsidRPr="00533216" w:rsidRDefault="00885AE0" w:rsidP="00A17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Пользование технической документацией;</w:t>
            </w:r>
          </w:p>
          <w:p w:rsidR="00885AE0" w:rsidRPr="00533216" w:rsidRDefault="00885AE0" w:rsidP="00A17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Сочетание свойств  текстильных материалов, искусственных и натуральных кож  и меха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885AE0" w:rsidRPr="00533216" w:rsidRDefault="00885AE0" w:rsidP="0072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Контроль качества готовой продукции;</w:t>
            </w:r>
          </w:p>
          <w:p w:rsidR="00885AE0" w:rsidRPr="00533216" w:rsidRDefault="00885AE0" w:rsidP="00721B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Сочетание свойств  текстильных материалов, искусственных и натуральных кож  и меха</w:t>
            </w:r>
          </w:p>
        </w:tc>
        <w:tc>
          <w:tcPr>
            <w:tcW w:w="1701" w:type="dxa"/>
            <w:vAlign w:val="center"/>
          </w:tcPr>
          <w:p w:rsidR="00885AE0" w:rsidRPr="00533216" w:rsidRDefault="00885AE0" w:rsidP="00A17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vAlign w:val="center"/>
          </w:tcPr>
          <w:p w:rsidR="00885AE0" w:rsidRPr="00533216" w:rsidRDefault="00A17E93" w:rsidP="00A17E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5AE0" w:rsidRPr="00533216" w:rsidTr="00533216">
        <w:trPr>
          <w:gridBefore w:val="1"/>
          <w:wBefore w:w="6" w:type="dxa"/>
          <w:trHeight w:val="393"/>
        </w:trPr>
        <w:tc>
          <w:tcPr>
            <w:tcW w:w="1129" w:type="dxa"/>
            <w:tcBorders>
              <w:right w:val="single" w:sz="4" w:space="0" w:color="auto"/>
            </w:tcBorders>
          </w:tcPr>
          <w:p w:rsidR="00885AE0" w:rsidRPr="00533216" w:rsidRDefault="00885AE0" w:rsidP="00885A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885AE0" w:rsidRPr="00533216" w:rsidRDefault="00885AE0" w:rsidP="00A17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885AE0" w:rsidRPr="00533216" w:rsidRDefault="00885AE0" w:rsidP="00A17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Разделу 3</w:t>
            </w:r>
          </w:p>
        </w:tc>
        <w:tc>
          <w:tcPr>
            <w:tcW w:w="1701" w:type="dxa"/>
            <w:vAlign w:val="center"/>
          </w:tcPr>
          <w:p w:rsidR="00885AE0" w:rsidRPr="00533216" w:rsidRDefault="00885AE0" w:rsidP="00A17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vAlign w:val="center"/>
          </w:tcPr>
          <w:p w:rsidR="00885AE0" w:rsidRPr="00533216" w:rsidRDefault="00A17E93" w:rsidP="00A17E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5AE0" w:rsidRPr="00533216" w:rsidTr="00533216">
        <w:trPr>
          <w:gridBefore w:val="1"/>
          <w:wBefore w:w="6" w:type="dxa"/>
          <w:trHeight w:val="428"/>
        </w:trPr>
        <w:tc>
          <w:tcPr>
            <w:tcW w:w="1129" w:type="dxa"/>
            <w:tcBorders>
              <w:right w:val="single" w:sz="4" w:space="0" w:color="auto"/>
            </w:tcBorders>
          </w:tcPr>
          <w:p w:rsidR="00885AE0" w:rsidRPr="00533216" w:rsidRDefault="00885AE0" w:rsidP="00533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885AE0" w:rsidRPr="00533216" w:rsidRDefault="00885AE0" w:rsidP="005332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Способы отделки края вышитого изделия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885AE0" w:rsidRPr="00533216" w:rsidRDefault="00885AE0" w:rsidP="00533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5AE0" w:rsidRPr="00533216" w:rsidRDefault="00885AE0" w:rsidP="0053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885AE0" w:rsidRPr="00533216" w:rsidRDefault="00885AE0" w:rsidP="005332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AE0" w:rsidRPr="00533216" w:rsidTr="00A17E93">
        <w:trPr>
          <w:gridBefore w:val="1"/>
          <w:wBefore w:w="6" w:type="dxa"/>
          <w:trHeight w:val="418"/>
        </w:trPr>
        <w:tc>
          <w:tcPr>
            <w:tcW w:w="1129" w:type="dxa"/>
            <w:tcBorders>
              <w:right w:val="single" w:sz="4" w:space="0" w:color="auto"/>
            </w:tcBorders>
          </w:tcPr>
          <w:p w:rsidR="00885AE0" w:rsidRPr="00533216" w:rsidRDefault="00885AE0" w:rsidP="00D71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885AE0" w:rsidRPr="00533216" w:rsidRDefault="00885AE0" w:rsidP="00D71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Способы отделки;</w:t>
            </w:r>
          </w:p>
          <w:p w:rsidR="00885AE0" w:rsidRPr="00533216" w:rsidRDefault="00885AE0" w:rsidP="00D71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Обработка изделия зигзагообразным швом,  обработка изделия  бахромой, декоративными бусинами, зигзагообразными ножницами, швом через верх (дырокол)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885AE0" w:rsidRPr="00533216" w:rsidRDefault="00885AE0" w:rsidP="00D711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Способы отделки края вышитого изделия</w:t>
            </w:r>
          </w:p>
        </w:tc>
        <w:tc>
          <w:tcPr>
            <w:tcW w:w="1701" w:type="dxa"/>
            <w:vAlign w:val="center"/>
          </w:tcPr>
          <w:p w:rsidR="00885AE0" w:rsidRPr="00533216" w:rsidRDefault="00885AE0" w:rsidP="00A17E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vAlign w:val="center"/>
          </w:tcPr>
          <w:p w:rsidR="00885AE0" w:rsidRPr="00533216" w:rsidRDefault="00A17E93" w:rsidP="00A17E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5AE0" w:rsidRPr="00533216" w:rsidTr="00A17E93">
        <w:trPr>
          <w:gridBefore w:val="1"/>
          <w:wBefore w:w="6" w:type="dxa"/>
          <w:trHeight w:val="646"/>
        </w:trPr>
        <w:tc>
          <w:tcPr>
            <w:tcW w:w="1129" w:type="dxa"/>
            <w:tcBorders>
              <w:right w:val="single" w:sz="4" w:space="0" w:color="auto"/>
            </w:tcBorders>
          </w:tcPr>
          <w:p w:rsidR="00885AE0" w:rsidRPr="00533216" w:rsidRDefault="00885AE0" w:rsidP="00D71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4.2.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885AE0" w:rsidRPr="00533216" w:rsidRDefault="00885AE0" w:rsidP="00A17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885AE0" w:rsidRPr="00533216" w:rsidRDefault="00885AE0" w:rsidP="00A17E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 w:rsidR="00885AE0" w:rsidRPr="00533216" w:rsidRDefault="00885AE0" w:rsidP="00A17E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Изготовление образцов</w:t>
            </w: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85AE0" w:rsidRPr="00533216" w:rsidRDefault="00885AE0" w:rsidP="00A17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Обработка края изделия зигзагообразным швом</w:t>
            </w:r>
          </w:p>
        </w:tc>
        <w:tc>
          <w:tcPr>
            <w:tcW w:w="1701" w:type="dxa"/>
            <w:vAlign w:val="center"/>
          </w:tcPr>
          <w:p w:rsidR="00885AE0" w:rsidRPr="00533216" w:rsidRDefault="00885AE0" w:rsidP="00A17E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  <w:vAlign w:val="center"/>
          </w:tcPr>
          <w:p w:rsidR="00885AE0" w:rsidRPr="00533216" w:rsidRDefault="00A17E93" w:rsidP="00A17E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5AE0" w:rsidRPr="00533216" w:rsidTr="00A17E93">
        <w:trPr>
          <w:gridBefore w:val="1"/>
          <w:wBefore w:w="6" w:type="dxa"/>
          <w:trHeight w:val="646"/>
        </w:trPr>
        <w:tc>
          <w:tcPr>
            <w:tcW w:w="1129" w:type="dxa"/>
            <w:tcBorders>
              <w:right w:val="single" w:sz="4" w:space="0" w:color="auto"/>
            </w:tcBorders>
          </w:tcPr>
          <w:p w:rsidR="00885AE0" w:rsidRPr="00533216" w:rsidRDefault="00885AE0" w:rsidP="00D71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4.3.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885AE0" w:rsidRPr="00533216" w:rsidRDefault="00885AE0" w:rsidP="00A17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885AE0" w:rsidRPr="00533216" w:rsidRDefault="00885AE0" w:rsidP="00A17E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 w:rsidR="00885AE0" w:rsidRPr="00533216" w:rsidRDefault="00885AE0" w:rsidP="00A17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Обработка края изделия бахромой, декоративными бусинами</w:t>
            </w:r>
          </w:p>
        </w:tc>
        <w:tc>
          <w:tcPr>
            <w:tcW w:w="1701" w:type="dxa"/>
            <w:vAlign w:val="center"/>
          </w:tcPr>
          <w:p w:rsidR="00885AE0" w:rsidRPr="00533216" w:rsidRDefault="00885AE0" w:rsidP="00A17E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  <w:vAlign w:val="center"/>
          </w:tcPr>
          <w:p w:rsidR="00885AE0" w:rsidRPr="00533216" w:rsidRDefault="00A17E93" w:rsidP="00A17E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5AE0" w:rsidRPr="00533216" w:rsidTr="00A17E93">
        <w:trPr>
          <w:gridBefore w:val="1"/>
          <w:wBefore w:w="6" w:type="dxa"/>
          <w:trHeight w:val="646"/>
        </w:trPr>
        <w:tc>
          <w:tcPr>
            <w:tcW w:w="1129" w:type="dxa"/>
            <w:tcBorders>
              <w:right w:val="single" w:sz="4" w:space="0" w:color="auto"/>
            </w:tcBorders>
          </w:tcPr>
          <w:p w:rsidR="00885AE0" w:rsidRPr="00533216" w:rsidRDefault="00885AE0" w:rsidP="00D71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4.4.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885AE0" w:rsidRPr="00533216" w:rsidRDefault="00885AE0" w:rsidP="00D711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885AE0" w:rsidRPr="00533216" w:rsidRDefault="00885AE0" w:rsidP="00A17E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 w:rsidR="00885AE0" w:rsidRPr="00533216" w:rsidRDefault="00885AE0" w:rsidP="00A17E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Обработка края изделия зигзагообразными ножницами, швом через верх (дырокол)</w:t>
            </w:r>
          </w:p>
        </w:tc>
        <w:tc>
          <w:tcPr>
            <w:tcW w:w="1701" w:type="dxa"/>
            <w:vAlign w:val="center"/>
          </w:tcPr>
          <w:p w:rsidR="00885AE0" w:rsidRPr="00533216" w:rsidRDefault="00885AE0" w:rsidP="00A17E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  <w:vAlign w:val="center"/>
          </w:tcPr>
          <w:p w:rsidR="00885AE0" w:rsidRPr="00533216" w:rsidRDefault="00A17E93" w:rsidP="00A17E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5AE0" w:rsidRPr="00533216" w:rsidTr="00885AE0">
        <w:trPr>
          <w:gridBefore w:val="1"/>
          <w:wBefore w:w="6" w:type="dxa"/>
          <w:trHeight w:val="646"/>
        </w:trPr>
        <w:tc>
          <w:tcPr>
            <w:tcW w:w="1129" w:type="dxa"/>
            <w:tcBorders>
              <w:right w:val="single" w:sz="4" w:space="0" w:color="auto"/>
            </w:tcBorders>
          </w:tcPr>
          <w:p w:rsidR="00885AE0" w:rsidRPr="00533216" w:rsidRDefault="00D7110D" w:rsidP="00D71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885AE0" w:rsidRPr="00533216" w:rsidRDefault="00D7110D" w:rsidP="00D711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Крой, шитьё, вышивка и оформление чукотских изделий из меха и кожи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885AE0" w:rsidRPr="00533216" w:rsidRDefault="00885AE0" w:rsidP="00721B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5AE0" w:rsidRPr="00533216" w:rsidRDefault="00D7110D" w:rsidP="00885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570" w:type="dxa"/>
            <w:vAlign w:val="center"/>
          </w:tcPr>
          <w:p w:rsidR="00885AE0" w:rsidRPr="00533216" w:rsidRDefault="00885AE0" w:rsidP="00885A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10D" w:rsidRPr="00533216" w:rsidTr="00533216">
        <w:trPr>
          <w:gridBefore w:val="1"/>
          <w:wBefore w:w="6" w:type="dxa"/>
          <w:trHeight w:val="328"/>
        </w:trPr>
        <w:tc>
          <w:tcPr>
            <w:tcW w:w="1129" w:type="dxa"/>
            <w:tcBorders>
              <w:right w:val="single" w:sz="4" w:space="0" w:color="auto"/>
            </w:tcBorders>
          </w:tcPr>
          <w:p w:rsidR="00D7110D" w:rsidRPr="00533216" w:rsidRDefault="00D7110D" w:rsidP="005332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7110D" w:rsidRPr="00533216" w:rsidRDefault="00D7110D" w:rsidP="0053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Крой и изготовление сувениров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7110D" w:rsidRPr="00533216" w:rsidRDefault="00D7110D" w:rsidP="0053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Разновидности сувениров</w:t>
            </w:r>
          </w:p>
        </w:tc>
        <w:tc>
          <w:tcPr>
            <w:tcW w:w="1701" w:type="dxa"/>
          </w:tcPr>
          <w:p w:rsidR="00D7110D" w:rsidRPr="00533216" w:rsidRDefault="00D7110D" w:rsidP="005332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D7110D" w:rsidRPr="00533216" w:rsidRDefault="00D7110D" w:rsidP="005332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110D" w:rsidRPr="00533216" w:rsidTr="00AD0471">
        <w:trPr>
          <w:gridBefore w:val="1"/>
          <w:wBefore w:w="6" w:type="dxa"/>
          <w:trHeight w:val="646"/>
        </w:trPr>
        <w:tc>
          <w:tcPr>
            <w:tcW w:w="1129" w:type="dxa"/>
            <w:tcBorders>
              <w:right w:val="single" w:sz="4" w:space="0" w:color="auto"/>
            </w:tcBorders>
          </w:tcPr>
          <w:p w:rsidR="00D7110D" w:rsidRPr="00533216" w:rsidRDefault="00D7110D" w:rsidP="005332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5.2.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7110D" w:rsidRPr="00533216" w:rsidRDefault="00D7110D" w:rsidP="005332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7110D" w:rsidRPr="00533216" w:rsidRDefault="00D7110D" w:rsidP="00533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 w:rsidR="00D7110D" w:rsidRPr="00533216" w:rsidRDefault="00D7110D" w:rsidP="0053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Крой и изготовление сувениров</w:t>
            </w:r>
          </w:p>
          <w:p w:rsidR="00D7110D" w:rsidRPr="00533216" w:rsidRDefault="00D7110D" w:rsidP="0053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(торбаса, тапочки, броши, брелоки)</w:t>
            </w:r>
          </w:p>
        </w:tc>
        <w:tc>
          <w:tcPr>
            <w:tcW w:w="1701" w:type="dxa"/>
          </w:tcPr>
          <w:p w:rsidR="00D7110D" w:rsidRPr="00533216" w:rsidRDefault="00D7110D" w:rsidP="005332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70" w:type="dxa"/>
          </w:tcPr>
          <w:p w:rsidR="00D7110D" w:rsidRPr="00533216" w:rsidRDefault="00D7110D" w:rsidP="005332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110D" w:rsidRPr="00533216" w:rsidTr="00D7110D">
        <w:trPr>
          <w:gridBefore w:val="1"/>
          <w:wBefore w:w="6" w:type="dxa"/>
          <w:trHeight w:val="486"/>
        </w:trPr>
        <w:tc>
          <w:tcPr>
            <w:tcW w:w="1129" w:type="dxa"/>
            <w:tcBorders>
              <w:right w:val="single" w:sz="4" w:space="0" w:color="auto"/>
            </w:tcBorders>
          </w:tcPr>
          <w:p w:rsidR="00D7110D" w:rsidRPr="00533216" w:rsidRDefault="00D7110D" w:rsidP="00D71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7110D" w:rsidRPr="00533216" w:rsidRDefault="00D7110D" w:rsidP="00AD0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Крой, шитьё и оформление косметичек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7110D" w:rsidRPr="00533216" w:rsidRDefault="00420A8B" w:rsidP="00AD0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Чукотские косметички</w:t>
            </w:r>
          </w:p>
        </w:tc>
        <w:tc>
          <w:tcPr>
            <w:tcW w:w="1701" w:type="dxa"/>
          </w:tcPr>
          <w:p w:rsidR="00D7110D" w:rsidRPr="00533216" w:rsidRDefault="00D7110D" w:rsidP="00AD04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D7110D" w:rsidRPr="00533216" w:rsidRDefault="00D7110D" w:rsidP="00AD04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110D" w:rsidRPr="00533216" w:rsidTr="00175DB6">
        <w:trPr>
          <w:gridBefore w:val="1"/>
          <w:wBefore w:w="6" w:type="dxa"/>
          <w:trHeight w:val="646"/>
        </w:trPr>
        <w:tc>
          <w:tcPr>
            <w:tcW w:w="1129" w:type="dxa"/>
            <w:tcBorders>
              <w:right w:val="single" w:sz="4" w:space="0" w:color="auto"/>
            </w:tcBorders>
          </w:tcPr>
          <w:p w:rsidR="00D7110D" w:rsidRPr="00533216" w:rsidRDefault="00D7110D" w:rsidP="00D71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5.4.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7110D" w:rsidRPr="00533216" w:rsidRDefault="00D7110D" w:rsidP="00A17E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7110D" w:rsidRPr="00533216" w:rsidRDefault="00D7110D" w:rsidP="00AD04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занятие:</w:t>
            </w:r>
          </w:p>
          <w:p w:rsidR="00D7110D" w:rsidRPr="00533216" w:rsidRDefault="00D7110D" w:rsidP="00AD0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Крой деталей и последовательное шитье косметички</w:t>
            </w:r>
          </w:p>
        </w:tc>
        <w:tc>
          <w:tcPr>
            <w:tcW w:w="1701" w:type="dxa"/>
          </w:tcPr>
          <w:p w:rsidR="00D7110D" w:rsidRPr="00533216" w:rsidRDefault="00D7110D" w:rsidP="00AD04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0" w:type="dxa"/>
          </w:tcPr>
          <w:p w:rsidR="00D7110D" w:rsidRPr="00533216" w:rsidRDefault="00D7110D" w:rsidP="00AD04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110D" w:rsidRPr="00533216" w:rsidTr="00420A8B">
        <w:trPr>
          <w:gridBefore w:val="1"/>
          <w:wBefore w:w="6" w:type="dxa"/>
          <w:trHeight w:val="425"/>
        </w:trPr>
        <w:tc>
          <w:tcPr>
            <w:tcW w:w="1129" w:type="dxa"/>
            <w:tcBorders>
              <w:right w:val="single" w:sz="4" w:space="0" w:color="auto"/>
            </w:tcBorders>
          </w:tcPr>
          <w:p w:rsidR="00D7110D" w:rsidRPr="00533216" w:rsidRDefault="00D7110D" w:rsidP="00D71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7110D" w:rsidRPr="00533216" w:rsidRDefault="00D7110D" w:rsidP="00AD0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Крой, шитьё и оформление табакерок и шкатулок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7110D" w:rsidRPr="00533216" w:rsidRDefault="00420A8B" w:rsidP="00AD0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Шкатулка с применением техник и приемов ДПИ народов Севера</w:t>
            </w:r>
          </w:p>
        </w:tc>
        <w:tc>
          <w:tcPr>
            <w:tcW w:w="1701" w:type="dxa"/>
            <w:vAlign w:val="center"/>
          </w:tcPr>
          <w:p w:rsidR="00D7110D" w:rsidRPr="00533216" w:rsidRDefault="00D7110D" w:rsidP="00AD04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D7110D" w:rsidRPr="00533216" w:rsidRDefault="00D7110D" w:rsidP="00AD04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110D" w:rsidRPr="00533216" w:rsidTr="00AD0471">
        <w:trPr>
          <w:gridBefore w:val="1"/>
          <w:wBefore w:w="6" w:type="dxa"/>
          <w:trHeight w:val="646"/>
        </w:trPr>
        <w:tc>
          <w:tcPr>
            <w:tcW w:w="1129" w:type="dxa"/>
            <w:tcBorders>
              <w:right w:val="single" w:sz="4" w:space="0" w:color="auto"/>
            </w:tcBorders>
          </w:tcPr>
          <w:p w:rsidR="00D7110D" w:rsidRPr="00533216" w:rsidRDefault="00D7110D" w:rsidP="00D71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5.6.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7110D" w:rsidRPr="00533216" w:rsidRDefault="00D7110D" w:rsidP="00A17E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7110D" w:rsidRPr="00533216" w:rsidRDefault="00D7110D" w:rsidP="00AD04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занятие:</w:t>
            </w:r>
          </w:p>
          <w:p w:rsidR="00D7110D" w:rsidRPr="00533216" w:rsidRDefault="00D7110D" w:rsidP="00AD0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Изготовление шкатулок</w:t>
            </w:r>
          </w:p>
        </w:tc>
        <w:tc>
          <w:tcPr>
            <w:tcW w:w="1701" w:type="dxa"/>
            <w:vAlign w:val="center"/>
          </w:tcPr>
          <w:p w:rsidR="00D7110D" w:rsidRPr="00533216" w:rsidRDefault="00D7110D" w:rsidP="00AD04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0" w:type="dxa"/>
            <w:vAlign w:val="center"/>
          </w:tcPr>
          <w:p w:rsidR="00D7110D" w:rsidRPr="00533216" w:rsidRDefault="00D7110D" w:rsidP="00AD04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110D" w:rsidRPr="00533216" w:rsidTr="00AD0471">
        <w:trPr>
          <w:gridBefore w:val="1"/>
          <w:wBefore w:w="6" w:type="dxa"/>
          <w:trHeight w:val="646"/>
        </w:trPr>
        <w:tc>
          <w:tcPr>
            <w:tcW w:w="1129" w:type="dxa"/>
            <w:tcBorders>
              <w:right w:val="single" w:sz="4" w:space="0" w:color="auto"/>
            </w:tcBorders>
          </w:tcPr>
          <w:p w:rsidR="00D7110D" w:rsidRPr="00533216" w:rsidRDefault="00D7110D" w:rsidP="00D71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7110D" w:rsidRPr="00533216" w:rsidRDefault="00D7110D" w:rsidP="00AD0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Крой, шитьё и оформление сумочек для мобильного телефона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7110D" w:rsidRPr="00533216" w:rsidRDefault="00D7110D" w:rsidP="00AD0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7110D" w:rsidRPr="00533216" w:rsidRDefault="00D7110D" w:rsidP="00AD0471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vAlign w:val="center"/>
          </w:tcPr>
          <w:p w:rsidR="00D7110D" w:rsidRPr="00533216" w:rsidRDefault="00D7110D" w:rsidP="00AD0471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110D" w:rsidRPr="00533216" w:rsidTr="00AD0471">
        <w:trPr>
          <w:gridBefore w:val="1"/>
          <w:wBefore w:w="6" w:type="dxa"/>
          <w:trHeight w:val="646"/>
        </w:trPr>
        <w:tc>
          <w:tcPr>
            <w:tcW w:w="1129" w:type="dxa"/>
            <w:tcBorders>
              <w:right w:val="single" w:sz="4" w:space="0" w:color="auto"/>
            </w:tcBorders>
          </w:tcPr>
          <w:p w:rsidR="00D7110D" w:rsidRPr="00533216" w:rsidRDefault="00D7110D" w:rsidP="00D71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5.8.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7110D" w:rsidRPr="00533216" w:rsidRDefault="00D7110D" w:rsidP="00A17E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7110D" w:rsidRPr="00533216" w:rsidRDefault="00D7110D" w:rsidP="00AD04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занятие:</w:t>
            </w:r>
          </w:p>
          <w:p w:rsidR="00D7110D" w:rsidRPr="00533216" w:rsidRDefault="00D7110D" w:rsidP="00AD0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Крой, шитьё и оформление сумочек для мобильного телефона</w:t>
            </w:r>
          </w:p>
        </w:tc>
        <w:tc>
          <w:tcPr>
            <w:tcW w:w="1701" w:type="dxa"/>
            <w:vAlign w:val="center"/>
          </w:tcPr>
          <w:p w:rsidR="00D7110D" w:rsidRPr="00533216" w:rsidRDefault="00D7110D" w:rsidP="00AD0471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0" w:type="dxa"/>
            <w:vAlign w:val="center"/>
          </w:tcPr>
          <w:p w:rsidR="00D7110D" w:rsidRPr="00533216" w:rsidRDefault="00D7110D" w:rsidP="00AD0471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110D" w:rsidRPr="00533216" w:rsidTr="00420A8B">
        <w:trPr>
          <w:gridBefore w:val="1"/>
          <w:wBefore w:w="6" w:type="dxa"/>
          <w:trHeight w:val="251"/>
        </w:trPr>
        <w:tc>
          <w:tcPr>
            <w:tcW w:w="1129" w:type="dxa"/>
            <w:tcBorders>
              <w:right w:val="single" w:sz="4" w:space="0" w:color="auto"/>
            </w:tcBorders>
          </w:tcPr>
          <w:p w:rsidR="00D7110D" w:rsidRPr="00533216" w:rsidRDefault="00D7110D" w:rsidP="00D71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5.9.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7110D" w:rsidRPr="00533216" w:rsidRDefault="00D7110D" w:rsidP="00AD04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Крой и оформление очечников и ножен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7110D" w:rsidRPr="00533216" w:rsidRDefault="00D7110D" w:rsidP="00AD04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7110D" w:rsidRPr="00533216" w:rsidRDefault="00D7110D" w:rsidP="00AD0471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vAlign w:val="center"/>
          </w:tcPr>
          <w:p w:rsidR="00D7110D" w:rsidRPr="00533216" w:rsidRDefault="00D7110D" w:rsidP="00AD0471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110D" w:rsidRPr="00533216" w:rsidTr="00AD0471">
        <w:trPr>
          <w:gridBefore w:val="1"/>
          <w:wBefore w:w="6" w:type="dxa"/>
          <w:trHeight w:val="646"/>
        </w:trPr>
        <w:tc>
          <w:tcPr>
            <w:tcW w:w="1129" w:type="dxa"/>
            <w:tcBorders>
              <w:right w:val="single" w:sz="4" w:space="0" w:color="auto"/>
            </w:tcBorders>
          </w:tcPr>
          <w:p w:rsidR="00D7110D" w:rsidRPr="00533216" w:rsidRDefault="00D7110D" w:rsidP="00D71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5.10.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7110D" w:rsidRPr="00533216" w:rsidRDefault="00D7110D" w:rsidP="00A17E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7110D" w:rsidRPr="00533216" w:rsidRDefault="00D7110D" w:rsidP="00AD04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занятие:</w:t>
            </w:r>
          </w:p>
          <w:p w:rsidR="00D7110D" w:rsidRPr="00533216" w:rsidRDefault="00D7110D" w:rsidP="00AD0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Крой и оформление очечников и ножен</w:t>
            </w:r>
          </w:p>
        </w:tc>
        <w:tc>
          <w:tcPr>
            <w:tcW w:w="1701" w:type="dxa"/>
            <w:vAlign w:val="center"/>
          </w:tcPr>
          <w:p w:rsidR="00D7110D" w:rsidRPr="00533216" w:rsidRDefault="00D7110D" w:rsidP="00AD0471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0" w:type="dxa"/>
            <w:vAlign w:val="center"/>
          </w:tcPr>
          <w:p w:rsidR="00D7110D" w:rsidRPr="00533216" w:rsidRDefault="00D7110D" w:rsidP="00AD0471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110D" w:rsidRPr="00533216" w:rsidTr="00AD0471">
        <w:trPr>
          <w:gridBefore w:val="1"/>
          <w:wBefore w:w="6" w:type="dxa"/>
          <w:trHeight w:val="646"/>
        </w:trPr>
        <w:tc>
          <w:tcPr>
            <w:tcW w:w="1129" w:type="dxa"/>
            <w:tcBorders>
              <w:right w:val="single" w:sz="4" w:space="0" w:color="auto"/>
            </w:tcBorders>
          </w:tcPr>
          <w:p w:rsidR="00D7110D" w:rsidRPr="00533216" w:rsidRDefault="00D7110D" w:rsidP="00D71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lastRenderedPageBreak/>
              <w:t>5.11.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D7110D" w:rsidRPr="00533216" w:rsidRDefault="00D7110D" w:rsidP="00AD04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Крой и оформление чехла для блокнота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D7110D" w:rsidRPr="00533216" w:rsidRDefault="00D7110D" w:rsidP="00AD04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7110D" w:rsidRPr="00533216" w:rsidRDefault="00D7110D" w:rsidP="00AD0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vAlign w:val="center"/>
          </w:tcPr>
          <w:p w:rsidR="00D7110D" w:rsidRPr="00533216" w:rsidRDefault="00D7110D" w:rsidP="00AD0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110D" w:rsidRPr="00533216" w:rsidTr="00AD0471">
        <w:trPr>
          <w:gridBefore w:val="1"/>
          <w:wBefore w:w="6" w:type="dxa"/>
          <w:trHeight w:val="646"/>
        </w:trPr>
        <w:tc>
          <w:tcPr>
            <w:tcW w:w="1129" w:type="dxa"/>
            <w:tcBorders>
              <w:right w:val="single" w:sz="4" w:space="0" w:color="auto"/>
            </w:tcBorders>
          </w:tcPr>
          <w:p w:rsidR="00D7110D" w:rsidRPr="00533216" w:rsidRDefault="00D7110D" w:rsidP="00D71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5.12.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7110D" w:rsidRPr="00533216" w:rsidRDefault="00D7110D" w:rsidP="00A17E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D7110D" w:rsidRPr="00533216" w:rsidRDefault="00D7110D" w:rsidP="00AD04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занятие:</w:t>
            </w:r>
          </w:p>
          <w:p w:rsidR="00D7110D" w:rsidRPr="00533216" w:rsidRDefault="00D7110D" w:rsidP="00AD04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Крой и оформление чехла для блокнота</w:t>
            </w:r>
          </w:p>
        </w:tc>
        <w:tc>
          <w:tcPr>
            <w:tcW w:w="1701" w:type="dxa"/>
            <w:vAlign w:val="center"/>
          </w:tcPr>
          <w:p w:rsidR="00D7110D" w:rsidRPr="00533216" w:rsidRDefault="00D7110D" w:rsidP="00AD0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0" w:type="dxa"/>
            <w:vAlign w:val="center"/>
          </w:tcPr>
          <w:p w:rsidR="00D7110D" w:rsidRPr="00533216" w:rsidRDefault="00D7110D" w:rsidP="00AD0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110D" w:rsidRPr="00533216" w:rsidTr="00AD0471">
        <w:trPr>
          <w:gridBefore w:val="1"/>
          <w:wBefore w:w="6" w:type="dxa"/>
          <w:trHeight w:val="439"/>
        </w:trPr>
        <w:tc>
          <w:tcPr>
            <w:tcW w:w="1129" w:type="dxa"/>
            <w:tcBorders>
              <w:right w:val="single" w:sz="4" w:space="0" w:color="auto"/>
            </w:tcBorders>
          </w:tcPr>
          <w:p w:rsidR="00D7110D" w:rsidRPr="00533216" w:rsidRDefault="00D7110D" w:rsidP="00A701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7110D" w:rsidRPr="00533216" w:rsidRDefault="00D7110D" w:rsidP="00D7110D">
            <w:pPr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7110D" w:rsidRPr="00533216" w:rsidRDefault="00D7110D" w:rsidP="00D7110D">
            <w:pPr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Примерная тематика домашних заданий</w:t>
            </w:r>
            <w:r w:rsidRPr="0053321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7110D" w:rsidRPr="00533216" w:rsidRDefault="00D7110D" w:rsidP="00D7110D">
            <w:pPr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</w:t>
            </w:r>
            <w:r w:rsidR="00292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216">
              <w:rPr>
                <w:rFonts w:ascii="Times New Roman" w:hAnsi="Times New Roman"/>
                <w:sz w:val="24"/>
                <w:szCs w:val="24"/>
              </w:rPr>
              <w:t>Завершение работы по изготовлению образцов.</w:t>
            </w:r>
          </w:p>
          <w:p w:rsidR="00D7110D" w:rsidRPr="00533216" w:rsidRDefault="00D7110D" w:rsidP="00D7110D">
            <w:pPr>
              <w:spacing w:after="0" w:line="240" w:lineRule="auto"/>
              <w:ind w:right="74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Завершение работы изделий</w:t>
            </w:r>
          </w:p>
        </w:tc>
        <w:tc>
          <w:tcPr>
            <w:tcW w:w="1701" w:type="dxa"/>
            <w:vAlign w:val="center"/>
          </w:tcPr>
          <w:p w:rsidR="00D7110D" w:rsidRPr="00533216" w:rsidRDefault="00D7110D" w:rsidP="00AD0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D7110D" w:rsidRPr="00533216" w:rsidRDefault="00D7110D" w:rsidP="00AD0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10D" w:rsidRPr="00533216" w:rsidTr="00AD0471">
        <w:trPr>
          <w:gridBefore w:val="1"/>
          <w:wBefore w:w="6" w:type="dxa"/>
          <w:trHeight w:val="646"/>
        </w:trPr>
        <w:tc>
          <w:tcPr>
            <w:tcW w:w="1129" w:type="dxa"/>
            <w:tcBorders>
              <w:right w:val="single" w:sz="4" w:space="0" w:color="auto"/>
            </w:tcBorders>
          </w:tcPr>
          <w:p w:rsidR="00D7110D" w:rsidRPr="00533216" w:rsidRDefault="00D7110D" w:rsidP="00A701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7110D" w:rsidRPr="00533216" w:rsidRDefault="00D7110D" w:rsidP="00A17E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D7110D" w:rsidRPr="00533216" w:rsidRDefault="00D7110D" w:rsidP="00AD04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01" w:type="dxa"/>
            <w:vAlign w:val="center"/>
          </w:tcPr>
          <w:p w:rsidR="00D7110D" w:rsidRPr="00533216" w:rsidRDefault="00D7110D" w:rsidP="00AD0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70" w:type="dxa"/>
            <w:vAlign w:val="center"/>
          </w:tcPr>
          <w:p w:rsidR="00D7110D" w:rsidRPr="00533216" w:rsidRDefault="00D7110D" w:rsidP="00AD0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10D" w:rsidRPr="00533216" w:rsidTr="00AD0471">
        <w:trPr>
          <w:gridBefore w:val="1"/>
          <w:wBefore w:w="6" w:type="dxa"/>
          <w:trHeight w:val="646"/>
        </w:trPr>
        <w:tc>
          <w:tcPr>
            <w:tcW w:w="15740" w:type="dxa"/>
            <w:gridSpan w:val="5"/>
          </w:tcPr>
          <w:p w:rsidR="00D7110D" w:rsidRPr="00533216" w:rsidRDefault="00D7110D" w:rsidP="00D7110D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Второй год обучения</w:t>
            </w:r>
          </w:p>
          <w:p w:rsidR="00D7110D" w:rsidRPr="00533216" w:rsidRDefault="00D7110D" w:rsidP="00D71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МДК 02.02. Технология художественной  вышивки традиционных видов изделий</w:t>
            </w:r>
          </w:p>
        </w:tc>
      </w:tr>
      <w:tr w:rsidR="00D7110D" w:rsidRPr="00533216" w:rsidTr="00AD0471">
        <w:trPr>
          <w:gridBefore w:val="1"/>
          <w:wBefore w:w="6" w:type="dxa"/>
          <w:trHeight w:val="646"/>
        </w:trPr>
        <w:tc>
          <w:tcPr>
            <w:tcW w:w="1129" w:type="dxa"/>
            <w:tcBorders>
              <w:right w:val="single" w:sz="4" w:space="0" w:color="auto"/>
            </w:tcBorders>
          </w:tcPr>
          <w:p w:rsidR="00D7110D" w:rsidRPr="00533216" w:rsidRDefault="00D7110D" w:rsidP="00D71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7110D" w:rsidRPr="00533216" w:rsidRDefault="00D7110D" w:rsidP="00D711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 xml:space="preserve">Крой, шитьё, вышивка и оформление чукотских изделий из меха и кожи 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D7110D" w:rsidRPr="00533216" w:rsidRDefault="00D7110D" w:rsidP="00AD04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7110D" w:rsidRPr="00533216" w:rsidRDefault="00D7110D" w:rsidP="00AD0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124</w:t>
            </w:r>
          </w:p>
        </w:tc>
        <w:tc>
          <w:tcPr>
            <w:tcW w:w="1570" w:type="dxa"/>
            <w:vAlign w:val="center"/>
          </w:tcPr>
          <w:p w:rsidR="00D7110D" w:rsidRPr="00533216" w:rsidRDefault="00D7110D" w:rsidP="00AD0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10D" w:rsidRPr="00533216" w:rsidTr="002921ED">
        <w:trPr>
          <w:gridBefore w:val="1"/>
          <w:wBefore w:w="6" w:type="dxa"/>
          <w:trHeight w:val="499"/>
        </w:trPr>
        <w:tc>
          <w:tcPr>
            <w:tcW w:w="1129" w:type="dxa"/>
            <w:tcBorders>
              <w:right w:val="single" w:sz="4" w:space="0" w:color="auto"/>
            </w:tcBorders>
          </w:tcPr>
          <w:p w:rsidR="00D7110D" w:rsidRPr="00533216" w:rsidRDefault="00D7110D" w:rsidP="00D71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7110D" w:rsidRPr="00533216" w:rsidRDefault="00D7110D" w:rsidP="00AD0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Крой, шитьё и оформление детских или взрослых рукавиц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D7110D" w:rsidRPr="00533216" w:rsidRDefault="00D7110D" w:rsidP="00420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7110D" w:rsidRPr="00533216" w:rsidRDefault="00D7110D" w:rsidP="00AD0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vAlign w:val="center"/>
          </w:tcPr>
          <w:p w:rsidR="00D7110D" w:rsidRPr="00533216" w:rsidRDefault="00D7110D" w:rsidP="00AD0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110D" w:rsidRPr="00533216" w:rsidTr="00D7110D">
        <w:trPr>
          <w:gridBefore w:val="1"/>
          <w:wBefore w:w="6" w:type="dxa"/>
          <w:trHeight w:val="1010"/>
        </w:trPr>
        <w:tc>
          <w:tcPr>
            <w:tcW w:w="1129" w:type="dxa"/>
            <w:tcBorders>
              <w:right w:val="single" w:sz="4" w:space="0" w:color="auto"/>
            </w:tcBorders>
          </w:tcPr>
          <w:p w:rsidR="00D7110D" w:rsidRPr="00533216" w:rsidRDefault="00D7110D" w:rsidP="00D71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5.2.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7110D" w:rsidRPr="00533216" w:rsidRDefault="00D7110D" w:rsidP="00AD0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D7110D" w:rsidRPr="00533216" w:rsidRDefault="00D7110D" w:rsidP="00D711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занятие:</w:t>
            </w:r>
          </w:p>
          <w:p w:rsidR="00D7110D" w:rsidRPr="00533216" w:rsidRDefault="00D7110D" w:rsidP="00D71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Крой, шитьё и оформление детских или взрослых рукавиц</w:t>
            </w:r>
          </w:p>
        </w:tc>
        <w:tc>
          <w:tcPr>
            <w:tcW w:w="1701" w:type="dxa"/>
            <w:vAlign w:val="center"/>
          </w:tcPr>
          <w:p w:rsidR="00D7110D" w:rsidRPr="00533216" w:rsidRDefault="00D7110D" w:rsidP="00D71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0" w:type="dxa"/>
            <w:vAlign w:val="center"/>
          </w:tcPr>
          <w:p w:rsidR="00D7110D" w:rsidRPr="00533216" w:rsidRDefault="00D7110D" w:rsidP="00D71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110D" w:rsidRPr="00533216" w:rsidTr="00533216">
        <w:trPr>
          <w:gridBefore w:val="1"/>
          <w:wBefore w:w="6" w:type="dxa"/>
          <w:trHeight w:val="596"/>
        </w:trPr>
        <w:tc>
          <w:tcPr>
            <w:tcW w:w="1129" w:type="dxa"/>
            <w:tcBorders>
              <w:right w:val="single" w:sz="4" w:space="0" w:color="auto"/>
            </w:tcBorders>
          </w:tcPr>
          <w:p w:rsidR="00D7110D" w:rsidRPr="00533216" w:rsidRDefault="00D7110D" w:rsidP="00D71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7110D" w:rsidRPr="00533216" w:rsidRDefault="00D7110D" w:rsidP="00AD0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Крой, шитьё и оформление чукотских декоративных тапочек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D7110D" w:rsidRPr="00533216" w:rsidRDefault="00D7110D" w:rsidP="00D71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7110D" w:rsidRPr="00533216" w:rsidRDefault="00D7110D" w:rsidP="00D71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vAlign w:val="center"/>
          </w:tcPr>
          <w:p w:rsidR="00D7110D" w:rsidRPr="00533216" w:rsidRDefault="00D7110D" w:rsidP="00D71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110D" w:rsidRPr="00533216" w:rsidTr="00D7110D">
        <w:trPr>
          <w:gridBefore w:val="1"/>
          <w:wBefore w:w="6" w:type="dxa"/>
          <w:trHeight w:val="646"/>
        </w:trPr>
        <w:tc>
          <w:tcPr>
            <w:tcW w:w="1129" w:type="dxa"/>
            <w:tcBorders>
              <w:right w:val="single" w:sz="4" w:space="0" w:color="auto"/>
            </w:tcBorders>
          </w:tcPr>
          <w:p w:rsidR="00D7110D" w:rsidRPr="00533216" w:rsidRDefault="00D7110D" w:rsidP="00D71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5.4.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7110D" w:rsidRPr="00533216" w:rsidRDefault="00D7110D" w:rsidP="00AD0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7110D" w:rsidRPr="00533216" w:rsidRDefault="00D7110D" w:rsidP="00AD04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  <w:r w:rsidRPr="005332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110D" w:rsidRPr="00533216" w:rsidRDefault="00D7110D" w:rsidP="00AD0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Крой и шитьё Чукотских декоративных тапочек</w:t>
            </w:r>
          </w:p>
        </w:tc>
        <w:tc>
          <w:tcPr>
            <w:tcW w:w="1701" w:type="dxa"/>
            <w:vAlign w:val="center"/>
          </w:tcPr>
          <w:p w:rsidR="00D7110D" w:rsidRPr="00533216" w:rsidRDefault="00D7110D" w:rsidP="00D71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0" w:type="dxa"/>
            <w:vAlign w:val="center"/>
          </w:tcPr>
          <w:p w:rsidR="00D7110D" w:rsidRPr="00533216" w:rsidRDefault="00D7110D" w:rsidP="00D71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110D" w:rsidRPr="00533216" w:rsidTr="00533216">
        <w:trPr>
          <w:gridBefore w:val="1"/>
          <w:wBefore w:w="6" w:type="dxa"/>
          <w:trHeight w:val="275"/>
        </w:trPr>
        <w:tc>
          <w:tcPr>
            <w:tcW w:w="1129" w:type="dxa"/>
            <w:tcBorders>
              <w:right w:val="single" w:sz="4" w:space="0" w:color="auto"/>
            </w:tcBorders>
          </w:tcPr>
          <w:p w:rsidR="00D7110D" w:rsidRPr="00533216" w:rsidRDefault="00D7110D" w:rsidP="005332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7110D" w:rsidRPr="00533216" w:rsidRDefault="00D7110D" w:rsidP="00533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Крой, шитьё и оформление сумок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D7110D" w:rsidRPr="00533216" w:rsidRDefault="00D7110D" w:rsidP="0053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7110D" w:rsidRPr="00533216" w:rsidRDefault="00D7110D" w:rsidP="005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vAlign w:val="center"/>
          </w:tcPr>
          <w:p w:rsidR="00D7110D" w:rsidRPr="00533216" w:rsidRDefault="00D7110D" w:rsidP="005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110D" w:rsidRPr="00533216" w:rsidTr="00D7110D">
        <w:trPr>
          <w:gridBefore w:val="1"/>
          <w:wBefore w:w="6" w:type="dxa"/>
          <w:trHeight w:val="646"/>
        </w:trPr>
        <w:tc>
          <w:tcPr>
            <w:tcW w:w="1129" w:type="dxa"/>
            <w:tcBorders>
              <w:right w:val="single" w:sz="4" w:space="0" w:color="auto"/>
            </w:tcBorders>
          </w:tcPr>
          <w:p w:rsidR="00D7110D" w:rsidRPr="00533216" w:rsidRDefault="00D7110D" w:rsidP="005332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5.6.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7110D" w:rsidRPr="00533216" w:rsidRDefault="00D7110D" w:rsidP="0053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7110D" w:rsidRPr="00533216" w:rsidRDefault="00D7110D" w:rsidP="00533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занятие:</w:t>
            </w:r>
          </w:p>
          <w:p w:rsidR="00D7110D" w:rsidRPr="00533216" w:rsidRDefault="00D7110D" w:rsidP="0053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Крой, шитьё и оформление женских сумок</w:t>
            </w:r>
          </w:p>
        </w:tc>
        <w:tc>
          <w:tcPr>
            <w:tcW w:w="1701" w:type="dxa"/>
            <w:vAlign w:val="center"/>
          </w:tcPr>
          <w:p w:rsidR="00D7110D" w:rsidRPr="00533216" w:rsidRDefault="00D7110D" w:rsidP="005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0" w:type="dxa"/>
            <w:vAlign w:val="center"/>
          </w:tcPr>
          <w:p w:rsidR="00D7110D" w:rsidRPr="00533216" w:rsidRDefault="00D7110D" w:rsidP="005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110D" w:rsidRPr="00533216" w:rsidTr="00D7110D">
        <w:trPr>
          <w:gridBefore w:val="1"/>
          <w:wBefore w:w="6" w:type="dxa"/>
          <w:trHeight w:val="618"/>
        </w:trPr>
        <w:tc>
          <w:tcPr>
            <w:tcW w:w="1129" w:type="dxa"/>
            <w:tcBorders>
              <w:right w:val="single" w:sz="4" w:space="0" w:color="auto"/>
            </w:tcBorders>
          </w:tcPr>
          <w:p w:rsidR="00D7110D" w:rsidRPr="00533216" w:rsidRDefault="00D7110D" w:rsidP="00D71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7110D" w:rsidRPr="00533216" w:rsidRDefault="00D7110D" w:rsidP="00D71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«Эскимосский мяч». Крой, шитьё и оформление Эскимосского мяча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7110D" w:rsidRPr="00533216" w:rsidRDefault="00D7110D" w:rsidP="00D71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«Эскимосский мяч» Историческая справка.</w:t>
            </w:r>
            <w:r w:rsidR="00420A8B">
              <w:rPr>
                <w:rFonts w:ascii="Times New Roman" w:hAnsi="Times New Roman"/>
                <w:sz w:val="24"/>
                <w:szCs w:val="24"/>
              </w:rPr>
              <w:t xml:space="preserve"> Технология изготовления</w:t>
            </w:r>
          </w:p>
          <w:p w:rsidR="00D7110D" w:rsidRPr="00533216" w:rsidRDefault="00D7110D" w:rsidP="00D71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7110D" w:rsidRPr="00533216" w:rsidRDefault="00D7110D" w:rsidP="00D71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vAlign w:val="center"/>
          </w:tcPr>
          <w:p w:rsidR="00D7110D" w:rsidRPr="00533216" w:rsidRDefault="00D7110D" w:rsidP="00D71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110D" w:rsidRPr="00533216" w:rsidTr="00D7110D">
        <w:trPr>
          <w:gridBefore w:val="1"/>
          <w:wBefore w:w="6" w:type="dxa"/>
          <w:trHeight w:val="646"/>
        </w:trPr>
        <w:tc>
          <w:tcPr>
            <w:tcW w:w="1129" w:type="dxa"/>
            <w:tcBorders>
              <w:right w:val="single" w:sz="4" w:space="0" w:color="auto"/>
            </w:tcBorders>
          </w:tcPr>
          <w:p w:rsidR="00D7110D" w:rsidRPr="00533216" w:rsidRDefault="00D7110D" w:rsidP="00D71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5.8.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7110D" w:rsidRPr="00533216" w:rsidRDefault="00D7110D" w:rsidP="00D71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7110D" w:rsidRPr="00533216" w:rsidRDefault="00D7110D" w:rsidP="00D711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  <w:r w:rsidRPr="005332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110D" w:rsidRPr="00533216" w:rsidRDefault="00D7110D" w:rsidP="00D71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Крой, шитьё и оформление Эскимосского мяча</w:t>
            </w:r>
          </w:p>
        </w:tc>
        <w:tc>
          <w:tcPr>
            <w:tcW w:w="1701" w:type="dxa"/>
            <w:vAlign w:val="center"/>
          </w:tcPr>
          <w:p w:rsidR="00D7110D" w:rsidRPr="00533216" w:rsidRDefault="00D7110D" w:rsidP="00D71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0" w:type="dxa"/>
            <w:vAlign w:val="center"/>
          </w:tcPr>
          <w:p w:rsidR="00D7110D" w:rsidRPr="00533216" w:rsidRDefault="00D7110D" w:rsidP="00D71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110D" w:rsidRPr="00533216" w:rsidTr="00D7110D">
        <w:trPr>
          <w:gridBefore w:val="1"/>
          <w:wBefore w:w="6" w:type="dxa"/>
          <w:trHeight w:val="646"/>
        </w:trPr>
        <w:tc>
          <w:tcPr>
            <w:tcW w:w="1129" w:type="dxa"/>
            <w:tcBorders>
              <w:right w:val="single" w:sz="4" w:space="0" w:color="auto"/>
            </w:tcBorders>
          </w:tcPr>
          <w:p w:rsidR="00D7110D" w:rsidRPr="00533216" w:rsidRDefault="00D7110D" w:rsidP="00D71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5.9.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7110D" w:rsidRPr="00533216" w:rsidRDefault="00D7110D" w:rsidP="00AD0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7110D" w:rsidRPr="00533216" w:rsidRDefault="00D7110D" w:rsidP="00AD04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53321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7110D" w:rsidRPr="00533216" w:rsidRDefault="00D7110D" w:rsidP="00AD0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Крой, шитьё и оформление чехла для подушки</w:t>
            </w:r>
          </w:p>
        </w:tc>
        <w:tc>
          <w:tcPr>
            <w:tcW w:w="1701" w:type="dxa"/>
            <w:vAlign w:val="center"/>
          </w:tcPr>
          <w:p w:rsidR="00D7110D" w:rsidRPr="00533216" w:rsidRDefault="00D7110D" w:rsidP="00D71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0" w:type="dxa"/>
            <w:vAlign w:val="center"/>
          </w:tcPr>
          <w:p w:rsidR="00D7110D" w:rsidRPr="00533216" w:rsidRDefault="00D7110D" w:rsidP="00D71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110D" w:rsidRPr="00533216" w:rsidTr="00D7110D">
        <w:trPr>
          <w:gridBefore w:val="1"/>
          <w:wBefore w:w="6" w:type="dxa"/>
          <w:trHeight w:val="646"/>
        </w:trPr>
        <w:tc>
          <w:tcPr>
            <w:tcW w:w="1129" w:type="dxa"/>
            <w:tcBorders>
              <w:right w:val="single" w:sz="4" w:space="0" w:color="auto"/>
            </w:tcBorders>
          </w:tcPr>
          <w:p w:rsidR="00D7110D" w:rsidRPr="00533216" w:rsidRDefault="00D7110D" w:rsidP="00D71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5.10.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7110D" w:rsidRPr="00533216" w:rsidRDefault="00D7110D" w:rsidP="00AD0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Изготовление декоративного комплекта охотника: мужского пояса, сумки, ножен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D7110D" w:rsidRPr="00533216" w:rsidRDefault="00D7110D" w:rsidP="00AD0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7110D" w:rsidRPr="00533216" w:rsidRDefault="00D7110D" w:rsidP="00D71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vAlign w:val="center"/>
          </w:tcPr>
          <w:p w:rsidR="00D7110D" w:rsidRPr="00533216" w:rsidRDefault="00D7110D" w:rsidP="00D71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110D" w:rsidRPr="00533216" w:rsidTr="00D7110D">
        <w:trPr>
          <w:gridBefore w:val="1"/>
          <w:wBefore w:w="6" w:type="dxa"/>
          <w:trHeight w:val="646"/>
        </w:trPr>
        <w:tc>
          <w:tcPr>
            <w:tcW w:w="1129" w:type="dxa"/>
            <w:tcBorders>
              <w:right w:val="single" w:sz="4" w:space="0" w:color="auto"/>
            </w:tcBorders>
          </w:tcPr>
          <w:p w:rsidR="00D7110D" w:rsidRPr="00533216" w:rsidRDefault="00D7110D" w:rsidP="00D71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5.11.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7110D" w:rsidRPr="00533216" w:rsidRDefault="00D7110D" w:rsidP="00AD0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7110D" w:rsidRPr="00533216" w:rsidRDefault="00D7110D" w:rsidP="00AD04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занятие:</w:t>
            </w:r>
          </w:p>
          <w:p w:rsidR="00D7110D" w:rsidRPr="00533216" w:rsidRDefault="00D7110D" w:rsidP="00AD0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Изготовление декоративного мужского пояса</w:t>
            </w:r>
          </w:p>
        </w:tc>
        <w:tc>
          <w:tcPr>
            <w:tcW w:w="1701" w:type="dxa"/>
            <w:vAlign w:val="center"/>
          </w:tcPr>
          <w:p w:rsidR="00D7110D" w:rsidRPr="00533216" w:rsidRDefault="00D7110D" w:rsidP="00D711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0" w:type="dxa"/>
            <w:vAlign w:val="center"/>
          </w:tcPr>
          <w:p w:rsidR="00D7110D" w:rsidRPr="00533216" w:rsidRDefault="00D7110D" w:rsidP="00D71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110D" w:rsidRPr="00533216" w:rsidTr="00D7110D">
        <w:trPr>
          <w:gridBefore w:val="1"/>
          <w:wBefore w:w="6" w:type="dxa"/>
          <w:trHeight w:val="646"/>
        </w:trPr>
        <w:tc>
          <w:tcPr>
            <w:tcW w:w="1129" w:type="dxa"/>
            <w:tcBorders>
              <w:right w:val="single" w:sz="4" w:space="0" w:color="auto"/>
            </w:tcBorders>
          </w:tcPr>
          <w:p w:rsidR="00D7110D" w:rsidRPr="00533216" w:rsidRDefault="00D7110D" w:rsidP="00D71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5.12.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7110D" w:rsidRPr="00533216" w:rsidRDefault="00D7110D" w:rsidP="00AD04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7110D" w:rsidRPr="00533216" w:rsidRDefault="00D7110D" w:rsidP="00AD04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 w:rsidR="00D7110D" w:rsidRPr="00533216" w:rsidRDefault="00D7110D" w:rsidP="00AD0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Изготовление декоративной</w:t>
            </w:r>
            <w:r w:rsidR="00292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216">
              <w:rPr>
                <w:rFonts w:ascii="Times New Roman" w:hAnsi="Times New Roman"/>
                <w:sz w:val="24"/>
                <w:szCs w:val="24"/>
              </w:rPr>
              <w:t>мужской</w:t>
            </w:r>
            <w:r w:rsidR="00292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216">
              <w:rPr>
                <w:rFonts w:ascii="Times New Roman" w:hAnsi="Times New Roman"/>
                <w:sz w:val="24"/>
                <w:szCs w:val="24"/>
              </w:rPr>
              <w:t>сумки, ножен</w:t>
            </w:r>
          </w:p>
        </w:tc>
        <w:tc>
          <w:tcPr>
            <w:tcW w:w="1701" w:type="dxa"/>
            <w:vAlign w:val="center"/>
          </w:tcPr>
          <w:p w:rsidR="00D7110D" w:rsidRPr="00533216" w:rsidRDefault="00D7110D" w:rsidP="00D711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0" w:type="dxa"/>
            <w:vAlign w:val="center"/>
          </w:tcPr>
          <w:p w:rsidR="00D7110D" w:rsidRPr="00533216" w:rsidRDefault="00D7110D" w:rsidP="00D71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110D" w:rsidRPr="00533216" w:rsidTr="00D7110D">
        <w:trPr>
          <w:gridBefore w:val="1"/>
          <w:wBefore w:w="6" w:type="dxa"/>
          <w:trHeight w:val="646"/>
        </w:trPr>
        <w:tc>
          <w:tcPr>
            <w:tcW w:w="1129" w:type="dxa"/>
            <w:tcBorders>
              <w:right w:val="single" w:sz="4" w:space="0" w:color="auto"/>
            </w:tcBorders>
          </w:tcPr>
          <w:p w:rsidR="00D7110D" w:rsidRPr="00533216" w:rsidRDefault="00D7110D" w:rsidP="00D71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5.13.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7110D" w:rsidRPr="00533216" w:rsidRDefault="00D7110D" w:rsidP="00AD0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7110D" w:rsidRPr="00533216" w:rsidRDefault="00D7110D" w:rsidP="00AD04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занятие:</w:t>
            </w:r>
          </w:p>
          <w:p w:rsidR="00D7110D" w:rsidRPr="00533216" w:rsidRDefault="00D7110D" w:rsidP="00AD0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Крой, шитьё и оформление сумок охотника</w:t>
            </w:r>
          </w:p>
        </w:tc>
        <w:tc>
          <w:tcPr>
            <w:tcW w:w="1701" w:type="dxa"/>
            <w:vAlign w:val="center"/>
          </w:tcPr>
          <w:p w:rsidR="00D7110D" w:rsidRPr="00533216" w:rsidRDefault="00D7110D" w:rsidP="00D711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0" w:type="dxa"/>
            <w:vAlign w:val="center"/>
          </w:tcPr>
          <w:p w:rsidR="00D7110D" w:rsidRPr="00533216" w:rsidRDefault="00D7110D" w:rsidP="00D71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110D" w:rsidRPr="00533216" w:rsidTr="00420A8B">
        <w:trPr>
          <w:gridBefore w:val="1"/>
          <w:wBefore w:w="6" w:type="dxa"/>
          <w:trHeight w:val="646"/>
        </w:trPr>
        <w:tc>
          <w:tcPr>
            <w:tcW w:w="1129" w:type="dxa"/>
            <w:tcBorders>
              <w:right w:val="single" w:sz="4" w:space="0" w:color="auto"/>
            </w:tcBorders>
          </w:tcPr>
          <w:p w:rsidR="00D7110D" w:rsidRPr="00533216" w:rsidRDefault="00D7110D" w:rsidP="00D71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5.14.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7110D" w:rsidRPr="00533216" w:rsidRDefault="00D7110D" w:rsidP="00AD0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7110D" w:rsidRPr="00533216" w:rsidRDefault="00D7110D" w:rsidP="00420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занятие:</w:t>
            </w:r>
          </w:p>
          <w:p w:rsidR="00D7110D" w:rsidRPr="00533216" w:rsidRDefault="00D7110D" w:rsidP="00420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Изготовление декоративного женского пояса</w:t>
            </w:r>
          </w:p>
        </w:tc>
        <w:tc>
          <w:tcPr>
            <w:tcW w:w="1701" w:type="dxa"/>
            <w:vAlign w:val="center"/>
          </w:tcPr>
          <w:p w:rsidR="00D7110D" w:rsidRPr="00533216" w:rsidRDefault="00D7110D" w:rsidP="00D711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0" w:type="dxa"/>
            <w:vAlign w:val="center"/>
          </w:tcPr>
          <w:p w:rsidR="00D7110D" w:rsidRPr="00533216" w:rsidRDefault="00D7110D" w:rsidP="00D71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110D" w:rsidRPr="00533216" w:rsidTr="00420A8B">
        <w:trPr>
          <w:gridBefore w:val="1"/>
          <w:wBefore w:w="6" w:type="dxa"/>
          <w:trHeight w:val="303"/>
        </w:trPr>
        <w:tc>
          <w:tcPr>
            <w:tcW w:w="1129" w:type="dxa"/>
            <w:tcBorders>
              <w:right w:val="single" w:sz="4" w:space="0" w:color="auto"/>
            </w:tcBorders>
          </w:tcPr>
          <w:p w:rsidR="00D7110D" w:rsidRPr="00533216" w:rsidRDefault="00D7110D" w:rsidP="00420A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5.15.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7110D" w:rsidRPr="00533216" w:rsidRDefault="00D7110D" w:rsidP="00420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Крой деталей и оформление панно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7110D" w:rsidRPr="00533216" w:rsidRDefault="00420A8B" w:rsidP="00420A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Чукотское панно</w:t>
            </w:r>
          </w:p>
        </w:tc>
        <w:tc>
          <w:tcPr>
            <w:tcW w:w="1701" w:type="dxa"/>
            <w:vAlign w:val="center"/>
          </w:tcPr>
          <w:p w:rsidR="00D7110D" w:rsidRPr="00533216" w:rsidRDefault="00D7110D" w:rsidP="00420A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vAlign w:val="center"/>
          </w:tcPr>
          <w:p w:rsidR="00D7110D" w:rsidRPr="00533216" w:rsidRDefault="00D7110D" w:rsidP="00420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110D" w:rsidRPr="00533216" w:rsidTr="00420A8B">
        <w:trPr>
          <w:gridBefore w:val="1"/>
          <w:wBefore w:w="6" w:type="dxa"/>
          <w:trHeight w:val="646"/>
        </w:trPr>
        <w:tc>
          <w:tcPr>
            <w:tcW w:w="1129" w:type="dxa"/>
            <w:tcBorders>
              <w:right w:val="single" w:sz="4" w:space="0" w:color="auto"/>
            </w:tcBorders>
          </w:tcPr>
          <w:p w:rsidR="00D7110D" w:rsidRPr="00533216" w:rsidRDefault="00D7110D" w:rsidP="00D71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5.16.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7110D" w:rsidRPr="00533216" w:rsidRDefault="00D7110D" w:rsidP="00AD04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7110D" w:rsidRPr="00533216" w:rsidRDefault="00D7110D" w:rsidP="00420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 w:rsidR="00D7110D" w:rsidRPr="00533216" w:rsidRDefault="00D7110D" w:rsidP="00420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Изготовление и оформление панно</w:t>
            </w:r>
          </w:p>
        </w:tc>
        <w:tc>
          <w:tcPr>
            <w:tcW w:w="1701" w:type="dxa"/>
            <w:vAlign w:val="center"/>
          </w:tcPr>
          <w:p w:rsidR="00D7110D" w:rsidRPr="00533216" w:rsidRDefault="00D7110D" w:rsidP="00D711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0" w:type="dxa"/>
            <w:vAlign w:val="center"/>
          </w:tcPr>
          <w:p w:rsidR="00D7110D" w:rsidRPr="00533216" w:rsidRDefault="00D7110D" w:rsidP="00D71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110D" w:rsidRPr="00533216" w:rsidTr="00D7110D">
        <w:trPr>
          <w:gridBefore w:val="1"/>
          <w:wBefore w:w="6" w:type="dxa"/>
          <w:trHeight w:val="646"/>
        </w:trPr>
        <w:tc>
          <w:tcPr>
            <w:tcW w:w="1129" w:type="dxa"/>
            <w:tcBorders>
              <w:right w:val="single" w:sz="4" w:space="0" w:color="auto"/>
            </w:tcBorders>
          </w:tcPr>
          <w:p w:rsidR="00D7110D" w:rsidRPr="00533216" w:rsidRDefault="00D7110D" w:rsidP="00D71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5.17.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7110D" w:rsidRPr="00533216" w:rsidRDefault="00D7110D" w:rsidP="00AD0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Крой деталей и оформление Чукотских ковриков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7110D" w:rsidRPr="00533216" w:rsidRDefault="00D7110D" w:rsidP="00AD04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7110D" w:rsidRPr="00533216" w:rsidRDefault="00D7110D" w:rsidP="00D711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vAlign w:val="center"/>
          </w:tcPr>
          <w:p w:rsidR="00D7110D" w:rsidRPr="00533216" w:rsidRDefault="00D7110D" w:rsidP="00D71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110D" w:rsidRPr="00533216" w:rsidTr="00D7110D">
        <w:trPr>
          <w:gridBefore w:val="1"/>
          <w:wBefore w:w="6" w:type="dxa"/>
          <w:trHeight w:val="646"/>
        </w:trPr>
        <w:tc>
          <w:tcPr>
            <w:tcW w:w="1129" w:type="dxa"/>
            <w:tcBorders>
              <w:right w:val="single" w:sz="4" w:space="0" w:color="auto"/>
            </w:tcBorders>
          </w:tcPr>
          <w:p w:rsidR="00D7110D" w:rsidRPr="00533216" w:rsidRDefault="00D7110D" w:rsidP="00D71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5.18.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7110D" w:rsidRPr="00533216" w:rsidRDefault="00D7110D" w:rsidP="00AD0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7110D" w:rsidRPr="00533216" w:rsidRDefault="00D7110D" w:rsidP="00AD04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  <w:r w:rsidRPr="0053321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7110D" w:rsidRPr="00533216" w:rsidRDefault="00D7110D" w:rsidP="00AD0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Крой деталей и оформление Чукотских ковриков</w:t>
            </w:r>
          </w:p>
        </w:tc>
        <w:tc>
          <w:tcPr>
            <w:tcW w:w="1701" w:type="dxa"/>
            <w:vAlign w:val="center"/>
          </w:tcPr>
          <w:p w:rsidR="00D7110D" w:rsidRPr="00533216" w:rsidRDefault="00D7110D" w:rsidP="00D711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70" w:type="dxa"/>
            <w:vAlign w:val="center"/>
          </w:tcPr>
          <w:p w:rsidR="00D7110D" w:rsidRPr="00533216" w:rsidRDefault="00D7110D" w:rsidP="00D71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110D" w:rsidRPr="00533216" w:rsidTr="00D7110D">
        <w:trPr>
          <w:gridBefore w:val="1"/>
          <w:wBefore w:w="6" w:type="dxa"/>
          <w:trHeight w:val="646"/>
        </w:trPr>
        <w:tc>
          <w:tcPr>
            <w:tcW w:w="1129" w:type="dxa"/>
            <w:tcBorders>
              <w:right w:val="single" w:sz="4" w:space="0" w:color="auto"/>
            </w:tcBorders>
          </w:tcPr>
          <w:p w:rsidR="00D7110D" w:rsidRPr="00533216" w:rsidRDefault="00D7110D" w:rsidP="00D71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5.19.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7110D" w:rsidRPr="00533216" w:rsidRDefault="00D7110D" w:rsidP="00AD0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Крой деталей, вышивка и оформление головных украшений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7110D" w:rsidRPr="00533216" w:rsidRDefault="00D7110D" w:rsidP="00AD04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7110D" w:rsidRPr="00533216" w:rsidRDefault="00D7110D" w:rsidP="00D711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vAlign w:val="center"/>
          </w:tcPr>
          <w:p w:rsidR="00D7110D" w:rsidRPr="00533216" w:rsidRDefault="00D7110D" w:rsidP="00D71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110D" w:rsidRPr="00533216" w:rsidTr="00D7110D">
        <w:trPr>
          <w:gridBefore w:val="1"/>
          <w:wBefore w:w="6" w:type="dxa"/>
          <w:trHeight w:val="646"/>
        </w:trPr>
        <w:tc>
          <w:tcPr>
            <w:tcW w:w="1129" w:type="dxa"/>
            <w:tcBorders>
              <w:right w:val="single" w:sz="4" w:space="0" w:color="auto"/>
            </w:tcBorders>
          </w:tcPr>
          <w:p w:rsidR="00D7110D" w:rsidRPr="00533216" w:rsidRDefault="00D7110D" w:rsidP="00D71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5.20.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7110D" w:rsidRPr="00533216" w:rsidRDefault="00D7110D" w:rsidP="00AD0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7110D" w:rsidRPr="00533216" w:rsidRDefault="00D7110D" w:rsidP="00AD04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  <w:r w:rsidRPr="0053321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7110D" w:rsidRPr="00533216" w:rsidRDefault="00D7110D" w:rsidP="00AD0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Крой деталей, вышивка и оформление головных украшений</w:t>
            </w:r>
          </w:p>
        </w:tc>
        <w:tc>
          <w:tcPr>
            <w:tcW w:w="1701" w:type="dxa"/>
            <w:vAlign w:val="center"/>
          </w:tcPr>
          <w:p w:rsidR="00D7110D" w:rsidRPr="00533216" w:rsidRDefault="00D7110D" w:rsidP="00D711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0" w:type="dxa"/>
            <w:vAlign w:val="center"/>
          </w:tcPr>
          <w:p w:rsidR="00D7110D" w:rsidRPr="00533216" w:rsidRDefault="00D7110D" w:rsidP="00D71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110D" w:rsidRPr="00533216" w:rsidTr="002921ED">
        <w:trPr>
          <w:gridBefore w:val="1"/>
          <w:wBefore w:w="6" w:type="dxa"/>
          <w:trHeight w:val="379"/>
        </w:trPr>
        <w:tc>
          <w:tcPr>
            <w:tcW w:w="1129" w:type="dxa"/>
            <w:tcBorders>
              <w:right w:val="single" w:sz="4" w:space="0" w:color="auto"/>
            </w:tcBorders>
          </w:tcPr>
          <w:p w:rsidR="00D7110D" w:rsidRPr="00533216" w:rsidRDefault="00D7110D" w:rsidP="00420A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5.21.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7110D" w:rsidRPr="00533216" w:rsidRDefault="00D7110D" w:rsidP="00420A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 xml:space="preserve">Изготовление женских украшений 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7110D" w:rsidRPr="00533216" w:rsidRDefault="00D7110D" w:rsidP="00420A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7110D" w:rsidRPr="00533216" w:rsidRDefault="00D7110D" w:rsidP="00420A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vAlign w:val="center"/>
          </w:tcPr>
          <w:p w:rsidR="00D7110D" w:rsidRPr="00533216" w:rsidRDefault="00D7110D" w:rsidP="00420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110D" w:rsidRPr="00533216" w:rsidTr="00D7110D">
        <w:trPr>
          <w:gridBefore w:val="1"/>
          <w:wBefore w:w="6" w:type="dxa"/>
          <w:trHeight w:val="646"/>
        </w:trPr>
        <w:tc>
          <w:tcPr>
            <w:tcW w:w="1129" w:type="dxa"/>
            <w:tcBorders>
              <w:right w:val="single" w:sz="4" w:space="0" w:color="auto"/>
            </w:tcBorders>
          </w:tcPr>
          <w:p w:rsidR="00D7110D" w:rsidRPr="00533216" w:rsidRDefault="00D7110D" w:rsidP="00D71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5.22.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7110D" w:rsidRPr="00533216" w:rsidRDefault="00D7110D" w:rsidP="00AD0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7110D" w:rsidRPr="00533216" w:rsidRDefault="00D7110D" w:rsidP="00AD04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  <w:r w:rsidRPr="0053321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7110D" w:rsidRPr="00533216" w:rsidRDefault="00D7110D" w:rsidP="00AD0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Изготовление женских украшений</w:t>
            </w:r>
          </w:p>
        </w:tc>
        <w:tc>
          <w:tcPr>
            <w:tcW w:w="1701" w:type="dxa"/>
            <w:vAlign w:val="center"/>
          </w:tcPr>
          <w:p w:rsidR="00D7110D" w:rsidRPr="00533216" w:rsidRDefault="00D7110D" w:rsidP="00D711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0" w:type="dxa"/>
            <w:vAlign w:val="center"/>
          </w:tcPr>
          <w:p w:rsidR="00D7110D" w:rsidRPr="00533216" w:rsidRDefault="00D7110D" w:rsidP="00D71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110D" w:rsidRPr="00533216" w:rsidTr="00D7110D">
        <w:trPr>
          <w:gridBefore w:val="1"/>
          <w:wBefore w:w="6" w:type="dxa"/>
          <w:trHeight w:val="646"/>
        </w:trPr>
        <w:tc>
          <w:tcPr>
            <w:tcW w:w="1129" w:type="dxa"/>
            <w:tcBorders>
              <w:right w:val="single" w:sz="4" w:space="0" w:color="auto"/>
            </w:tcBorders>
          </w:tcPr>
          <w:p w:rsidR="00D7110D" w:rsidRPr="00533216" w:rsidRDefault="00D7110D" w:rsidP="00A701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7110D" w:rsidRPr="00533216" w:rsidRDefault="00D7110D" w:rsidP="00AD04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7110D" w:rsidRPr="00533216" w:rsidRDefault="00D7110D" w:rsidP="00D7110D">
            <w:pPr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Примерная тематика домашних заданий</w:t>
            </w:r>
            <w:r w:rsidRPr="0053321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7110D" w:rsidRPr="00533216" w:rsidRDefault="00D7110D" w:rsidP="00D7110D">
            <w:pPr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</w:t>
            </w:r>
            <w:r w:rsidR="00292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216">
              <w:rPr>
                <w:rFonts w:ascii="Times New Roman" w:hAnsi="Times New Roman"/>
                <w:sz w:val="24"/>
                <w:szCs w:val="24"/>
              </w:rPr>
              <w:t>Завершение работы по изготовлению образцов.</w:t>
            </w:r>
          </w:p>
          <w:p w:rsidR="00D7110D" w:rsidRPr="00533216" w:rsidRDefault="00D7110D" w:rsidP="00D7110D">
            <w:pPr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lastRenderedPageBreak/>
              <w:t>Завершение работы изделий</w:t>
            </w:r>
          </w:p>
        </w:tc>
        <w:tc>
          <w:tcPr>
            <w:tcW w:w="1701" w:type="dxa"/>
            <w:vAlign w:val="center"/>
          </w:tcPr>
          <w:p w:rsidR="00D7110D" w:rsidRPr="00533216" w:rsidRDefault="00D7110D" w:rsidP="00D711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D7110D" w:rsidRPr="00533216" w:rsidRDefault="00D7110D" w:rsidP="00D71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10D" w:rsidRPr="00533216" w:rsidTr="00D7110D">
        <w:trPr>
          <w:gridBefore w:val="1"/>
          <w:wBefore w:w="6" w:type="dxa"/>
          <w:trHeight w:val="646"/>
        </w:trPr>
        <w:tc>
          <w:tcPr>
            <w:tcW w:w="1129" w:type="dxa"/>
            <w:tcBorders>
              <w:right w:val="single" w:sz="4" w:space="0" w:color="auto"/>
            </w:tcBorders>
          </w:tcPr>
          <w:p w:rsidR="00D7110D" w:rsidRPr="00533216" w:rsidRDefault="00D7110D" w:rsidP="00A701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7110D" w:rsidRPr="00533216" w:rsidRDefault="00D7110D" w:rsidP="00AD0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7110D" w:rsidRPr="00533216" w:rsidRDefault="00D7110D" w:rsidP="00D711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01" w:type="dxa"/>
            <w:vAlign w:val="center"/>
          </w:tcPr>
          <w:p w:rsidR="00D7110D" w:rsidRPr="00533216" w:rsidRDefault="00D7110D" w:rsidP="00D711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70" w:type="dxa"/>
            <w:vAlign w:val="center"/>
          </w:tcPr>
          <w:p w:rsidR="00D7110D" w:rsidRPr="00533216" w:rsidRDefault="00D7110D" w:rsidP="00D71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3C4E" w:rsidRPr="00533216" w:rsidRDefault="00D33C4E" w:rsidP="00EB514B">
      <w:pPr>
        <w:spacing w:after="0" w:line="240" w:lineRule="auto"/>
        <w:ind w:left="142" w:right="-1277"/>
        <w:jc w:val="both"/>
        <w:rPr>
          <w:rFonts w:ascii="Times New Roman" w:hAnsi="Times New Roman"/>
          <w:sz w:val="24"/>
          <w:szCs w:val="24"/>
        </w:rPr>
      </w:pPr>
    </w:p>
    <w:p w:rsidR="00D33C4E" w:rsidRPr="00533216" w:rsidRDefault="00D33C4E" w:rsidP="00EB514B">
      <w:pPr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D33C4E" w:rsidRPr="00533216" w:rsidRDefault="00D33C4E" w:rsidP="00EB514B">
      <w:pPr>
        <w:pStyle w:val="a3"/>
        <w:numPr>
          <w:ilvl w:val="0"/>
          <w:numId w:val="2"/>
        </w:numPr>
        <w:spacing w:after="0" w:line="240" w:lineRule="auto"/>
        <w:ind w:left="0" w:right="-426" w:firstLine="0"/>
        <w:rPr>
          <w:rFonts w:ascii="Times New Roman" w:hAnsi="Times New Roman"/>
          <w:sz w:val="24"/>
          <w:szCs w:val="24"/>
        </w:rPr>
      </w:pPr>
      <w:proofErr w:type="gramStart"/>
      <w:r w:rsidRPr="00533216">
        <w:rPr>
          <w:rFonts w:ascii="Times New Roman" w:hAnsi="Times New Roman"/>
          <w:sz w:val="24"/>
          <w:szCs w:val="24"/>
        </w:rPr>
        <w:t>Ознакомительный</w:t>
      </w:r>
      <w:proofErr w:type="gramEnd"/>
      <w:r w:rsidRPr="00533216">
        <w:rPr>
          <w:rFonts w:ascii="Times New Roman" w:hAnsi="Times New Roman"/>
          <w:sz w:val="24"/>
          <w:szCs w:val="24"/>
        </w:rPr>
        <w:t xml:space="preserve"> (узнавание ранее изученных объектов, свойств)</w:t>
      </w:r>
    </w:p>
    <w:p w:rsidR="00D33C4E" w:rsidRPr="00533216" w:rsidRDefault="00D33C4E" w:rsidP="00EB514B">
      <w:pPr>
        <w:pStyle w:val="a3"/>
        <w:numPr>
          <w:ilvl w:val="0"/>
          <w:numId w:val="2"/>
        </w:numPr>
        <w:spacing w:after="0" w:line="240" w:lineRule="auto"/>
        <w:ind w:left="0" w:right="-426" w:firstLine="0"/>
        <w:rPr>
          <w:rFonts w:ascii="Times New Roman" w:hAnsi="Times New Roman"/>
          <w:sz w:val="24"/>
          <w:szCs w:val="24"/>
        </w:rPr>
      </w:pPr>
      <w:proofErr w:type="gramStart"/>
      <w:r w:rsidRPr="00533216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533216">
        <w:rPr>
          <w:rFonts w:ascii="Times New Roman" w:hAnsi="Times New Roman"/>
          <w:sz w:val="24"/>
          <w:szCs w:val="24"/>
        </w:rPr>
        <w:t xml:space="preserve"> (выполнение деятельности по образцу, инструкции или под руководством).</w:t>
      </w:r>
    </w:p>
    <w:p w:rsidR="00D33C4E" w:rsidRPr="00533216" w:rsidRDefault="00D33C4E" w:rsidP="00EB514B">
      <w:pPr>
        <w:pStyle w:val="a3"/>
        <w:numPr>
          <w:ilvl w:val="0"/>
          <w:numId w:val="2"/>
        </w:numPr>
        <w:spacing w:after="0" w:line="240" w:lineRule="auto"/>
        <w:ind w:left="0" w:right="-426" w:firstLine="0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 xml:space="preserve">Продуктивный </w:t>
      </w:r>
      <w:proofErr w:type="gramStart"/>
      <w:r w:rsidRPr="0053321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33216">
        <w:rPr>
          <w:rFonts w:ascii="Times New Roman" w:hAnsi="Times New Roman"/>
          <w:sz w:val="24"/>
          <w:szCs w:val="24"/>
        </w:rPr>
        <w:t>планирование и самостоятельное выполнение деятельности, решение проблемных задач)</w:t>
      </w:r>
    </w:p>
    <w:p w:rsidR="00D33C4E" w:rsidRPr="00533216" w:rsidRDefault="00D33C4E" w:rsidP="00954055">
      <w:pPr>
        <w:pStyle w:val="a3"/>
        <w:spacing w:after="0" w:line="240" w:lineRule="auto"/>
        <w:ind w:left="0" w:right="-426"/>
        <w:rPr>
          <w:rFonts w:ascii="Times New Roman" w:hAnsi="Times New Roman"/>
          <w:sz w:val="24"/>
          <w:szCs w:val="24"/>
        </w:rPr>
        <w:sectPr w:rsidR="00D33C4E" w:rsidRPr="00533216" w:rsidSect="00BF2A6B">
          <w:pgSz w:w="16838" w:h="11906" w:orient="landscape"/>
          <w:pgMar w:top="851" w:right="425" w:bottom="1134" w:left="851" w:header="708" w:footer="708" w:gutter="0"/>
          <w:cols w:space="708"/>
          <w:docGrid w:linePitch="360"/>
        </w:sectPr>
      </w:pPr>
    </w:p>
    <w:p w:rsidR="00D33C4E" w:rsidRPr="00533216" w:rsidRDefault="00D33C4E" w:rsidP="00D7110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33216">
        <w:rPr>
          <w:rFonts w:ascii="Times New Roman" w:hAnsi="Times New Roman"/>
          <w:b/>
          <w:sz w:val="24"/>
          <w:szCs w:val="24"/>
        </w:rPr>
        <w:lastRenderedPageBreak/>
        <w:t>4.УСЛОВИЯ РЕАЛИЗАЦИИ ПРОГРАММЫ ПРОФЕССИОНАЛЬНОГО МОДУЛЯ</w:t>
      </w:r>
    </w:p>
    <w:p w:rsidR="00D33C4E" w:rsidRPr="00533216" w:rsidRDefault="00D33C4E" w:rsidP="00D7110D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33C4E" w:rsidRPr="00533216" w:rsidRDefault="00D33C4E" w:rsidP="00D7110D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533216">
        <w:rPr>
          <w:rFonts w:ascii="Times New Roman" w:hAnsi="Times New Roman"/>
          <w:b/>
          <w:sz w:val="24"/>
          <w:szCs w:val="24"/>
        </w:rPr>
        <w:t>4.1</w:t>
      </w:r>
      <w:r w:rsidR="00D7110D" w:rsidRPr="00533216">
        <w:rPr>
          <w:rFonts w:ascii="Times New Roman" w:hAnsi="Times New Roman"/>
          <w:b/>
          <w:sz w:val="24"/>
          <w:szCs w:val="24"/>
        </w:rPr>
        <w:t>.</w:t>
      </w:r>
      <w:r w:rsidRPr="00533216">
        <w:rPr>
          <w:rFonts w:ascii="Times New Roman" w:hAnsi="Times New Roman"/>
          <w:b/>
          <w:sz w:val="24"/>
          <w:szCs w:val="24"/>
        </w:rPr>
        <w:t>Требования к материально-техническому обес</w:t>
      </w:r>
      <w:r w:rsidR="00D7110D" w:rsidRPr="00533216">
        <w:rPr>
          <w:rFonts w:ascii="Times New Roman" w:hAnsi="Times New Roman"/>
          <w:b/>
          <w:sz w:val="24"/>
          <w:szCs w:val="24"/>
        </w:rPr>
        <w:t>печению</w:t>
      </w:r>
    </w:p>
    <w:p w:rsidR="00D33C4E" w:rsidRPr="00533216" w:rsidRDefault="00D33C4E" w:rsidP="00420A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Реализация программы учебной дисциплины требует наличие учебного кабинета.</w:t>
      </w:r>
    </w:p>
    <w:p w:rsidR="00D33C4E" w:rsidRPr="00533216" w:rsidRDefault="00D33C4E" w:rsidP="00420A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b/>
          <w:sz w:val="24"/>
          <w:szCs w:val="24"/>
        </w:rPr>
        <w:t>Оборудование учебного кабинета - мастерской</w:t>
      </w:r>
      <w:r w:rsidRPr="00533216">
        <w:rPr>
          <w:rFonts w:ascii="Times New Roman" w:hAnsi="Times New Roman"/>
          <w:sz w:val="24"/>
          <w:szCs w:val="24"/>
        </w:rPr>
        <w:t>:</w:t>
      </w:r>
    </w:p>
    <w:p w:rsidR="00D33C4E" w:rsidRPr="00533216" w:rsidRDefault="00D33C4E" w:rsidP="00420A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- Доска для письма.</w:t>
      </w:r>
    </w:p>
    <w:p w:rsidR="00D33C4E" w:rsidRPr="00533216" w:rsidRDefault="00D33C4E" w:rsidP="00420A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-Столы для работы</w:t>
      </w:r>
      <w:r w:rsidR="00D7110D" w:rsidRPr="00533216">
        <w:rPr>
          <w:rFonts w:ascii="Times New Roman" w:hAnsi="Times New Roman"/>
          <w:sz w:val="24"/>
          <w:szCs w:val="24"/>
        </w:rPr>
        <w:t xml:space="preserve"> – 3 </w:t>
      </w:r>
      <w:r w:rsidRPr="00533216">
        <w:rPr>
          <w:rFonts w:ascii="Times New Roman" w:hAnsi="Times New Roman"/>
          <w:sz w:val="24"/>
          <w:szCs w:val="24"/>
        </w:rPr>
        <w:t>шт.</w:t>
      </w:r>
    </w:p>
    <w:p w:rsidR="00D33C4E" w:rsidRPr="00533216" w:rsidRDefault="00D33C4E" w:rsidP="00420A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- Столы для установки швейных и вышивальных машин-</w:t>
      </w:r>
      <w:r w:rsidR="00D7110D" w:rsidRPr="00533216">
        <w:rPr>
          <w:rFonts w:ascii="Times New Roman" w:hAnsi="Times New Roman"/>
          <w:sz w:val="24"/>
          <w:szCs w:val="24"/>
        </w:rPr>
        <w:t xml:space="preserve"> 2 </w:t>
      </w:r>
      <w:r w:rsidRPr="00533216">
        <w:rPr>
          <w:rFonts w:ascii="Times New Roman" w:hAnsi="Times New Roman"/>
          <w:sz w:val="24"/>
          <w:szCs w:val="24"/>
        </w:rPr>
        <w:t>шт.</w:t>
      </w:r>
    </w:p>
    <w:p w:rsidR="00D33C4E" w:rsidRPr="00533216" w:rsidRDefault="00D33C4E" w:rsidP="00420A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-Гладильная доска.</w:t>
      </w:r>
    </w:p>
    <w:p w:rsidR="00D33C4E" w:rsidRPr="00533216" w:rsidRDefault="00D33C4E" w:rsidP="00420A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-Шкаф с комплектами наглядных комплектов.</w:t>
      </w:r>
    </w:p>
    <w:p w:rsidR="00D33C4E" w:rsidRPr="00533216" w:rsidRDefault="00D33C4E" w:rsidP="00420A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  <w:r w:rsidRPr="00533216">
        <w:rPr>
          <w:rFonts w:ascii="Times New Roman" w:hAnsi="Times New Roman"/>
          <w:sz w:val="24"/>
          <w:szCs w:val="24"/>
        </w:rPr>
        <w:t>:</w:t>
      </w:r>
    </w:p>
    <w:p w:rsidR="00D33C4E" w:rsidRPr="00533216" w:rsidRDefault="00D33C4E" w:rsidP="00420A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- Вышивальные машины</w:t>
      </w:r>
      <w:r w:rsidR="00760432" w:rsidRPr="00533216">
        <w:rPr>
          <w:rFonts w:ascii="Times New Roman" w:hAnsi="Times New Roman"/>
          <w:sz w:val="24"/>
          <w:szCs w:val="24"/>
        </w:rPr>
        <w:t>–</w:t>
      </w:r>
      <w:r w:rsidRPr="00533216">
        <w:rPr>
          <w:rFonts w:ascii="Times New Roman" w:hAnsi="Times New Roman"/>
          <w:sz w:val="24"/>
          <w:szCs w:val="24"/>
        </w:rPr>
        <w:t>4шт.</w:t>
      </w:r>
    </w:p>
    <w:p w:rsidR="00D33C4E" w:rsidRPr="00533216" w:rsidRDefault="00D33C4E" w:rsidP="00420A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- Швейная машина -1шт.</w:t>
      </w:r>
    </w:p>
    <w:p w:rsidR="00D33C4E" w:rsidRPr="00533216" w:rsidRDefault="00D33C4E" w:rsidP="00420A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- Утюг-1шт.</w:t>
      </w:r>
    </w:p>
    <w:p w:rsidR="00D33C4E" w:rsidRPr="00533216" w:rsidRDefault="00D33C4E" w:rsidP="00420A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- Пяльцы большие-6шт.</w:t>
      </w:r>
    </w:p>
    <w:p w:rsidR="00D33C4E" w:rsidRPr="00533216" w:rsidRDefault="00D33C4E" w:rsidP="00420A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-Пяльцы средние-12шт.</w:t>
      </w:r>
    </w:p>
    <w:p w:rsidR="00D33C4E" w:rsidRPr="00533216" w:rsidRDefault="00D33C4E" w:rsidP="00420A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- Пяльцы маленькие-12шт.</w:t>
      </w:r>
    </w:p>
    <w:p w:rsidR="00D33C4E" w:rsidRPr="00533216" w:rsidRDefault="00D33C4E" w:rsidP="00420A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- Игла от 1 до12 номеров.</w:t>
      </w:r>
    </w:p>
    <w:p w:rsidR="00D33C4E" w:rsidRPr="00533216" w:rsidRDefault="00D33C4E" w:rsidP="00420A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- ножницы (маникюрные, портняжные, фигурные)</w:t>
      </w:r>
    </w:p>
    <w:p w:rsidR="00D33C4E" w:rsidRPr="00533216" w:rsidRDefault="00D33C4E" w:rsidP="00420A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-дырокол</w:t>
      </w:r>
    </w:p>
    <w:p w:rsidR="00D33C4E" w:rsidRPr="00533216" w:rsidRDefault="00D7110D" w:rsidP="00420A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- линейки (</w:t>
      </w:r>
      <w:r w:rsidR="00D33C4E" w:rsidRPr="00533216">
        <w:rPr>
          <w:rFonts w:ascii="Times New Roman" w:hAnsi="Times New Roman"/>
          <w:sz w:val="24"/>
          <w:szCs w:val="24"/>
        </w:rPr>
        <w:t>для кроя и декоративной работ)</w:t>
      </w:r>
    </w:p>
    <w:p w:rsidR="00D33C4E" w:rsidRPr="00533216" w:rsidRDefault="00D7110D" w:rsidP="00420A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 xml:space="preserve">- </w:t>
      </w:r>
      <w:r w:rsidR="00760432" w:rsidRPr="00533216">
        <w:rPr>
          <w:rFonts w:ascii="Times New Roman" w:hAnsi="Times New Roman"/>
          <w:sz w:val="24"/>
          <w:szCs w:val="24"/>
        </w:rPr>
        <w:t>канцелярские принадлежности</w:t>
      </w:r>
    </w:p>
    <w:p w:rsidR="00D33C4E" w:rsidRPr="00533216" w:rsidRDefault="00D33C4E" w:rsidP="00420A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b/>
          <w:sz w:val="24"/>
          <w:szCs w:val="24"/>
        </w:rPr>
        <w:t>Комплекс наглядного материала по темам уроков</w:t>
      </w:r>
      <w:r w:rsidRPr="00533216">
        <w:rPr>
          <w:rFonts w:ascii="Times New Roman" w:hAnsi="Times New Roman"/>
          <w:sz w:val="24"/>
          <w:szCs w:val="24"/>
        </w:rPr>
        <w:t>:</w:t>
      </w:r>
    </w:p>
    <w:p w:rsidR="005F77DF" w:rsidRPr="00533216" w:rsidRDefault="00D33C4E" w:rsidP="00420A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Стенд</w:t>
      </w:r>
      <w:r w:rsidR="005F77DF" w:rsidRPr="00533216">
        <w:rPr>
          <w:rFonts w:ascii="Times New Roman" w:hAnsi="Times New Roman"/>
          <w:sz w:val="24"/>
          <w:szCs w:val="24"/>
        </w:rPr>
        <w:t>ы:</w:t>
      </w:r>
    </w:p>
    <w:p w:rsidR="00D33C4E" w:rsidRPr="00533216" w:rsidRDefault="00D33C4E" w:rsidP="00420A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«Национально-прикладные швы народов Крайнего Севера»</w:t>
      </w:r>
    </w:p>
    <w:p w:rsidR="005F77DF" w:rsidRPr="00533216" w:rsidRDefault="005F77DF" w:rsidP="00420A8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«Технология ручной вышивки»</w:t>
      </w:r>
    </w:p>
    <w:p w:rsidR="005F77DF" w:rsidRPr="00533216" w:rsidRDefault="005F77DF" w:rsidP="00420A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33C4E" w:rsidRPr="00533216" w:rsidRDefault="00D33C4E" w:rsidP="00420A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Инструкционные карты по темам и образцы:</w:t>
      </w:r>
    </w:p>
    <w:p w:rsidR="00D33C4E" w:rsidRPr="00533216" w:rsidRDefault="00D33C4E" w:rsidP="00420A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Шитьё оленьим волосом</w:t>
      </w:r>
    </w:p>
    <w:p w:rsidR="00D33C4E" w:rsidRPr="00533216" w:rsidRDefault="00D33C4E" w:rsidP="00420A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3216">
        <w:rPr>
          <w:rFonts w:ascii="Times New Roman" w:hAnsi="Times New Roman"/>
          <w:sz w:val="24"/>
          <w:szCs w:val="24"/>
        </w:rPr>
        <w:t>Продёжка</w:t>
      </w:r>
      <w:proofErr w:type="spellEnd"/>
      <w:r w:rsidRPr="00533216">
        <w:rPr>
          <w:rFonts w:ascii="Times New Roman" w:hAnsi="Times New Roman"/>
          <w:sz w:val="24"/>
          <w:szCs w:val="24"/>
        </w:rPr>
        <w:t xml:space="preserve"> ремешков</w:t>
      </w:r>
    </w:p>
    <w:p w:rsidR="00D33C4E" w:rsidRPr="00533216" w:rsidRDefault="00D33C4E" w:rsidP="00420A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Меховая мозаика</w:t>
      </w:r>
    </w:p>
    <w:p w:rsidR="00D33C4E" w:rsidRPr="00533216" w:rsidRDefault="00D33C4E" w:rsidP="00420A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Шитьё бисером</w:t>
      </w:r>
    </w:p>
    <w:p w:rsidR="00D33C4E" w:rsidRPr="00533216" w:rsidRDefault="00D33C4E" w:rsidP="00420A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Аппликация национально-прикладного искусства Чукотки</w:t>
      </w:r>
    </w:p>
    <w:p w:rsidR="00D33C4E" w:rsidRPr="00533216" w:rsidRDefault="00D7110D" w:rsidP="00420A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Рельефный декоративный шов</w:t>
      </w:r>
    </w:p>
    <w:p w:rsidR="00D33C4E" w:rsidRPr="00533216" w:rsidRDefault="00D7110D" w:rsidP="00420A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Изготовление розеток</w:t>
      </w:r>
    </w:p>
    <w:p w:rsidR="00D33C4E" w:rsidRPr="00533216" w:rsidRDefault="00D33C4E" w:rsidP="00420A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Изготовление головных украшений</w:t>
      </w:r>
    </w:p>
    <w:p w:rsidR="00D33C4E" w:rsidRPr="00533216" w:rsidRDefault="00D33C4E" w:rsidP="00420A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Изготовл</w:t>
      </w:r>
      <w:r w:rsidR="00AD0471" w:rsidRPr="00533216">
        <w:rPr>
          <w:rFonts w:ascii="Times New Roman" w:hAnsi="Times New Roman"/>
          <w:sz w:val="24"/>
          <w:szCs w:val="24"/>
        </w:rPr>
        <w:t>ение сувениров (тапочек и торбас</w:t>
      </w:r>
      <w:r w:rsidRPr="00533216">
        <w:rPr>
          <w:rFonts w:ascii="Times New Roman" w:hAnsi="Times New Roman"/>
          <w:sz w:val="24"/>
          <w:szCs w:val="24"/>
        </w:rPr>
        <w:t>ов)</w:t>
      </w:r>
    </w:p>
    <w:p w:rsidR="00D33C4E" w:rsidRPr="00533216" w:rsidRDefault="00D7110D" w:rsidP="00420A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Шитьё варежек</w:t>
      </w:r>
    </w:p>
    <w:p w:rsidR="00D33C4E" w:rsidRPr="00533216" w:rsidRDefault="00D7110D" w:rsidP="00420A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Шитьё Чукотских тапочек</w:t>
      </w:r>
    </w:p>
    <w:p w:rsidR="00D33C4E" w:rsidRPr="00533216" w:rsidRDefault="00D7110D" w:rsidP="00420A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Шитьё декоративных тапочек</w:t>
      </w:r>
    </w:p>
    <w:p w:rsidR="00D33C4E" w:rsidRPr="00533216" w:rsidRDefault="00D7110D" w:rsidP="00420A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Шитьё поясов</w:t>
      </w:r>
    </w:p>
    <w:p w:rsidR="00D33C4E" w:rsidRPr="00533216" w:rsidRDefault="00D33C4E" w:rsidP="00420A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Изготовление косметичек</w:t>
      </w:r>
    </w:p>
    <w:p w:rsidR="00D33C4E" w:rsidRPr="00533216" w:rsidRDefault="00D33C4E" w:rsidP="00420A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 xml:space="preserve">Изготовление сумочек </w:t>
      </w:r>
      <w:r w:rsidR="00D7110D" w:rsidRPr="00533216">
        <w:rPr>
          <w:rFonts w:ascii="Times New Roman" w:hAnsi="Times New Roman"/>
          <w:sz w:val="24"/>
          <w:szCs w:val="24"/>
        </w:rPr>
        <w:t>для мобильного телефона и сумок</w:t>
      </w:r>
    </w:p>
    <w:p w:rsidR="00D33C4E" w:rsidRPr="00533216" w:rsidRDefault="00D33C4E" w:rsidP="00420A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Из</w:t>
      </w:r>
      <w:r w:rsidR="00D7110D" w:rsidRPr="00533216">
        <w:rPr>
          <w:rFonts w:ascii="Times New Roman" w:hAnsi="Times New Roman"/>
          <w:sz w:val="24"/>
          <w:szCs w:val="24"/>
        </w:rPr>
        <w:t>готовление шкатулок и табакерок</w:t>
      </w:r>
    </w:p>
    <w:p w:rsidR="00D33C4E" w:rsidRPr="00533216" w:rsidRDefault="00D7110D" w:rsidP="00420A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Изготовление эскимосских мячей</w:t>
      </w:r>
    </w:p>
    <w:p w:rsidR="00D33C4E" w:rsidRPr="00533216" w:rsidRDefault="00D7110D" w:rsidP="00420A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Изготовление и оформление панно</w:t>
      </w:r>
    </w:p>
    <w:p w:rsidR="00D33C4E" w:rsidRPr="00533216" w:rsidRDefault="00D33C4E" w:rsidP="00420A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Изготовление чукот</w:t>
      </w:r>
      <w:r w:rsidR="00D7110D" w:rsidRPr="00533216">
        <w:rPr>
          <w:rFonts w:ascii="Times New Roman" w:hAnsi="Times New Roman"/>
          <w:sz w:val="24"/>
          <w:szCs w:val="24"/>
        </w:rPr>
        <w:t>ских ковриков</w:t>
      </w:r>
    </w:p>
    <w:p w:rsidR="00D33C4E" w:rsidRPr="00533216" w:rsidRDefault="00D33C4E" w:rsidP="00420A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Н</w:t>
      </w:r>
      <w:r w:rsidR="00D7110D" w:rsidRPr="00533216">
        <w:rPr>
          <w:rFonts w:ascii="Times New Roman" w:hAnsi="Times New Roman"/>
          <w:sz w:val="24"/>
          <w:szCs w:val="24"/>
        </w:rPr>
        <w:t>аглядная и рабочая литература (</w:t>
      </w:r>
      <w:r w:rsidRPr="00533216">
        <w:rPr>
          <w:rFonts w:ascii="Times New Roman" w:hAnsi="Times New Roman"/>
          <w:sz w:val="24"/>
          <w:szCs w:val="24"/>
        </w:rPr>
        <w:t>книги, журналы, учебники)</w:t>
      </w:r>
    </w:p>
    <w:p w:rsidR="00D33C4E" w:rsidRPr="00533216" w:rsidRDefault="00D33C4E" w:rsidP="00420A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К</w:t>
      </w:r>
      <w:r w:rsidR="00D7110D" w:rsidRPr="00533216">
        <w:rPr>
          <w:rFonts w:ascii="Times New Roman" w:hAnsi="Times New Roman"/>
          <w:sz w:val="24"/>
          <w:szCs w:val="24"/>
        </w:rPr>
        <w:t>омплекты раздаточного материала</w:t>
      </w:r>
    </w:p>
    <w:p w:rsidR="00D33C4E" w:rsidRPr="00533216" w:rsidRDefault="00D7110D" w:rsidP="00420A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Мультимедийное оборудование</w:t>
      </w:r>
    </w:p>
    <w:p w:rsidR="00D33C4E" w:rsidRPr="00533216" w:rsidRDefault="00D33C4E" w:rsidP="00D7110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420A8B" w:rsidRDefault="00420A8B" w:rsidP="00D7110D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20A8B" w:rsidRDefault="00420A8B" w:rsidP="00D7110D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33C4E" w:rsidRPr="00533216" w:rsidRDefault="00D33C4E" w:rsidP="00D7110D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533216">
        <w:rPr>
          <w:rFonts w:ascii="Times New Roman" w:hAnsi="Times New Roman"/>
          <w:b/>
          <w:sz w:val="24"/>
          <w:szCs w:val="24"/>
        </w:rPr>
        <w:lastRenderedPageBreak/>
        <w:t>4.2</w:t>
      </w:r>
      <w:r w:rsidR="00D7110D" w:rsidRPr="00533216">
        <w:rPr>
          <w:rFonts w:ascii="Times New Roman" w:hAnsi="Times New Roman"/>
          <w:b/>
          <w:sz w:val="24"/>
          <w:szCs w:val="24"/>
        </w:rPr>
        <w:t>.</w:t>
      </w:r>
      <w:r w:rsidRPr="00533216">
        <w:rPr>
          <w:rFonts w:ascii="Times New Roman" w:hAnsi="Times New Roman"/>
          <w:b/>
          <w:sz w:val="24"/>
          <w:szCs w:val="24"/>
        </w:rPr>
        <w:t>Информационное обеспечение обучения:</w:t>
      </w:r>
    </w:p>
    <w:p w:rsidR="00D33C4E" w:rsidRPr="00533216" w:rsidRDefault="00D33C4E" w:rsidP="00420A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 xml:space="preserve">Перечень рекомендуемых учебных изданий, интернет </w:t>
      </w:r>
      <w:proofErr w:type="gramStart"/>
      <w:r w:rsidRPr="00533216">
        <w:rPr>
          <w:rFonts w:ascii="Times New Roman" w:hAnsi="Times New Roman"/>
          <w:sz w:val="24"/>
          <w:szCs w:val="24"/>
        </w:rPr>
        <w:t>–р</w:t>
      </w:r>
      <w:proofErr w:type="gramEnd"/>
      <w:r w:rsidRPr="00533216">
        <w:rPr>
          <w:rFonts w:ascii="Times New Roman" w:hAnsi="Times New Roman"/>
          <w:sz w:val="24"/>
          <w:szCs w:val="24"/>
        </w:rPr>
        <w:t>есурсов, дополнительной литературы:</w:t>
      </w:r>
    </w:p>
    <w:p w:rsidR="00D33C4E" w:rsidRPr="00533216" w:rsidRDefault="00D33C4E" w:rsidP="00420A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Основные источники:</w:t>
      </w:r>
    </w:p>
    <w:p w:rsidR="00D33C4E" w:rsidRPr="00533216" w:rsidRDefault="00D33C4E" w:rsidP="00420A8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«Основы изобразительного искусства и художественного проектирования» (учебник для учащихся начальных профессиональных учебных заведений) С.Е. Беляева изд. центр «Академия» 2006 год. 203 стр.</w:t>
      </w:r>
    </w:p>
    <w:p w:rsidR="008C51C0" w:rsidRPr="00533216" w:rsidRDefault="006F4D28" w:rsidP="00420A8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 xml:space="preserve">«Ручная вышивка» С. Э. </w:t>
      </w:r>
      <w:proofErr w:type="spellStart"/>
      <w:r w:rsidRPr="00533216">
        <w:rPr>
          <w:rFonts w:ascii="Times New Roman" w:hAnsi="Times New Roman"/>
          <w:sz w:val="24"/>
          <w:szCs w:val="24"/>
        </w:rPr>
        <w:t>Маркуцкая</w:t>
      </w:r>
      <w:r w:rsidR="008C51C0" w:rsidRPr="00533216">
        <w:rPr>
          <w:rFonts w:ascii="Times New Roman" w:hAnsi="Times New Roman"/>
          <w:sz w:val="24"/>
          <w:szCs w:val="24"/>
        </w:rPr>
        <w:t>изд</w:t>
      </w:r>
      <w:proofErr w:type="spellEnd"/>
      <w:r w:rsidR="008C51C0" w:rsidRPr="00533216">
        <w:rPr>
          <w:rFonts w:ascii="Times New Roman" w:hAnsi="Times New Roman"/>
          <w:sz w:val="24"/>
          <w:szCs w:val="24"/>
        </w:rPr>
        <w:t>. центр «Академия» 2004 год. 160 стр.</w:t>
      </w:r>
    </w:p>
    <w:p w:rsidR="008C51C0" w:rsidRPr="00533216" w:rsidRDefault="00D33C4E" w:rsidP="00420A8B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Журналы «Лена» рукоделие изд. Москва 2009-201</w:t>
      </w:r>
      <w:r w:rsidR="008C51C0" w:rsidRPr="00533216">
        <w:rPr>
          <w:rFonts w:ascii="Times New Roman" w:hAnsi="Times New Roman"/>
          <w:sz w:val="24"/>
          <w:szCs w:val="24"/>
        </w:rPr>
        <w:t xml:space="preserve">6 </w:t>
      </w:r>
      <w:r w:rsidRPr="00533216">
        <w:rPr>
          <w:rFonts w:ascii="Times New Roman" w:hAnsi="Times New Roman"/>
          <w:sz w:val="24"/>
          <w:szCs w:val="24"/>
        </w:rPr>
        <w:t>г.</w:t>
      </w:r>
    </w:p>
    <w:p w:rsidR="008C51C0" w:rsidRPr="00533216" w:rsidRDefault="00D33C4E" w:rsidP="00420A8B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Журналы «Ксюша» рукоделие изд. Москва 2</w:t>
      </w:r>
      <w:r w:rsidR="008C51C0" w:rsidRPr="00533216">
        <w:rPr>
          <w:rFonts w:ascii="Times New Roman" w:hAnsi="Times New Roman"/>
          <w:sz w:val="24"/>
          <w:szCs w:val="24"/>
        </w:rPr>
        <w:t>0</w:t>
      </w:r>
      <w:r w:rsidRPr="00533216">
        <w:rPr>
          <w:rFonts w:ascii="Times New Roman" w:hAnsi="Times New Roman"/>
          <w:sz w:val="24"/>
          <w:szCs w:val="24"/>
        </w:rPr>
        <w:t>06-201</w:t>
      </w:r>
      <w:r w:rsidR="008C51C0" w:rsidRPr="00533216">
        <w:rPr>
          <w:rFonts w:ascii="Times New Roman" w:hAnsi="Times New Roman"/>
          <w:sz w:val="24"/>
          <w:szCs w:val="24"/>
        </w:rPr>
        <w:t xml:space="preserve">6 </w:t>
      </w:r>
      <w:r w:rsidRPr="00533216">
        <w:rPr>
          <w:rFonts w:ascii="Times New Roman" w:hAnsi="Times New Roman"/>
          <w:sz w:val="24"/>
          <w:szCs w:val="24"/>
        </w:rPr>
        <w:t>г.</w:t>
      </w:r>
    </w:p>
    <w:p w:rsidR="008C51C0" w:rsidRPr="00533216" w:rsidRDefault="008C51C0" w:rsidP="00420A8B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Журналы «Модное рукоделие»изд</w:t>
      </w:r>
      <w:proofErr w:type="gramStart"/>
      <w:r w:rsidRPr="00533216">
        <w:rPr>
          <w:rFonts w:ascii="Times New Roman" w:hAnsi="Times New Roman"/>
          <w:sz w:val="24"/>
          <w:szCs w:val="24"/>
        </w:rPr>
        <w:t>.М</w:t>
      </w:r>
      <w:proofErr w:type="gramEnd"/>
      <w:r w:rsidRPr="00533216">
        <w:rPr>
          <w:rFonts w:ascii="Times New Roman" w:hAnsi="Times New Roman"/>
          <w:sz w:val="24"/>
          <w:szCs w:val="24"/>
        </w:rPr>
        <w:t>осква 2006-2016 г.</w:t>
      </w:r>
    </w:p>
    <w:p w:rsidR="008C51C0" w:rsidRPr="00533216" w:rsidRDefault="008C51C0" w:rsidP="00420A8B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Журналы «Вышиваю крестиком» изд. Москва 2006-2016 г.</w:t>
      </w:r>
    </w:p>
    <w:p w:rsidR="00D33C4E" w:rsidRPr="00533216" w:rsidRDefault="00D33C4E" w:rsidP="00420A8B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Интернет ресурсы:</w:t>
      </w:r>
    </w:p>
    <w:p w:rsidR="00D33C4E" w:rsidRPr="00533216" w:rsidRDefault="00D33C4E" w:rsidP="00420A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«Одежда народов крайнего Севера», «Орнамент народов крайнего Севера», «Жилище народов крайнего севера», «Декоративно-прикладное иск</w:t>
      </w:r>
      <w:r w:rsidR="00D7110D" w:rsidRPr="00533216">
        <w:rPr>
          <w:rFonts w:ascii="Times New Roman" w:hAnsi="Times New Roman"/>
          <w:sz w:val="24"/>
          <w:szCs w:val="24"/>
        </w:rPr>
        <w:t>усство народов крайнего Севера»</w:t>
      </w:r>
    </w:p>
    <w:p w:rsidR="00D33C4E" w:rsidRPr="00533216" w:rsidRDefault="00D33C4E" w:rsidP="00D7110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D33C4E" w:rsidRPr="00533216" w:rsidRDefault="00D33C4E" w:rsidP="00D711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33216">
        <w:rPr>
          <w:rFonts w:ascii="Times New Roman" w:hAnsi="Times New Roman"/>
          <w:b/>
          <w:sz w:val="24"/>
          <w:szCs w:val="24"/>
        </w:rPr>
        <w:t>4.3.Общие требования к организации образовательного процесса</w:t>
      </w:r>
    </w:p>
    <w:p w:rsidR="00D33C4E" w:rsidRPr="00533216" w:rsidRDefault="00D33C4E" w:rsidP="00D7110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33C4E" w:rsidRPr="00533216" w:rsidRDefault="00D33C4E" w:rsidP="00420A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Профессиональный модуль «</w:t>
      </w:r>
      <w:r w:rsidR="00D7110D" w:rsidRPr="00533216">
        <w:rPr>
          <w:rFonts w:ascii="Times New Roman" w:hAnsi="Times New Roman"/>
          <w:sz w:val="24"/>
          <w:szCs w:val="24"/>
        </w:rPr>
        <w:t xml:space="preserve">Технология </w:t>
      </w:r>
      <w:r w:rsidRPr="00533216">
        <w:rPr>
          <w:rFonts w:ascii="Times New Roman" w:hAnsi="Times New Roman"/>
          <w:sz w:val="24"/>
          <w:szCs w:val="24"/>
        </w:rPr>
        <w:t xml:space="preserve">художественной </w:t>
      </w:r>
      <w:r w:rsidR="00D7110D" w:rsidRPr="00533216">
        <w:rPr>
          <w:rFonts w:ascii="Times New Roman" w:hAnsi="Times New Roman"/>
          <w:sz w:val="24"/>
          <w:szCs w:val="24"/>
        </w:rPr>
        <w:t xml:space="preserve">ручной </w:t>
      </w:r>
      <w:r w:rsidRPr="00533216">
        <w:rPr>
          <w:rFonts w:ascii="Times New Roman" w:hAnsi="Times New Roman"/>
          <w:sz w:val="24"/>
          <w:szCs w:val="24"/>
        </w:rPr>
        <w:t>вышивки» ПМ.02 находится влогической и содержательно-методической связи с другими  учебными дисциплинами и ПМ.03. и ПМ.01.</w:t>
      </w:r>
    </w:p>
    <w:p w:rsidR="00D33C4E" w:rsidRPr="00533216" w:rsidRDefault="00D33C4E" w:rsidP="00420A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 xml:space="preserve">Предшествуют изучению данного модуля учебные дисциплины: «Основы изобразительного искусства». Учебные занятия проводятся в учебной мастерской, которая создаёт возможность проводить практико-ориентированную подготовку </w:t>
      </w:r>
      <w:proofErr w:type="gramStart"/>
      <w:r w:rsidRPr="0053321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33216">
        <w:rPr>
          <w:rFonts w:ascii="Times New Roman" w:hAnsi="Times New Roman"/>
          <w:sz w:val="24"/>
          <w:szCs w:val="24"/>
        </w:rPr>
        <w:t>.</w:t>
      </w:r>
    </w:p>
    <w:p w:rsidR="00D33C4E" w:rsidRPr="00533216" w:rsidRDefault="00D33C4E" w:rsidP="00420A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Внеаудиторная работа организуется через работу творческих мастерских, с целью закрепления полученных навыков.</w:t>
      </w:r>
    </w:p>
    <w:p w:rsidR="00D33C4E" w:rsidRPr="00533216" w:rsidRDefault="00D33C4E" w:rsidP="00420A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Учебная практика организована чередуясь с темами теоретического обучения.</w:t>
      </w:r>
    </w:p>
    <w:p w:rsidR="00D33C4E" w:rsidRPr="00533216" w:rsidRDefault="00D33C4E" w:rsidP="00420A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>Текущий и промежуточный контроль организован через проверку теоретических знаний обучающихся на занятиях по теоретическому обучению и выполнению практических работ.</w:t>
      </w:r>
    </w:p>
    <w:p w:rsidR="00D33C4E" w:rsidRPr="00533216" w:rsidRDefault="00D33C4E" w:rsidP="00420A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3C4E" w:rsidRPr="00533216" w:rsidRDefault="00D33C4E" w:rsidP="00420A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7110D" w:rsidRPr="00533216" w:rsidRDefault="00D7110D" w:rsidP="00420A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33C4E" w:rsidRPr="00533216" w:rsidRDefault="00D33C4E" w:rsidP="00D711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33216">
        <w:rPr>
          <w:rFonts w:ascii="Times New Roman" w:hAnsi="Times New Roman"/>
          <w:b/>
          <w:sz w:val="24"/>
          <w:szCs w:val="24"/>
        </w:rPr>
        <w:t>4.4. Кадровое обеспечение образовательного процесса</w:t>
      </w:r>
    </w:p>
    <w:p w:rsidR="00D33C4E" w:rsidRPr="00533216" w:rsidRDefault="00D33C4E" w:rsidP="00D7110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33C4E" w:rsidRPr="00533216" w:rsidRDefault="00D33C4E" w:rsidP="00420A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 xml:space="preserve">Реализация основной профессиональной образовательной программы по профессии начального профессионального образования должна обеспечиваться педагогическими кадрами, имеющими среднее профессиональное или высшее профессиональное образование, соответствующее профилю преподаваемой дисциплины (модуля). </w:t>
      </w:r>
    </w:p>
    <w:p w:rsidR="00D33C4E" w:rsidRPr="00533216" w:rsidRDefault="00D33C4E" w:rsidP="00420A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 xml:space="preserve">Мастера производственного обучения должны иметь на 1-2 разряда по профессии рабочего выше, чем предусмотрено образовательным стандартом для выпускников. </w:t>
      </w:r>
    </w:p>
    <w:p w:rsidR="00D33C4E" w:rsidRDefault="00D33C4E" w:rsidP="00420A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3216">
        <w:rPr>
          <w:rFonts w:ascii="Times New Roman" w:hAnsi="Times New Roman"/>
          <w:sz w:val="24"/>
          <w:szCs w:val="24"/>
        </w:rPr>
        <w:t xml:space="preserve">Опыт деятельности в организациях соответствующей профессиональной сферы является обязательным для преподавателей, отвечающих за освоение обучающимися профессионального цикла, эти преподаватели и мастера производственного обучения должны проходить стажировку в профильных организациях, не реже 1 раза в три года. </w:t>
      </w:r>
      <w:proofErr w:type="gramEnd"/>
    </w:p>
    <w:p w:rsidR="00420A8B" w:rsidRPr="00533216" w:rsidRDefault="00420A8B" w:rsidP="00420A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33C4E" w:rsidRPr="00533216" w:rsidRDefault="00D33C4E" w:rsidP="00954055">
      <w:pPr>
        <w:pStyle w:val="a3"/>
        <w:spacing w:after="0" w:line="240" w:lineRule="auto"/>
        <w:ind w:left="0" w:right="-426"/>
        <w:rPr>
          <w:rFonts w:ascii="Times New Roman" w:hAnsi="Times New Roman"/>
          <w:sz w:val="24"/>
          <w:szCs w:val="24"/>
        </w:rPr>
      </w:pPr>
    </w:p>
    <w:p w:rsidR="00D33C4E" w:rsidRPr="00533216" w:rsidRDefault="00D33C4E" w:rsidP="00954055">
      <w:pPr>
        <w:pStyle w:val="a3"/>
        <w:spacing w:after="0" w:line="240" w:lineRule="auto"/>
        <w:ind w:left="0" w:right="-426"/>
        <w:rPr>
          <w:rFonts w:ascii="Times New Roman" w:hAnsi="Times New Roman"/>
          <w:sz w:val="24"/>
          <w:szCs w:val="24"/>
        </w:rPr>
      </w:pPr>
    </w:p>
    <w:p w:rsidR="00D33C4E" w:rsidRPr="00533216" w:rsidRDefault="00D33C4E" w:rsidP="00954055">
      <w:pPr>
        <w:pStyle w:val="a3"/>
        <w:spacing w:after="0" w:line="240" w:lineRule="auto"/>
        <w:ind w:left="0" w:right="-426"/>
        <w:rPr>
          <w:rFonts w:ascii="Times New Roman" w:hAnsi="Times New Roman"/>
          <w:sz w:val="24"/>
          <w:szCs w:val="24"/>
        </w:rPr>
      </w:pPr>
    </w:p>
    <w:p w:rsidR="00D33C4E" w:rsidRPr="00533216" w:rsidRDefault="00D33C4E" w:rsidP="00954055">
      <w:pPr>
        <w:pStyle w:val="a3"/>
        <w:spacing w:after="0" w:line="240" w:lineRule="auto"/>
        <w:ind w:left="0" w:right="-426"/>
        <w:rPr>
          <w:rFonts w:ascii="Times New Roman" w:hAnsi="Times New Roman"/>
          <w:sz w:val="24"/>
          <w:szCs w:val="24"/>
        </w:rPr>
      </w:pPr>
    </w:p>
    <w:p w:rsidR="00D33C4E" w:rsidRPr="00533216" w:rsidRDefault="00D33C4E" w:rsidP="00954055">
      <w:pPr>
        <w:pStyle w:val="a3"/>
        <w:spacing w:after="0" w:line="240" w:lineRule="auto"/>
        <w:ind w:left="0" w:right="-426"/>
        <w:rPr>
          <w:rFonts w:ascii="Times New Roman" w:hAnsi="Times New Roman"/>
          <w:sz w:val="24"/>
          <w:szCs w:val="24"/>
        </w:rPr>
      </w:pPr>
    </w:p>
    <w:p w:rsidR="00D33C4E" w:rsidRPr="00533216" w:rsidRDefault="00D33C4E" w:rsidP="00954055">
      <w:pPr>
        <w:pStyle w:val="a3"/>
        <w:spacing w:after="0" w:line="240" w:lineRule="auto"/>
        <w:ind w:left="0" w:right="-426"/>
        <w:rPr>
          <w:rFonts w:ascii="Times New Roman" w:hAnsi="Times New Roman"/>
          <w:sz w:val="24"/>
          <w:szCs w:val="24"/>
        </w:rPr>
      </w:pPr>
    </w:p>
    <w:p w:rsidR="00D33C4E" w:rsidRPr="00533216" w:rsidRDefault="00D33C4E" w:rsidP="00954055">
      <w:pPr>
        <w:pStyle w:val="a3"/>
        <w:spacing w:after="0" w:line="240" w:lineRule="auto"/>
        <w:ind w:left="0" w:right="-426"/>
        <w:rPr>
          <w:rFonts w:ascii="Times New Roman" w:hAnsi="Times New Roman"/>
          <w:sz w:val="24"/>
          <w:szCs w:val="24"/>
        </w:rPr>
      </w:pPr>
    </w:p>
    <w:p w:rsidR="00D33C4E" w:rsidRPr="00533216" w:rsidRDefault="00D33C4E" w:rsidP="00954055">
      <w:pPr>
        <w:pStyle w:val="a3"/>
        <w:spacing w:after="0" w:line="240" w:lineRule="auto"/>
        <w:ind w:left="0" w:right="-426"/>
        <w:rPr>
          <w:rFonts w:ascii="Times New Roman" w:hAnsi="Times New Roman"/>
          <w:sz w:val="24"/>
          <w:szCs w:val="24"/>
        </w:rPr>
      </w:pPr>
    </w:p>
    <w:p w:rsidR="00D33C4E" w:rsidRPr="00533216" w:rsidRDefault="00D33C4E" w:rsidP="00D7110D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b/>
          <w:sz w:val="24"/>
          <w:szCs w:val="24"/>
        </w:rPr>
        <w:lastRenderedPageBreak/>
        <w:t>4.Контроль и оценка результатов освоения учебной дисциплины</w:t>
      </w:r>
    </w:p>
    <w:p w:rsidR="00D33C4E" w:rsidRPr="00533216" w:rsidRDefault="00D33C4E" w:rsidP="00D7110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D33C4E" w:rsidRPr="00533216" w:rsidRDefault="00D33C4E" w:rsidP="00420A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 xml:space="preserve">Образовательное учреждение, реализующее подготовку по учебной дисциплине, обеспечивает организацию и проведение промежуточной аттестации и текущего контроля индивидуальных образовательных достижений - демонстрируемых </w:t>
      </w:r>
      <w:proofErr w:type="gramStart"/>
      <w:r w:rsidRPr="0053321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33216">
        <w:rPr>
          <w:rFonts w:ascii="Times New Roman" w:hAnsi="Times New Roman"/>
          <w:sz w:val="24"/>
          <w:szCs w:val="24"/>
        </w:rPr>
        <w:t xml:space="preserve"> знаний, умений и навыков.</w:t>
      </w:r>
    </w:p>
    <w:p w:rsidR="00D33C4E" w:rsidRPr="00533216" w:rsidRDefault="00D33C4E" w:rsidP="00420A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216">
        <w:rPr>
          <w:rFonts w:ascii="Times New Roman" w:hAnsi="Times New Roman"/>
          <w:sz w:val="24"/>
          <w:szCs w:val="24"/>
        </w:rPr>
        <w:t xml:space="preserve">Текущий контроль проводится преподавателем в процессе тестирования, устных ответов, а также выполнения </w:t>
      </w:r>
      <w:proofErr w:type="gramStart"/>
      <w:r w:rsidRPr="0053321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33216">
        <w:rPr>
          <w:rFonts w:ascii="Times New Roman" w:hAnsi="Times New Roman"/>
          <w:sz w:val="24"/>
          <w:szCs w:val="24"/>
        </w:rPr>
        <w:t xml:space="preserve"> заданий.</w:t>
      </w:r>
    </w:p>
    <w:p w:rsidR="00D33C4E" w:rsidRPr="00533216" w:rsidRDefault="00D33C4E" w:rsidP="00420A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3216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533216">
        <w:rPr>
          <w:rFonts w:ascii="Times New Roman" w:hAnsi="Times New Roman"/>
          <w:sz w:val="24"/>
          <w:szCs w:val="24"/>
        </w:rPr>
        <w:t xml:space="preserve"> учебной дисциплине завершается дифференцированным зачётом по изученным темам.</w:t>
      </w:r>
    </w:p>
    <w:p w:rsidR="00D33C4E" w:rsidRPr="00533216" w:rsidRDefault="00D33C4E" w:rsidP="00420A8B">
      <w:pPr>
        <w:pStyle w:val="a3"/>
        <w:spacing w:after="0" w:line="240" w:lineRule="auto"/>
        <w:ind w:left="0" w:right="-426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88"/>
        <w:gridCol w:w="2977"/>
      </w:tblGrid>
      <w:tr w:rsidR="00DB59AD" w:rsidRPr="00533216" w:rsidTr="00297D76">
        <w:trPr>
          <w:trHeight w:val="644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DB59AD" w:rsidRPr="00533216" w:rsidRDefault="00DB59AD" w:rsidP="00297D76">
            <w:pPr>
              <w:pStyle w:val="a3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B59AD" w:rsidRPr="00533216" w:rsidRDefault="00DB59AD" w:rsidP="00420A8B">
            <w:pPr>
              <w:pStyle w:val="a3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Формы и методы</w:t>
            </w:r>
          </w:p>
          <w:p w:rsidR="00DB59AD" w:rsidRPr="00533216" w:rsidRDefault="00DB59AD" w:rsidP="00420A8B">
            <w:pPr>
              <w:pStyle w:val="a3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контроля и оценки</w:t>
            </w:r>
          </w:p>
        </w:tc>
      </w:tr>
      <w:tr w:rsidR="00DB59AD" w:rsidRPr="00533216" w:rsidTr="00B61A10">
        <w:trPr>
          <w:trHeight w:val="3111"/>
        </w:trPr>
        <w:tc>
          <w:tcPr>
            <w:tcW w:w="7088" w:type="dxa"/>
            <w:tcBorders>
              <w:top w:val="single" w:sz="4" w:space="0" w:color="auto"/>
            </w:tcBorders>
          </w:tcPr>
          <w:p w:rsidR="00DB59AD" w:rsidRPr="00533216" w:rsidRDefault="00DB59AD" w:rsidP="00C22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Применять материалы с учётом их свойств.</w:t>
            </w:r>
          </w:p>
          <w:p w:rsidR="00DB59AD" w:rsidRPr="00533216" w:rsidRDefault="00DB59AD" w:rsidP="00C22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Выбирать принципы построения рисунков для вышивки.</w:t>
            </w:r>
          </w:p>
          <w:p w:rsidR="00DB59AD" w:rsidRPr="00533216" w:rsidRDefault="00DB59AD" w:rsidP="00C22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Выполнять поэтапную ручную вышивку традиционных видов изделий  различной сложности.</w:t>
            </w:r>
          </w:p>
          <w:p w:rsidR="00DB59AD" w:rsidRPr="00533216" w:rsidRDefault="00DB59AD" w:rsidP="00C22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Соблюдать правила построения декоративных элементов при выполнении аппликации и вышивки бисером.</w:t>
            </w:r>
          </w:p>
          <w:p w:rsidR="00DB59AD" w:rsidRPr="00533216" w:rsidRDefault="00DB59AD" w:rsidP="00C22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Подбирать соответствие материалов и оборудования для вышивки.</w:t>
            </w:r>
          </w:p>
          <w:p w:rsidR="00DB59AD" w:rsidRPr="00533216" w:rsidRDefault="00DB59AD" w:rsidP="00C22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Определять по внешним признакам вид и качество материалов, используемых для вышивания.</w:t>
            </w:r>
          </w:p>
          <w:p w:rsidR="00DB59AD" w:rsidRPr="00533216" w:rsidRDefault="00DB59AD" w:rsidP="00C22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9AD" w:rsidRPr="00B61A10" w:rsidRDefault="00DB59AD" w:rsidP="00C22D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1A10">
              <w:rPr>
                <w:rFonts w:ascii="Times New Roman" w:hAnsi="Times New Roman"/>
                <w:b/>
                <w:sz w:val="24"/>
                <w:szCs w:val="24"/>
              </w:rPr>
              <w:t>В результате  изучения профессионального модуля обучающийся должен иметь практический опыт:</w:t>
            </w:r>
          </w:p>
          <w:p w:rsidR="00DB59AD" w:rsidRPr="00533216" w:rsidRDefault="00DB59AD" w:rsidP="00C22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-выполнять построение рисунка для вышивки разной сложности;</w:t>
            </w:r>
          </w:p>
          <w:p w:rsidR="00DB59AD" w:rsidRPr="00533216" w:rsidRDefault="00DB59AD" w:rsidP="00C22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- применять принципы творческого варьирования;</w:t>
            </w:r>
          </w:p>
          <w:p w:rsidR="00DB59AD" w:rsidRPr="00533216" w:rsidRDefault="00DB59AD" w:rsidP="00C22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- вырезать специальными ножницами;</w:t>
            </w:r>
          </w:p>
          <w:p w:rsidR="00DB59AD" w:rsidRPr="00533216" w:rsidRDefault="00DB59AD" w:rsidP="00C22D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DB59AD" w:rsidRPr="00533216" w:rsidRDefault="00DB59AD" w:rsidP="00C22D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- принципы создания узора;</w:t>
            </w:r>
          </w:p>
          <w:p w:rsidR="00DB59AD" w:rsidRPr="00533216" w:rsidRDefault="00DB59AD" w:rsidP="00C22D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 xml:space="preserve">- особенности </w:t>
            </w:r>
            <w:proofErr w:type="spellStart"/>
            <w:r w:rsidRPr="00533216">
              <w:rPr>
                <w:rFonts w:ascii="Times New Roman" w:hAnsi="Times New Roman"/>
                <w:sz w:val="24"/>
                <w:szCs w:val="24"/>
              </w:rPr>
              <w:t>строчевых</w:t>
            </w:r>
            <w:proofErr w:type="spellEnd"/>
            <w:r w:rsidRPr="00533216">
              <w:rPr>
                <w:rFonts w:ascii="Times New Roman" w:hAnsi="Times New Roman"/>
                <w:sz w:val="24"/>
                <w:szCs w:val="24"/>
              </w:rPr>
              <w:t xml:space="preserve"> работ </w:t>
            </w:r>
            <w:proofErr w:type="spellStart"/>
            <w:r w:rsidRPr="00533216">
              <w:rPr>
                <w:rFonts w:ascii="Times New Roman" w:hAnsi="Times New Roman"/>
                <w:sz w:val="24"/>
                <w:szCs w:val="24"/>
              </w:rPr>
              <w:t>привыполнении</w:t>
            </w:r>
            <w:proofErr w:type="spellEnd"/>
            <w:r w:rsidRPr="00533216">
              <w:rPr>
                <w:rFonts w:ascii="Times New Roman" w:hAnsi="Times New Roman"/>
                <w:sz w:val="24"/>
                <w:szCs w:val="24"/>
              </w:rPr>
              <w:t xml:space="preserve"> мотивов разных форм;</w:t>
            </w:r>
          </w:p>
          <w:p w:rsidR="00DB59AD" w:rsidRPr="00533216" w:rsidRDefault="00DB59AD" w:rsidP="00C22D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- виды и технику выполнения художественной вышивки, также с применением отделочной фурнитуры;</w:t>
            </w:r>
          </w:p>
          <w:p w:rsidR="00DB59AD" w:rsidRPr="00533216" w:rsidRDefault="00DB59AD" w:rsidP="00C22D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- строение и свойства применяемых текстильных материалов;</w:t>
            </w:r>
          </w:p>
          <w:p w:rsidR="00DB59AD" w:rsidRPr="00533216" w:rsidRDefault="00DB59AD" w:rsidP="00C22D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-выполнения  ручной художественной вышивки различной сложности, а также с применением отделочной фурнитуры на различных материалах;</w:t>
            </w:r>
          </w:p>
          <w:p w:rsidR="00DB59AD" w:rsidRPr="00533216" w:rsidRDefault="00DB59AD" w:rsidP="00C22D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DB59AD" w:rsidRPr="00533216" w:rsidRDefault="00DB59AD" w:rsidP="00C22D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Определять виды вышивки;</w:t>
            </w:r>
          </w:p>
          <w:p w:rsidR="00DB59AD" w:rsidRPr="00533216" w:rsidRDefault="00DB59AD" w:rsidP="00C22D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Определять способы выполнения вышивки;</w:t>
            </w:r>
          </w:p>
          <w:p w:rsidR="00DB59AD" w:rsidRPr="00533216" w:rsidRDefault="00DB59AD" w:rsidP="00C22D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Выполнять счётные вышивки и швы;</w:t>
            </w:r>
          </w:p>
          <w:p w:rsidR="00DB59AD" w:rsidRPr="00533216" w:rsidRDefault="00DB59AD" w:rsidP="00C22D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proofErr w:type="spellStart"/>
            <w:r w:rsidRPr="00533216">
              <w:rPr>
                <w:rFonts w:ascii="Times New Roman" w:hAnsi="Times New Roman"/>
                <w:sz w:val="24"/>
                <w:szCs w:val="24"/>
              </w:rPr>
              <w:t>строчевые</w:t>
            </w:r>
            <w:proofErr w:type="spellEnd"/>
            <w:r w:rsidRPr="00533216">
              <w:rPr>
                <w:rFonts w:ascii="Times New Roman" w:hAnsi="Times New Roman"/>
                <w:sz w:val="24"/>
                <w:szCs w:val="24"/>
              </w:rPr>
              <w:t xml:space="preserve"> вышивки и швы;</w:t>
            </w:r>
          </w:p>
          <w:p w:rsidR="00DB59AD" w:rsidRPr="00533216" w:rsidRDefault="00DB59AD" w:rsidP="00C22D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Выполнять тамбурные вышивки;</w:t>
            </w:r>
          </w:p>
          <w:p w:rsidR="00DB59AD" w:rsidRPr="00533216" w:rsidRDefault="00DB59AD" w:rsidP="00C22D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Выполнять вышивки гладью;</w:t>
            </w:r>
          </w:p>
          <w:p w:rsidR="00DB59AD" w:rsidRPr="00533216" w:rsidRDefault="00DB59AD" w:rsidP="00C22D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Выполнять вышивки крестом различной сложности;</w:t>
            </w:r>
          </w:p>
          <w:p w:rsidR="00DB59AD" w:rsidRPr="00533216" w:rsidRDefault="00DB59AD" w:rsidP="00C22D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proofErr w:type="gramStart"/>
            <w:r w:rsidRPr="00533216">
              <w:rPr>
                <w:rFonts w:ascii="Times New Roman" w:hAnsi="Times New Roman"/>
                <w:sz w:val="24"/>
                <w:szCs w:val="24"/>
              </w:rPr>
              <w:t>ажурную</w:t>
            </w:r>
            <w:proofErr w:type="gramEnd"/>
            <w:r w:rsidRPr="00533216">
              <w:rPr>
                <w:rFonts w:ascii="Times New Roman" w:hAnsi="Times New Roman"/>
                <w:sz w:val="24"/>
                <w:szCs w:val="24"/>
              </w:rPr>
              <w:t xml:space="preserve"> вышивки;</w:t>
            </w:r>
          </w:p>
          <w:p w:rsidR="00DB59AD" w:rsidRPr="00533216" w:rsidRDefault="00DB59AD" w:rsidP="00C22D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 xml:space="preserve">Выполнять мережки, ришелье, </w:t>
            </w:r>
            <w:proofErr w:type="spellStart"/>
            <w:r w:rsidRPr="00533216">
              <w:rPr>
                <w:rFonts w:ascii="Times New Roman" w:hAnsi="Times New Roman"/>
                <w:sz w:val="24"/>
                <w:szCs w:val="24"/>
              </w:rPr>
              <w:t>бриды</w:t>
            </w:r>
            <w:proofErr w:type="spellEnd"/>
            <w:r w:rsidRPr="005332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B59AD" w:rsidRPr="00533216" w:rsidRDefault="00DB59AD" w:rsidP="00C22D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 xml:space="preserve">Выполнять вышивки с применением отделочной </w:t>
            </w:r>
            <w:proofErr w:type="spellStart"/>
            <w:r w:rsidRPr="00533216">
              <w:rPr>
                <w:rFonts w:ascii="Times New Roman" w:hAnsi="Times New Roman"/>
                <w:sz w:val="24"/>
                <w:szCs w:val="24"/>
              </w:rPr>
              <w:t>спецфурнитуры</w:t>
            </w:r>
            <w:proofErr w:type="spellEnd"/>
            <w:r w:rsidRPr="005332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B59AD" w:rsidRPr="00533216" w:rsidRDefault="00DB59AD" w:rsidP="00C22D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Выполнять аппликации различных сложностей в технологической последовательности;</w:t>
            </w:r>
          </w:p>
          <w:p w:rsidR="00DB59AD" w:rsidRPr="00533216" w:rsidRDefault="00DB59AD" w:rsidP="00C22D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</w:p>
          <w:p w:rsidR="00DB59AD" w:rsidRPr="00533216" w:rsidRDefault="00DB59AD" w:rsidP="00C22D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Простые и отделочно-декоративные швы;</w:t>
            </w:r>
          </w:p>
          <w:p w:rsidR="00DB59AD" w:rsidRPr="00533216" w:rsidRDefault="00DB59AD" w:rsidP="00C22D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Строение и свойства ткани;</w:t>
            </w:r>
          </w:p>
          <w:p w:rsidR="00DB59AD" w:rsidRPr="00533216" w:rsidRDefault="00DB59AD" w:rsidP="00C22D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Сведения групп счётных швов по технике исполнения.</w:t>
            </w:r>
          </w:p>
          <w:p w:rsidR="00DB59AD" w:rsidRPr="00533216" w:rsidRDefault="00DB59AD" w:rsidP="00C22D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Соблюдение безопасных методов труда;</w:t>
            </w:r>
          </w:p>
          <w:p w:rsidR="00DB59AD" w:rsidRPr="00533216" w:rsidRDefault="00DB59AD" w:rsidP="00C22D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Выполнения аппликаций;</w:t>
            </w:r>
          </w:p>
          <w:p w:rsidR="00DB59AD" w:rsidRPr="00533216" w:rsidRDefault="00DB59AD" w:rsidP="00C22D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Выполнять работы с соблюдением правил техники безопасности;</w:t>
            </w:r>
          </w:p>
          <w:p w:rsidR="00DB59AD" w:rsidRPr="00533216" w:rsidRDefault="00DB59AD" w:rsidP="00C22D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3216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DB59AD" w:rsidRPr="00533216" w:rsidRDefault="00DB59AD" w:rsidP="00C22D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Особенности и выполнения аппликаций разных видов, а также с применением отделочной фурнитуры;</w:t>
            </w:r>
          </w:p>
          <w:p w:rsidR="00DB59AD" w:rsidRPr="00533216" w:rsidRDefault="00DB59AD" w:rsidP="00C22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Классификацию ниток.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59AD" w:rsidRPr="00533216" w:rsidRDefault="00DB59AD" w:rsidP="00420A8B">
            <w:pPr>
              <w:pStyle w:val="a3"/>
              <w:tabs>
                <w:tab w:val="left" w:pos="2321"/>
              </w:tabs>
              <w:spacing w:after="0" w:line="240" w:lineRule="auto"/>
              <w:ind w:left="0" w:right="4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 в форме:</w:t>
            </w:r>
          </w:p>
          <w:p w:rsidR="00DB59AD" w:rsidRPr="00533216" w:rsidRDefault="00DB59AD" w:rsidP="00420A8B">
            <w:pPr>
              <w:pStyle w:val="a3"/>
              <w:tabs>
                <w:tab w:val="left" w:pos="1895"/>
                <w:tab w:val="left" w:pos="232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-фронтальный опрос;</w:t>
            </w:r>
          </w:p>
          <w:p w:rsidR="00DB59AD" w:rsidRPr="00533216" w:rsidRDefault="00DB59AD" w:rsidP="00420A8B">
            <w:pPr>
              <w:pStyle w:val="a3"/>
              <w:tabs>
                <w:tab w:val="left" w:pos="2321"/>
              </w:tabs>
              <w:spacing w:after="0" w:line="240" w:lineRule="auto"/>
              <w:ind w:left="0" w:right="4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-индивидуальный опрос;</w:t>
            </w:r>
          </w:p>
          <w:p w:rsidR="00DB59AD" w:rsidRPr="00533216" w:rsidRDefault="00DB59AD" w:rsidP="00420A8B">
            <w:pPr>
              <w:pStyle w:val="a3"/>
              <w:tabs>
                <w:tab w:val="left" w:pos="2321"/>
              </w:tabs>
              <w:spacing w:after="0" w:line="240" w:lineRule="auto"/>
              <w:ind w:left="0" w:right="4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-тестовый контроль знаний;</w:t>
            </w:r>
          </w:p>
          <w:p w:rsidR="00DB59AD" w:rsidRPr="00533216" w:rsidRDefault="00DB59AD" w:rsidP="00420A8B">
            <w:pPr>
              <w:pStyle w:val="a3"/>
              <w:tabs>
                <w:tab w:val="left" w:pos="2321"/>
              </w:tabs>
              <w:spacing w:after="0" w:line="240" w:lineRule="auto"/>
              <w:ind w:left="0" w:right="4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216">
              <w:rPr>
                <w:rFonts w:ascii="Times New Roman" w:hAnsi="Times New Roman"/>
                <w:sz w:val="24"/>
                <w:szCs w:val="24"/>
              </w:rPr>
              <w:t>-экспертная оценка выполненных практических работ;</w:t>
            </w:r>
          </w:p>
          <w:p w:rsidR="00DB59AD" w:rsidRPr="00533216" w:rsidRDefault="00DB59AD" w:rsidP="00420A8B">
            <w:pPr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3C4E" w:rsidRPr="00533216" w:rsidRDefault="00D33C4E" w:rsidP="00954055">
      <w:pPr>
        <w:pStyle w:val="a3"/>
        <w:spacing w:after="0" w:line="240" w:lineRule="auto"/>
        <w:ind w:left="0" w:right="-426"/>
        <w:rPr>
          <w:rFonts w:ascii="Times New Roman" w:hAnsi="Times New Roman"/>
          <w:sz w:val="24"/>
          <w:szCs w:val="24"/>
        </w:rPr>
      </w:pPr>
    </w:p>
    <w:sectPr w:rsidR="00D33C4E" w:rsidRPr="00533216" w:rsidSect="00954055">
      <w:pgSz w:w="11906" w:h="16838"/>
      <w:pgMar w:top="851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D76" w:rsidRDefault="00297D76" w:rsidP="00F32952">
      <w:pPr>
        <w:pStyle w:val="a8"/>
      </w:pPr>
      <w:r>
        <w:separator/>
      </w:r>
    </w:p>
  </w:endnote>
  <w:endnote w:type="continuationSeparator" w:id="0">
    <w:p w:rsidR="00297D76" w:rsidRDefault="00297D76" w:rsidP="00F32952">
      <w:pPr>
        <w:pStyle w:val="a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D76" w:rsidRDefault="008846E0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97D76" w:rsidRDefault="00297D7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D76" w:rsidRDefault="00297D76" w:rsidP="00F32952">
      <w:pPr>
        <w:pStyle w:val="a8"/>
      </w:pPr>
      <w:r>
        <w:separator/>
      </w:r>
    </w:p>
  </w:footnote>
  <w:footnote w:type="continuationSeparator" w:id="0">
    <w:p w:rsidR="00297D76" w:rsidRDefault="00297D76" w:rsidP="00F32952">
      <w:pPr>
        <w:pStyle w:val="a8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3E7F"/>
    <w:multiLevelType w:val="multilevel"/>
    <w:tmpl w:val="C108E6FA"/>
    <w:lvl w:ilvl="0">
      <w:start w:val="1"/>
      <w:numFmt w:val="decimal"/>
      <w:lvlText w:val="%1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cs="Times New Roman"/>
      </w:rPr>
    </w:lvl>
  </w:abstractNum>
  <w:abstractNum w:abstractNumId="1">
    <w:nsid w:val="0A493DD1"/>
    <w:multiLevelType w:val="hybridMultilevel"/>
    <w:tmpl w:val="EDBA8C5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6736A2B"/>
    <w:multiLevelType w:val="hybridMultilevel"/>
    <w:tmpl w:val="BD1EAF78"/>
    <w:lvl w:ilvl="0" w:tplc="117C2B9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C6118B"/>
    <w:multiLevelType w:val="hybridMultilevel"/>
    <w:tmpl w:val="4F18CDA0"/>
    <w:lvl w:ilvl="0" w:tplc="9EB61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642838"/>
    <w:multiLevelType w:val="hybridMultilevel"/>
    <w:tmpl w:val="AF8038EA"/>
    <w:lvl w:ilvl="0" w:tplc="B4549ACA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192892"/>
    <w:multiLevelType w:val="multilevel"/>
    <w:tmpl w:val="41EA0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97A3FE5"/>
    <w:multiLevelType w:val="hybridMultilevel"/>
    <w:tmpl w:val="EA86D6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45476C"/>
    <w:multiLevelType w:val="hybridMultilevel"/>
    <w:tmpl w:val="F4760762"/>
    <w:lvl w:ilvl="0" w:tplc="274CD1CC">
      <w:start w:val="1"/>
      <w:numFmt w:val="decimal"/>
      <w:lvlText w:val="%1-"/>
      <w:lvlJc w:val="left"/>
      <w:pPr>
        <w:ind w:left="-34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ABF5601"/>
    <w:multiLevelType w:val="multilevel"/>
    <w:tmpl w:val="54EEA28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9">
    <w:nsid w:val="4F5F4734"/>
    <w:multiLevelType w:val="hybridMultilevel"/>
    <w:tmpl w:val="4438A1F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6879481D"/>
    <w:multiLevelType w:val="multilevel"/>
    <w:tmpl w:val="88A4A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FC869B8"/>
    <w:multiLevelType w:val="hybridMultilevel"/>
    <w:tmpl w:val="BCC8DB8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11"/>
  </w:num>
  <w:num w:numId="10">
    <w:abstractNumId w:val="10"/>
  </w:num>
  <w:num w:numId="11">
    <w:abstractNumId w:val="5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638C7"/>
    <w:rsid w:val="00010865"/>
    <w:rsid w:val="00012616"/>
    <w:rsid w:val="000147B2"/>
    <w:rsid w:val="00033995"/>
    <w:rsid w:val="00045A60"/>
    <w:rsid w:val="00052AD9"/>
    <w:rsid w:val="000732DD"/>
    <w:rsid w:val="00087403"/>
    <w:rsid w:val="00087963"/>
    <w:rsid w:val="00087D4E"/>
    <w:rsid w:val="000C6248"/>
    <w:rsid w:val="000C64A7"/>
    <w:rsid w:val="000C65A4"/>
    <w:rsid w:val="000D2190"/>
    <w:rsid w:val="000D4499"/>
    <w:rsid w:val="000E22D9"/>
    <w:rsid w:val="000E4988"/>
    <w:rsid w:val="000E53FC"/>
    <w:rsid w:val="000E55DB"/>
    <w:rsid w:val="00115AA4"/>
    <w:rsid w:val="00142754"/>
    <w:rsid w:val="00175DB6"/>
    <w:rsid w:val="00197A18"/>
    <w:rsid w:val="001A2860"/>
    <w:rsid w:val="001C6739"/>
    <w:rsid w:val="001C6C93"/>
    <w:rsid w:val="001D40D4"/>
    <w:rsid w:val="001F5839"/>
    <w:rsid w:val="00204548"/>
    <w:rsid w:val="00234C90"/>
    <w:rsid w:val="0024376D"/>
    <w:rsid w:val="00252CB0"/>
    <w:rsid w:val="002811B6"/>
    <w:rsid w:val="002921ED"/>
    <w:rsid w:val="00293C86"/>
    <w:rsid w:val="00297D76"/>
    <w:rsid w:val="002B135C"/>
    <w:rsid w:val="002B7C0B"/>
    <w:rsid w:val="002C156B"/>
    <w:rsid w:val="002E5B9C"/>
    <w:rsid w:val="002F04F3"/>
    <w:rsid w:val="00335A42"/>
    <w:rsid w:val="00341550"/>
    <w:rsid w:val="00346FC8"/>
    <w:rsid w:val="00354CA0"/>
    <w:rsid w:val="0035651A"/>
    <w:rsid w:val="003658E8"/>
    <w:rsid w:val="003703A0"/>
    <w:rsid w:val="003822C3"/>
    <w:rsid w:val="00392FE9"/>
    <w:rsid w:val="003A2DBB"/>
    <w:rsid w:val="003B30FC"/>
    <w:rsid w:val="003B6112"/>
    <w:rsid w:val="003C5EF9"/>
    <w:rsid w:val="003E4A8D"/>
    <w:rsid w:val="003F65FF"/>
    <w:rsid w:val="003F7C84"/>
    <w:rsid w:val="00402DE0"/>
    <w:rsid w:val="00402EE2"/>
    <w:rsid w:val="00403FF1"/>
    <w:rsid w:val="00420A8B"/>
    <w:rsid w:val="0044365A"/>
    <w:rsid w:val="00453B42"/>
    <w:rsid w:val="00473E7D"/>
    <w:rsid w:val="00476D56"/>
    <w:rsid w:val="00483D21"/>
    <w:rsid w:val="00484E04"/>
    <w:rsid w:val="00486091"/>
    <w:rsid w:val="004950C7"/>
    <w:rsid w:val="004A438D"/>
    <w:rsid w:val="004A54E3"/>
    <w:rsid w:val="004B07BD"/>
    <w:rsid w:val="004C1CCB"/>
    <w:rsid w:val="004C419E"/>
    <w:rsid w:val="004C5EDE"/>
    <w:rsid w:val="004D005B"/>
    <w:rsid w:val="004D1EB1"/>
    <w:rsid w:val="00533216"/>
    <w:rsid w:val="00536977"/>
    <w:rsid w:val="005638C7"/>
    <w:rsid w:val="00575F54"/>
    <w:rsid w:val="00587B6A"/>
    <w:rsid w:val="005A1031"/>
    <w:rsid w:val="005A2C6A"/>
    <w:rsid w:val="005B61A8"/>
    <w:rsid w:val="005D72C6"/>
    <w:rsid w:val="005E7B7C"/>
    <w:rsid w:val="005F248E"/>
    <w:rsid w:val="005F3866"/>
    <w:rsid w:val="005F77DF"/>
    <w:rsid w:val="00613563"/>
    <w:rsid w:val="00624D69"/>
    <w:rsid w:val="0066244E"/>
    <w:rsid w:val="00674949"/>
    <w:rsid w:val="00693532"/>
    <w:rsid w:val="006B5B79"/>
    <w:rsid w:val="006B6BF4"/>
    <w:rsid w:val="006C5EAA"/>
    <w:rsid w:val="006D506B"/>
    <w:rsid w:val="006D560D"/>
    <w:rsid w:val="006D671A"/>
    <w:rsid w:val="006F249E"/>
    <w:rsid w:val="006F4D28"/>
    <w:rsid w:val="00707B7D"/>
    <w:rsid w:val="00721B36"/>
    <w:rsid w:val="00724B96"/>
    <w:rsid w:val="00725D95"/>
    <w:rsid w:val="00733243"/>
    <w:rsid w:val="00743C13"/>
    <w:rsid w:val="00755182"/>
    <w:rsid w:val="00760432"/>
    <w:rsid w:val="0079254C"/>
    <w:rsid w:val="007B1E7A"/>
    <w:rsid w:val="007C3B44"/>
    <w:rsid w:val="007D6EF7"/>
    <w:rsid w:val="007F176B"/>
    <w:rsid w:val="008055E1"/>
    <w:rsid w:val="00815863"/>
    <w:rsid w:val="00826A37"/>
    <w:rsid w:val="0084162E"/>
    <w:rsid w:val="0084308E"/>
    <w:rsid w:val="00870F4E"/>
    <w:rsid w:val="008751A6"/>
    <w:rsid w:val="00875D7F"/>
    <w:rsid w:val="008846E0"/>
    <w:rsid w:val="00885AE0"/>
    <w:rsid w:val="008A2F94"/>
    <w:rsid w:val="008A6BDE"/>
    <w:rsid w:val="008B3553"/>
    <w:rsid w:val="008B6802"/>
    <w:rsid w:val="008C51C0"/>
    <w:rsid w:val="008D7686"/>
    <w:rsid w:val="008F2AAF"/>
    <w:rsid w:val="00900916"/>
    <w:rsid w:val="009215DA"/>
    <w:rsid w:val="00921CD2"/>
    <w:rsid w:val="00937E84"/>
    <w:rsid w:val="00941158"/>
    <w:rsid w:val="0095243D"/>
    <w:rsid w:val="00954055"/>
    <w:rsid w:val="00975938"/>
    <w:rsid w:val="00981349"/>
    <w:rsid w:val="009A3F74"/>
    <w:rsid w:val="009A4ECA"/>
    <w:rsid w:val="009B3369"/>
    <w:rsid w:val="009C0C83"/>
    <w:rsid w:val="009C2EE3"/>
    <w:rsid w:val="009D6991"/>
    <w:rsid w:val="00A02C79"/>
    <w:rsid w:val="00A078A0"/>
    <w:rsid w:val="00A14F9A"/>
    <w:rsid w:val="00A17E93"/>
    <w:rsid w:val="00A31479"/>
    <w:rsid w:val="00A45DEB"/>
    <w:rsid w:val="00A54E7A"/>
    <w:rsid w:val="00A67629"/>
    <w:rsid w:val="00A70187"/>
    <w:rsid w:val="00A811E4"/>
    <w:rsid w:val="00A91476"/>
    <w:rsid w:val="00A96DD5"/>
    <w:rsid w:val="00AB7C05"/>
    <w:rsid w:val="00AD0471"/>
    <w:rsid w:val="00AD2837"/>
    <w:rsid w:val="00B154CF"/>
    <w:rsid w:val="00B20256"/>
    <w:rsid w:val="00B37691"/>
    <w:rsid w:val="00B464DC"/>
    <w:rsid w:val="00B46C57"/>
    <w:rsid w:val="00B512B5"/>
    <w:rsid w:val="00B5505E"/>
    <w:rsid w:val="00B61A10"/>
    <w:rsid w:val="00B73D47"/>
    <w:rsid w:val="00BA3466"/>
    <w:rsid w:val="00BB00CD"/>
    <w:rsid w:val="00BC60DF"/>
    <w:rsid w:val="00BD628B"/>
    <w:rsid w:val="00BF275F"/>
    <w:rsid w:val="00BF2A6B"/>
    <w:rsid w:val="00C22D7F"/>
    <w:rsid w:val="00C2548D"/>
    <w:rsid w:val="00C26477"/>
    <w:rsid w:val="00C4359B"/>
    <w:rsid w:val="00C6478A"/>
    <w:rsid w:val="00C82279"/>
    <w:rsid w:val="00C85600"/>
    <w:rsid w:val="00C90688"/>
    <w:rsid w:val="00C923FA"/>
    <w:rsid w:val="00C93030"/>
    <w:rsid w:val="00C94839"/>
    <w:rsid w:val="00C94884"/>
    <w:rsid w:val="00CA3A6B"/>
    <w:rsid w:val="00CC4381"/>
    <w:rsid w:val="00CD18F3"/>
    <w:rsid w:val="00CD335A"/>
    <w:rsid w:val="00CF1ED4"/>
    <w:rsid w:val="00CF57D7"/>
    <w:rsid w:val="00D230C8"/>
    <w:rsid w:val="00D2570B"/>
    <w:rsid w:val="00D27135"/>
    <w:rsid w:val="00D33C4E"/>
    <w:rsid w:val="00D503A9"/>
    <w:rsid w:val="00D7110D"/>
    <w:rsid w:val="00D84CF9"/>
    <w:rsid w:val="00D91F0B"/>
    <w:rsid w:val="00DA27AD"/>
    <w:rsid w:val="00DB59AD"/>
    <w:rsid w:val="00DC4BD7"/>
    <w:rsid w:val="00DE5D12"/>
    <w:rsid w:val="00E0323F"/>
    <w:rsid w:val="00E063AF"/>
    <w:rsid w:val="00E06F36"/>
    <w:rsid w:val="00E07082"/>
    <w:rsid w:val="00E12015"/>
    <w:rsid w:val="00E25AF8"/>
    <w:rsid w:val="00E3108C"/>
    <w:rsid w:val="00E5461E"/>
    <w:rsid w:val="00E8421C"/>
    <w:rsid w:val="00EB25CF"/>
    <w:rsid w:val="00EB514B"/>
    <w:rsid w:val="00EB6649"/>
    <w:rsid w:val="00EC2E14"/>
    <w:rsid w:val="00EF470C"/>
    <w:rsid w:val="00F05799"/>
    <w:rsid w:val="00F05B92"/>
    <w:rsid w:val="00F117F8"/>
    <w:rsid w:val="00F202C6"/>
    <w:rsid w:val="00F3024A"/>
    <w:rsid w:val="00F32952"/>
    <w:rsid w:val="00F363DC"/>
    <w:rsid w:val="00F60EEF"/>
    <w:rsid w:val="00F6406B"/>
    <w:rsid w:val="00F8674D"/>
    <w:rsid w:val="00FA768B"/>
    <w:rsid w:val="00FB6AA0"/>
    <w:rsid w:val="00FB7D0D"/>
    <w:rsid w:val="00FE2C30"/>
    <w:rsid w:val="00FE61E2"/>
    <w:rsid w:val="00FF6E07"/>
    <w:rsid w:val="00FF7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8C7"/>
    <w:pPr>
      <w:ind w:left="720"/>
      <w:contextualSpacing/>
    </w:pPr>
  </w:style>
  <w:style w:type="table" w:styleId="a4">
    <w:name w:val="Table Grid"/>
    <w:basedOn w:val="a1"/>
    <w:uiPriority w:val="99"/>
    <w:rsid w:val="005638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rsid w:val="00F32952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F3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32952"/>
    <w:rPr>
      <w:rFonts w:cs="Times New Roman"/>
    </w:rPr>
  </w:style>
  <w:style w:type="paragraph" w:styleId="a8">
    <w:name w:val="footer"/>
    <w:basedOn w:val="a"/>
    <w:link w:val="a9"/>
    <w:uiPriority w:val="99"/>
    <w:rsid w:val="00F3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3295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73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23</Pages>
  <Words>3548</Words>
  <Characters>25667</Characters>
  <Application>Microsoft Office Word</Application>
  <DocSecurity>0</DocSecurity>
  <Lines>213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Александер</dc:creator>
  <cp:keywords/>
  <dc:description/>
  <cp:lastModifiedBy>PREPOD2</cp:lastModifiedBy>
  <cp:revision>12</cp:revision>
  <cp:lastPrinted>2014-10-05T23:51:00Z</cp:lastPrinted>
  <dcterms:created xsi:type="dcterms:W3CDTF">2013-08-12T06:15:00Z</dcterms:created>
  <dcterms:modified xsi:type="dcterms:W3CDTF">2017-02-03T21:51:00Z</dcterms:modified>
</cp:coreProperties>
</file>